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3561BA7B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EE26F1">
        <w:rPr>
          <w:b/>
          <w:szCs w:val="22"/>
          <w:lang w:val="sl-SI"/>
        </w:rPr>
        <w:t>juniju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20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30F171BD" w:rsidR="006A14B9" w:rsidRPr="003F456C" w:rsidRDefault="00EE26F1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Junij</w:t>
      </w:r>
      <w:r w:rsidR="009B2A10">
        <w:rPr>
          <w:b/>
          <w:szCs w:val="22"/>
          <w:lang w:val="sl-SI"/>
        </w:rPr>
        <w:t xml:space="preserve"> 20</w:t>
      </w:r>
      <w:r w:rsidR="006B7821">
        <w:rPr>
          <w:b/>
          <w:szCs w:val="22"/>
          <w:lang w:val="sl-SI"/>
        </w:rPr>
        <w:t>20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8E385D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2A72307E" w:rsidR="008E385D" w:rsidRPr="00A2474F" w:rsidRDefault="008E385D" w:rsidP="008E385D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r>
              <w:rPr>
                <w:szCs w:val="22"/>
                <w:lang w:val="sl-SI"/>
              </w:rPr>
              <w:t>VIIIA</w:t>
            </w:r>
          </w:p>
        </w:tc>
        <w:tc>
          <w:tcPr>
            <w:tcW w:w="1696" w:type="dxa"/>
          </w:tcPr>
          <w:p w14:paraId="6E0D2944" w14:textId="68DF4CCD" w:rsidR="008E385D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  <w:r w:rsidR="008E385D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</w:t>
            </w:r>
            <w:r w:rsidR="008E385D"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09F4FC95" w14:textId="7CAA0F7B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EE26F1">
              <w:rPr>
                <w:lang w:val="sl-SI"/>
              </w:rPr>
              <w:t>7</w:t>
            </w:r>
          </w:p>
        </w:tc>
        <w:tc>
          <w:tcPr>
            <w:tcW w:w="1101" w:type="dxa"/>
          </w:tcPr>
          <w:p w14:paraId="168AA2BE" w14:textId="5CBEAAB2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2160">
              <w:rPr>
                <w:lang w:val="sl-SI"/>
              </w:rPr>
              <w:t>0,00</w:t>
            </w:r>
            <w:r w:rsidR="00EE26F1">
              <w:rPr>
                <w:lang w:val="sl-SI"/>
              </w:rPr>
              <w:t>9</w:t>
            </w:r>
          </w:p>
        </w:tc>
        <w:tc>
          <w:tcPr>
            <w:tcW w:w="1433" w:type="dxa"/>
          </w:tcPr>
          <w:p w14:paraId="5F9218DB" w14:textId="22F4467C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4294AB81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EE26F1">
              <w:rPr>
                <w:sz w:val="24"/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E95E566" w:rsidR="008E385D" w:rsidRPr="00A2474F" w:rsidRDefault="00186073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  <w:tr w:rsidR="00EE26F1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EE26F1" w:rsidRPr="00A2474F" w:rsidRDefault="00EE26F1" w:rsidP="00EE26F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237D595A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6. 2020</w:t>
            </w:r>
          </w:p>
        </w:tc>
        <w:tc>
          <w:tcPr>
            <w:tcW w:w="1108" w:type="dxa"/>
          </w:tcPr>
          <w:p w14:paraId="102A8D06" w14:textId="1751E2F4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101" w:type="dxa"/>
          </w:tcPr>
          <w:p w14:paraId="4B70E251" w14:textId="5478D22F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 w:rsidRPr="00A22160">
              <w:rPr>
                <w:lang w:val="sl-SI"/>
              </w:rPr>
              <w:t>0,00</w:t>
            </w:r>
            <w:r>
              <w:rPr>
                <w:lang w:val="sl-SI"/>
              </w:rPr>
              <w:t>9</w:t>
            </w:r>
          </w:p>
        </w:tc>
        <w:tc>
          <w:tcPr>
            <w:tcW w:w="1433" w:type="dxa"/>
          </w:tcPr>
          <w:p w14:paraId="44A70DAD" w14:textId="426142A8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EC19628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135CC7A2" w:rsidR="00EE26F1" w:rsidRPr="00A2474F" w:rsidRDefault="00186073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0,95</w:t>
            </w:r>
          </w:p>
        </w:tc>
      </w:tr>
      <w:tr w:rsidR="00EE26F1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EE26F1" w:rsidRPr="00A2474F" w:rsidRDefault="00EE26F1" w:rsidP="00EE26F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29C7AD44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6. 2020</w:t>
            </w:r>
          </w:p>
        </w:tc>
        <w:tc>
          <w:tcPr>
            <w:tcW w:w="1108" w:type="dxa"/>
          </w:tcPr>
          <w:p w14:paraId="5F0259FC" w14:textId="2E7B27D4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21DBD96D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3FF85574" w14:textId="21868D63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3FFCAD6A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5DF5C238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1,3</w:t>
            </w:r>
          </w:p>
        </w:tc>
      </w:tr>
      <w:tr w:rsidR="00EE26F1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EE26F1" w:rsidRPr="00A2474F" w:rsidRDefault="00EE26F1" w:rsidP="00EE26F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255D2CA2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6. 2020</w:t>
            </w:r>
          </w:p>
        </w:tc>
        <w:tc>
          <w:tcPr>
            <w:tcW w:w="1108" w:type="dxa"/>
          </w:tcPr>
          <w:p w14:paraId="2EC1AFD7" w14:textId="662A2919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38</w:t>
            </w:r>
          </w:p>
        </w:tc>
        <w:tc>
          <w:tcPr>
            <w:tcW w:w="1101" w:type="dxa"/>
          </w:tcPr>
          <w:p w14:paraId="5783A5EB" w14:textId="597D6147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0,037</w:t>
            </w:r>
          </w:p>
        </w:tc>
        <w:tc>
          <w:tcPr>
            <w:tcW w:w="1433" w:type="dxa"/>
          </w:tcPr>
          <w:p w14:paraId="708107E7" w14:textId="5F74B954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30D34305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CF3716A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15</w:t>
            </w:r>
          </w:p>
        </w:tc>
      </w:tr>
      <w:tr w:rsidR="00EE26F1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EE26F1" w:rsidRPr="00A2474F" w:rsidRDefault="00EE26F1" w:rsidP="00EE26F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6AA92AC5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6. 2020</w:t>
            </w:r>
          </w:p>
        </w:tc>
        <w:tc>
          <w:tcPr>
            <w:tcW w:w="1108" w:type="dxa"/>
          </w:tcPr>
          <w:p w14:paraId="3FB0D9FF" w14:textId="18AA01D8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101" w:type="dxa"/>
          </w:tcPr>
          <w:p w14:paraId="7EA7E1E0" w14:textId="66F6BF20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68</w:t>
            </w:r>
          </w:p>
        </w:tc>
        <w:tc>
          <w:tcPr>
            <w:tcW w:w="1433" w:type="dxa"/>
          </w:tcPr>
          <w:p w14:paraId="09915134" w14:textId="08AF9DC5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45E8A70F" w:rsidR="00EE26F1" w:rsidRPr="00A2474F" w:rsidRDefault="00EE26F1" w:rsidP="00EE26F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448B1755" w:rsidR="00EE26F1" w:rsidRPr="00A2474F" w:rsidRDefault="00EE26F1" w:rsidP="0018607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</w:t>
            </w:r>
            <w:r w:rsidR="00186073">
              <w:rPr>
                <w:lang w:val="sl-SI"/>
              </w:rPr>
              <w:t>52</w:t>
            </w:r>
          </w:p>
        </w:tc>
      </w:tr>
    </w:tbl>
    <w:p w14:paraId="3169702A" w14:textId="08F1FACF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273491">
        <w:rPr>
          <w:szCs w:val="22"/>
          <w:lang w:val="sl-SI"/>
        </w:rPr>
        <w:t>20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715F3A60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186073">
        <w:rPr>
          <w:b/>
          <w:bCs/>
          <w:szCs w:val="22"/>
          <w:lang w:val="sl-SI"/>
        </w:rPr>
        <w:t>juniju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20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001D33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1D5CD" w14:textId="77777777" w:rsidR="00001D33" w:rsidRDefault="00001D33">
      <w:r>
        <w:separator/>
      </w:r>
    </w:p>
  </w:endnote>
  <w:endnote w:type="continuationSeparator" w:id="0">
    <w:p w14:paraId="34B86AB0" w14:textId="77777777" w:rsidR="00001D33" w:rsidRDefault="0000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001D33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FBC1F" w14:textId="77777777" w:rsidR="00001D33" w:rsidRDefault="00001D33">
      <w:r>
        <w:separator/>
      </w:r>
    </w:p>
  </w:footnote>
  <w:footnote w:type="continuationSeparator" w:id="0">
    <w:p w14:paraId="113B15CA" w14:textId="77777777" w:rsidR="00001D33" w:rsidRDefault="0000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001D33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6FF30B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1D33"/>
    <w:rsid w:val="0001338C"/>
    <w:rsid w:val="0005333D"/>
    <w:rsid w:val="00096581"/>
    <w:rsid w:val="000B0CB1"/>
    <w:rsid w:val="000B1072"/>
    <w:rsid w:val="0011357A"/>
    <w:rsid w:val="00186073"/>
    <w:rsid w:val="001A6093"/>
    <w:rsid w:val="002222CD"/>
    <w:rsid w:val="00271CE0"/>
    <w:rsid w:val="00273491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4E365E"/>
    <w:rsid w:val="00503172"/>
    <w:rsid w:val="00521D9E"/>
    <w:rsid w:val="00555817"/>
    <w:rsid w:val="005A0E14"/>
    <w:rsid w:val="005F35D2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55BE"/>
    <w:rsid w:val="007F615D"/>
    <w:rsid w:val="00802837"/>
    <w:rsid w:val="008566E1"/>
    <w:rsid w:val="00880617"/>
    <w:rsid w:val="008902FD"/>
    <w:rsid w:val="008E385D"/>
    <w:rsid w:val="008E427A"/>
    <w:rsid w:val="00914D71"/>
    <w:rsid w:val="00927353"/>
    <w:rsid w:val="0092766A"/>
    <w:rsid w:val="00927D9A"/>
    <w:rsid w:val="00983A93"/>
    <w:rsid w:val="009848C0"/>
    <w:rsid w:val="009B2A10"/>
    <w:rsid w:val="009C5353"/>
    <w:rsid w:val="009E4E71"/>
    <w:rsid w:val="00A2474F"/>
    <w:rsid w:val="00A43B65"/>
    <w:rsid w:val="00A546B3"/>
    <w:rsid w:val="00A71B8F"/>
    <w:rsid w:val="00B04298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E26F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1041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2020-07-13T12:15:00Z</dcterms:created>
  <dcterms:modified xsi:type="dcterms:W3CDTF">2020-07-13T12:15:00Z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