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15" w:rsidRPr="0014068E" w:rsidRDefault="00866B15" w:rsidP="00866B15">
      <w:pPr>
        <w:pStyle w:val="Brezrazmikov1"/>
        <w:jc w:val="both"/>
        <w:rPr>
          <w:rFonts w:ascii="Times New Roman" w:hAnsi="Times New Roman"/>
        </w:rPr>
      </w:pPr>
      <w:r w:rsidRPr="0014068E">
        <w:rPr>
          <w:rFonts w:ascii="Times New Roman" w:hAnsi="Times New Roman"/>
        </w:rPr>
        <w:t>Številka: 90000</w:t>
      </w:r>
      <w:r>
        <w:rPr>
          <w:rFonts w:ascii="Times New Roman" w:hAnsi="Times New Roman"/>
        </w:rPr>
        <w:t>-11/2018-</w:t>
      </w:r>
      <w:r w:rsidR="00C65132">
        <w:rPr>
          <w:rFonts w:ascii="Times New Roman" w:hAnsi="Times New Roman"/>
        </w:rPr>
        <w:t>35</w:t>
      </w:r>
    </w:p>
    <w:p w:rsidR="00866B15" w:rsidRDefault="00866B15" w:rsidP="00866B15">
      <w:pPr>
        <w:pStyle w:val="Brezrazmikov1"/>
        <w:jc w:val="both"/>
        <w:rPr>
          <w:rFonts w:ascii="Times New Roman" w:hAnsi="Times New Roman"/>
        </w:rPr>
      </w:pPr>
      <w:r>
        <w:rPr>
          <w:rFonts w:ascii="Times New Roman" w:hAnsi="Times New Roman"/>
        </w:rPr>
        <w:t>Datum: 22. 6. 2018</w:t>
      </w:r>
    </w:p>
    <w:p w:rsidR="00534721" w:rsidRDefault="00534721" w:rsidP="00534721"/>
    <w:p w:rsidR="00866B15" w:rsidRDefault="00866B15" w:rsidP="00866B15">
      <w:pPr>
        <w:pStyle w:val="Brezrazmikov1"/>
        <w:jc w:val="both"/>
        <w:rPr>
          <w:rFonts w:ascii="Times New Roman" w:hAnsi="Times New Roman"/>
          <w:b/>
        </w:rPr>
      </w:pPr>
    </w:p>
    <w:p w:rsidR="00866B15" w:rsidRPr="00C44FD7" w:rsidRDefault="00866B15" w:rsidP="00866B15">
      <w:pPr>
        <w:pStyle w:val="Brezrazmikov1"/>
        <w:jc w:val="both"/>
        <w:rPr>
          <w:rFonts w:ascii="Times New Roman" w:hAnsi="Times New Roman"/>
          <w:b/>
        </w:rPr>
      </w:pPr>
      <w:r w:rsidRPr="00C44FD7">
        <w:rPr>
          <w:rFonts w:ascii="Times New Roman" w:hAnsi="Times New Roman"/>
          <w:b/>
        </w:rPr>
        <w:t>MAGNETOGRAM</w:t>
      </w:r>
      <w:r w:rsidR="003B24A1">
        <w:rPr>
          <w:rFonts w:ascii="Times New Roman" w:hAnsi="Times New Roman"/>
          <w:b/>
        </w:rPr>
        <w:t>S</w:t>
      </w:r>
      <w:r w:rsidRPr="00C44FD7">
        <w:rPr>
          <w:rFonts w:ascii="Times New Roman" w:hAnsi="Times New Roman"/>
          <w:b/>
        </w:rPr>
        <w:t xml:space="preserve">KI ZAPIS PO ZVOČNEM POSNETKU </w:t>
      </w:r>
      <w:r>
        <w:rPr>
          <w:rFonts w:ascii="Times New Roman" w:hAnsi="Times New Roman"/>
          <w:b/>
        </w:rPr>
        <w:t>35</w:t>
      </w:r>
      <w:r w:rsidRPr="00C44FD7">
        <w:rPr>
          <w:rFonts w:ascii="Times New Roman" w:hAnsi="Times New Roman"/>
          <w:b/>
        </w:rPr>
        <w:t xml:space="preserve">. SEJE MESTNEGA SVETA MESTNE OBČINE LJUBLJANA, </w:t>
      </w:r>
    </w:p>
    <w:p w:rsidR="00866B15" w:rsidRPr="00C44FD7" w:rsidRDefault="00866B15" w:rsidP="00866B15">
      <w:pPr>
        <w:pStyle w:val="Brezrazmikov1"/>
        <w:jc w:val="both"/>
        <w:rPr>
          <w:rFonts w:ascii="Times New Roman" w:hAnsi="Times New Roman"/>
          <w:b/>
        </w:rPr>
      </w:pPr>
    </w:p>
    <w:p w:rsidR="00866B15" w:rsidRDefault="00866B15" w:rsidP="00866B15">
      <w:pPr>
        <w:jc w:val="both"/>
        <w:rPr>
          <w:b/>
        </w:rPr>
      </w:pPr>
      <w:r w:rsidRPr="00C44FD7">
        <w:rPr>
          <w:b/>
        </w:rPr>
        <w:t xml:space="preserve">ki je potekala v ponedeljek, </w:t>
      </w:r>
      <w:r>
        <w:rPr>
          <w:b/>
        </w:rPr>
        <w:t>18</w:t>
      </w:r>
      <w:r w:rsidRPr="00C44FD7">
        <w:rPr>
          <w:b/>
        </w:rPr>
        <w:t xml:space="preserve">. </w:t>
      </w:r>
      <w:r>
        <w:rPr>
          <w:b/>
        </w:rPr>
        <w:t>junija</w:t>
      </w:r>
      <w:r w:rsidRPr="00C44FD7">
        <w:rPr>
          <w:b/>
        </w:rPr>
        <w:t xml:space="preserve"> 2018 s pričetkom ob 15.30 uri, v Veliki sejni dvorani Mestne hiše, na Mestnem trgu 1, v Ljubljani.</w:t>
      </w:r>
    </w:p>
    <w:p w:rsidR="00866B15" w:rsidRDefault="00866B15" w:rsidP="00866B15">
      <w:pPr>
        <w:jc w:val="both"/>
        <w:rPr>
          <w:b/>
        </w:rPr>
      </w:pPr>
    </w:p>
    <w:p w:rsidR="00866B15" w:rsidRDefault="00866B15" w:rsidP="00866B15">
      <w:pPr>
        <w:jc w:val="both"/>
        <w:rPr>
          <w:b/>
        </w:rPr>
      </w:pPr>
      <w:r>
        <w:rPr>
          <w:b/>
        </w:rPr>
        <w:t>GOSPOD ZORAN JANKOVIĆ</w:t>
      </w:r>
    </w:p>
    <w:p w:rsidR="00866B15" w:rsidRDefault="00866B15" w:rsidP="00866B15">
      <w:pPr>
        <w:jc w:val="both"/>
      </w:pPr>
      <w:r>
        <w:t xml:space="preserve">Spoštovane svetnice, svetniki, pričenjamo s 35. sejo Mestnega sveta Mestne občine Ljubljana. Prisotnih je 26 svetnic in svetnikov. Opravičila sta se gospod Tomc, gospa Bon. Smo sklepčni, lahko pričnemo z delom. Prijazno prosim, da izklopite mobilne telefone, da ne motimo delo in prehajam na razpravo in glasovanje o dnevnem redu današnje seje. Je kakšna razprava o dnevnem redu? Ni. </w:t>
      </w:r>
    </w:p>
    <w:p w:rsidR="00866B15" w:rsidRDefault="00866B15" w:rsidP="00866B15">
      <w:pPr>
        <w:jc w:val="both"/>
      </w:pPr>
    </w:p>
    <w:p w:rsidR="00866B15" w:rsidRDefault="00866B15" w:rsidP="00866B15">
      <w:pPr>
        <w:jc w:val="both"/>
      </w:pPr>
      <w:r w:rsidRPr="00B570C0">
        <w:rPr>
          <w:b/>
        </w:rPr>
        <w:t>Ugotavljam navzočnost.</w:t>
      </w:r>
      <w:r>
        <w:t xml:space="preserve"> Lepo prosim. Ugotavljam navzočnost. Prosim, če ste prijazni pa se prijavite. </w:t>
      </w:r>
      <w:r w:rsidRPr="00B570C0">
        <w:rPr>
          <w:b/>
        </w:rPr>
        <w:t>26.</w:t>
      </w:r>
    </w:p>
    <w:p w:rsidR="00866B15" w:rsidRDefault="00866B15" w:rsidP="00866B15">
      <w:pPr>
        <w:jc w:val="both"/>
      </w:pPr>
    </w:p>
    <w:p w:rsidR="00866B15" w:rsidRDefault="00866B15" w:rsidP="00866B15">
      <w:pPr>
        <w:jc w:val="both"/>
        <w:rPr>
          <w:b/>
        </w:rPr>
      </w:pPr>
      <w:r>
        <w:rPr>
          <w:b/>
        </w:rPr>
        <w:t>Glasovanje poteka O PREDLOGU SKLEPA: Mestni svet Mestne občine Ljubljana sprejme predlog dnevnega reda 35. seje mestnega sveta.</w:t>
      </w:r>
    </w:p>
    <w:p w:rsidR="00866B15" w:rsidRDefault="00866B15" w:rsidP="00866B15">
      <w:pPr>
        <w:jc w:val="both"/>
        <w:rPr>
          <w:b/>
        </w:rPr>
      </w:pPr>
    </w:p>
    <w:p w:rsidR="00866B15" w:rsidRDefault="00866B15" w:rsidP="00866B15">
      <w:pPr>
        <w:jc w:val="both"/>
        <w:rPr>
          <w:b/>
        </w:rPr>
      </w:pPr>
      <w:r>
        <w:rPr>
          <w:b/>
        </w:rPr>
        <w:t xml:space="preserve">Prsim za vaš glas. </w:t>
      </w:r>
    </w:p>
    <w:p w:rsidR="00866B15" w:rsidRDefault="00866B15" w:rsidP="00866B15">
      <w:pPr>
        <w:jc w:val="both"/>
        <w:rPr>
          <w:b/>
        </w:rPr>
      </w:pPr>
      <w:r>
        <w:rPr>
          <w:b/>
        </w:rPr>
        <w:t>25 ZA.</w:t>
      </w:r>
    </w:p>
    <w:p w:rsidR="00866B15" w:rsidRDefault="00866B15" w:rsidP="00866B15">
      <w:pPr>
        <w:jc w:val="both"/>
        <w:rPr>
          <w:b/>
        </w:rPr>
      </w:pPr>
      <w:r>
        <w:rPr>
          <w:b/>
        </w:rPr>
        <w:t>0 PROTI.</w:t>
      </w:r>
    </w:p>
    <w:p w:rsidR="00866B15" w:rsidRPr="00B570C0" w:rsidRDefault="00866B15" w:rsidP="00866B15">
      <w:pPr>
        <w:jc w:val="both"/>
      </w:pPr>
      <w:r>
        <w:rPr>
          <w:b/>
        </w:rPr>
        <w:t xml:space="preserve">Sprejeto. </w:t>
      </w:r>
      <w:r>
        <w:t xml:space="preserve">Gremo na točko 1. potrditev zapisnika z zadnje seje Mestnega sveta MOL-a. </w:t>
      </w:r>
    </w:p>
    <w:p w:rsidR="00866B15" w:rsidRDefault="00866B15" w:rsidP="00866B15">
      <w:pPr>
        <w:jc w:val="both"/>
        <w:rPr>
          <w:b/>
        </w:rPr>
      </w:pPr>
    </w:p>
    <w:p w:rsidR="00866B15" w:rsidRPr="000C2613" w:rsidRDefault="00866B15" w:rsidP="00866B15">
      <w:pPr>
        <w:jc w:val="both"/>
        <w:rPr>
          <w:b/>
        </w:rPr>
      </w:pPr>
      <w:r>
        <w:rPr>
          <w:b/>
        </w:rPr>
        <w:t xml:space="preserve">AD 1. </w:t>
      </w:r>
      <w:r w:rsidRPr="000C2613">
        <w:rPr>
          <w:b/>
        </w:rPr>
        <w:t>POTRDITEV ZAPISNIKA 34. SEJE MESTNEG</w:t>
      </w:r>
      <w:bookmarkStart w:id="0" w:name="_GoBack"/>
      <w:bookmarkEnd w:id="0"/>
      <w:r w:rsidRPr="000C2613">
        <w:rPr>
          <w:b/>
        </w:rPr>
        <w:t xml:space="preserve">A SVETA MESTNE OBČINE LJUBLJANA </w:t>
      </w:r>
    </w:p>
    <w:p w:rsidR="00866B15" w:rsidRDefault="00866B15" w:rsidP="00866B15">
      <w:pPr>
        <w:jc w:val="both"/>
      </w:pPr>
      <w:r>
        <w:t xml:space="preserve">Razprava o zapisniku? Ni razprave. </w:t>
      </w:r>
    </w:p>
    <w:p w:rsidR="00866B15" w:rsidRDefault="00866B15" w:rsidP="00866B15">
      <w:pPr>
        <w:jc w:val="both"/>
      </w:pPr>
    </w:p>
    <w:p w:rsidR="00866B15" w:rsidRDefault="00866B15" w:rsidP="00866B15">
      <w:pPr>
        <w:jc w:val="both"/>
        <w:rPr>
          <w:b/>
        </w:rPr>
      </w:pPr>
      <w:r w:rsidRPr="00B570C0">
        <w:rPr>
          <w:b/>
        </w:rPr>
        <w:t>Ugotavljam navzočnost.</w:t>
      </w:r>
      <w:r>
        <w:t xml:space="preserve"> Lepo prosim za vaš glas. </w:t>
      </w:r>
      <w:r w:rsidRPr="00B570C0">
        <w:rPr>
          <w:b/>
        </w:rPr>
        <w:t>27.</w:t>
      </w:r>
    </w:p>
    <w:p w:rsidR="00866B15" w:rsidRDefault="00866B15" w:rsidP="00866B15">
      <w:pPr>
        <w:jc w:val="both"/>
      </w:pPr>
    </w:p>
    <w:p w:rsidR="00866B15" w:rsidRDefault="00866B15" w:rsidP="00866B15">
      <w:pPr>
        <w:jc w:val="both"/>
        <w:rPr>
          <w:b/>
        </w:rPr>
      </w:pPr>
      <w:r>
        <w:rPr>
          <w:b/>
        </w:rPr>
        <w:t xml:space="preserve">Glasujemo O SKLEPU: Mestni svet Mestne občine Ljubljana potrdi zapisnik s 34. seje Mestnega sveta Mestne občine Ljubljana z dne 28. maja 2018.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26 ZA.</w:t>
      </w:r>
    </w:p>
    <w:p w:rsidR="00866B15" w:rsidRDefault="00866B15" w:rsidP="00866B15">
      <w:pPr>
        <w:jc w:val="both"/>
        <w:rPr>
          <w:b/>
        </w:rPr>
      </w:pPr>
      <w:r>
        <w:rPr>
          <w:b/>
        </w:rPr>
        <w:t>0 PROTI.</w:t>
      </w:r>
    </w:p>
    <w:p w:rsidR="00866B15" w:rsidRDefault="00866B15" w:rsidP="00866B15">
      <w:pPr>
        <w:jc w:val="both"/>
      </w:pPr>
      <w:r>
        <w:rPr>
          <w:b/>
        </w:rPr>
        <w:t xml:space="preserve">Sprejeto. </w:t>
      </w:r>
      <w:r>
        <w:t xml:space="preserve">Prehajamo na točko 2 dnevnega reda današnje seje. </w:t>
      </w:r>
    </w:p>
    <w:p w:rsidR="00866B15" w:rsidRPr="00B570C0" w:rsidRDefault="00866B15" w:rsidP="00866B15">
      <w:pPr>
        <w:jc w:val="both"/>
      </w:pPr>
    </w:p>
    <w:p w:rsidR="00866B15" w:rsidRPr="000C2613" w:rsidRDefault="00866B15" w:rsidP="00866B15">
      <w:pPr>
        <w:jc w:val="both"/>
        <w:rPr>
          <w:b/>
        </w:rPr>
      </w:pPr>
      <w:r>
        <w:rPr>
          <w:b/>
        </w:rPr>
        <w:t xml:space="preserve">AD 2. </w:t>
      </w:r>
      <w:r w:rsidRPr="000C2613">
        <w:rPr>
          <w:b/>
        </w:rPr>
        <w:t xml:space="preserve">VPRAŠANJA IN POBUDE SVETNIKOV TER ODGOVORI NA VPRAŠANJA IN POBUDE </w:t>
      </w:r>
    </w:p>
    <w:p w:rsidR="00866B15" w:rsidRDefault="00866B15" w:rsidP="00866B15">
      <w:pPr>
        <w:jc w:val="both"/>
      </w:pPr>
      <w:r>
        <w:t>Vprašanja in pobude so poslali gospod Brnič Jager glede foto galerije mestnih svetnikov in gospa Sukič glede Hradeckega cest, gospa Pirnat Skeledžija glede kmečke ohceti Ljubljana. Gospa Sojar glede obnove cest, sanacije mostu, ki povezuje Cesto na Vrhovce in Viško cesto; Svetniški klub N.Si glede sanacije Križne ulice in pa gospod Žagar glede križišč na ljubljanskem podeželju. Odgovore na vprašanja s 34. seje mestnega sveta so prejeli vsi svetniki. Gremo na točko 3 dnevnega reda.</w:t>
      </w:r>
    </w:p>
    <w:p w:rsidR="00866B15" w:rsidRPr="00B570C0" w:rsidRDefault="00866B15" w:rsidP="00866B15">
      <w:pPr>
        <w:jc w:val="both"/>
      </w:pPr>
    </w:p>
    <w:p w:rsidR="00866B15" w:rsidRDefault="00866B15" w:rsidP="00866B15">
      <w:pPr>
        <w:jc w:val="both"/>
        <w:rPr>
          <w:b/>
        </w:rPr>
      </w:pPr>
    </w:p>
    <w:p w:rsidR="00866B15" w:rsidRDefault="00866B15" w:rsidP="00866B15">
      <w:pPr>
        <w:jc w:val="both"/>
        <w:rPr>
          <w:b/>
        </w:rPr>
      </w:pPr>
      <w:r>
        <w:rPr>
          <w:b/>
        </w:rPr>
        <w:lastRenderedPageBreak/>
        <w:t xml:space="preserve">AD 3. </w:t>
      </w:r>
      <w:r w:rsidRPr="000C2613">
        <w:rPr>
          <w:b/>
        </w:rPr>
        <w:t xml:space="preserve">POROČILO ŽUPANA </w:t>
      </w:r>
    </w:p>
    <w:p w:rsidR="00866B15" w:rsidRDefault="00866B15" w:rsidP="00866B15">
      <w:pPr>
        <w:jc w:val="both"/>
      </w:pPr>
      <w:r>
        <w:t>Mate gor. Med 28. majem in 7. junijem je bila na ogled razstava ob 10. obletnici Znanstivala Hiše eksperimentov. 29. maja smo zaključili energetsko sanacijo Vrtca Jelke. 29. maja smo obeležili Moščanski dan sosedov. 31. maja smo odprli Plažo Sava. 31. maja je Bicikelj dosegel nov rekord, več kot 6 tisoč dnevnih izposoj koles. Od otvoritve več kot 5 milijonov izposoj. V začetku junija smo začeli s prijavljanjem za naj blok 2018, ki traja do konca avgusta 2018. 1. junija smo proslavljali 70. obletnico podjetja Belinka, ki je mestu podarilo prenovo, prebarvanje 40 klopic. Med 1. in 6. junijem je Lutkovno gledališče Ljubljana v okviru praznovanj 70. obletnice vsak dan na Krekovem trgu uprizorilo predstavo Mojster in Margareta. 2. junija je bil 5. Festival zdravja. 2. junija smo v sklopu akcije proti plastičnim vrečkam najemnikom na osrednjih tržnici ponovno delili brezplačne biorazgradljive vrečke. Akcijo širimo med trgovci in gostinci v mestnem središču in se je že priključilo več kot 40 trgovcev in gostincev. 4. junija smo se v Šentvidu sestali z lastniki zemljišč zaradi kanala C0. 5 junija smo obeležili Svetovni dan okolja, otvoritev 3. čebelnjaka za divje čebele in čmrlje v Podutiku. 7. junija smo sprejeli zlate odličnjake, devetošolke, devetošolce in koncert, ki ga je pripravila Osnovna šola Karl Destovnik  Kajuh. 7. junija smo na Fakulteti za arhitekturo obeležili tradicionalno razstavo študentskih del ob zaključku letošnjega študijskega leta. 7. junija smo obeležili 60. obletnico Osnovne šole Vide Pregarc, 12. junija pa 40. obletnico Vrtca Mojca. 8. junija smo praznovali 10 let Mestne knjižnice Ljubljana. Od 8. do 21. junija je potekala 10. festival Junij v Ljubljani. 10. junija smo v Parku Tivoli udeležili dobrodelnega dogodka čarobni dan. 10. junij je potekal Kolesarski maraton Franja. Od 10.  junija smo, so pri odpravljanju posledic ujme poslali naše gasilce in reševalce, ki so obnovili oziroma prekrili 44 objektov. 11. junija smo se udeležili sprejema ob nacionalnem prazniku Ruske federacije. 12. junija smo v Živalskem vrtu Ljubljana odprli novo ogrado za severne jelene, ki je tudi plod donacije družbe Petrol, za kar se zahvaljujem. 12. junija smo podelili Župančičeve nagrade 2018. 14. junija smo v sodelovanje z Ministrstvom za javno upravo v okviru javnega natečaja projekta Inovativen razglasil 3 zmagovalne promocijske izdelke za lažje ... /// ... nerazumljivo ... /// zakoni  ... /// ... nerazumljivo ... /// družbo. 15. junija sem se udeležil slovesne prireditve ob dnevu Gasilske brigade Ljubljana. Turistično leto 2017 je bilo spet rekordno, v lanskem letu. Obiskalo nas je več kot 14 odstotkov turistov. In tudi več kot pol milijon nočitev, kar je 16 odstotkov več kot leta 2016. Potem smo 15. junija spet v sklopu družbeno odgovorne kampanje, Človek, čuvaj svoje mesto na Slovenski cesti prikazali improvizirano mestno dnevno sobo, kjer smo ozaveščali mimoidoče, naj žvečilke in ogorke odvržejo v koše za odpadke, ne pa na tla. No, prejšnji teden je bila direktorica turizma Petra Stušek na generalni skupščini na Švedskem v Malmöju znova imenovana za podpredsednico uprave te ugledne mednarodne organizacije European cities marketing. In pa v soboto, 16. junija je pa naša ravnateljica, gospa Barbara Novinec, ravnateljica Vrtca Galjevica, imenovana za predsednico krovne organizacije Evropskega združenja ravnateljev osnovnih šol in … vrtcev, osnovnih šol in srednih šol. Čestitke obema. Od sobote je tudi prevozna Pot za gradom. Tako, da spet mimo Monsa teče. Na mednarodnem področju. 4. junija smo se v Gentu udeležili političnega izvršnega odbora Eurocities. 5. junija v Bruslju udeležili srečanja delovne skupine za krožno gospodarstvo. V Bilbau sodelovali na akademiji urbanizma. In pa v Varšavi so se seznanili z delovanjem tamkajšnje mestne straže. Gostili smo poveljnike garnizij glavnih mest Srednje Evrope. Državno reprezentanco za mednarodno ... /// ... nerazumljivo ... /// olimpijado iz robotike. Nobelovega nagrajenca za medicino profesor Hausena za leto 2018. Delegacijo svetnic dunajskih okrajev. Predstavnike Oddelka za socialno vključenost in zmanjšanje revščine vlade Republike Srbije. Župana občine Leibniz in pa skupino ekspertov s področja Ars Acustica. Tole je v kratkem. Gremo na točko 4.</w:t>
      </w:r>
    </w:p>
    <w:p w:rsidR="00866B15" w:rsidRPr="00CF2F8B" w:rsidRDefault="00866B15" w:rsidP="00866B15">
      <w:pPr>
        <w:jc w:val="both"/>
      </w:pPr>
      <w:r>
        <w:t xml:space="preserve">      </w:t>
      </w:r>
    </w:p>
    <w:p w:rsidR="00866B15" w:rsidRPr="000C2613" w:rsidRDefault="00866B15" w:rsidP="00866B15">
      <w:pPr>
        <w:jc w:val="both"/>
        <w:rPr>
          <w:b/>
        </w:rPr>
      </w:pPr>
      <w:r>
        <w:rPr>
          <w:b/>
        </w:rPr>
        <w:t xml:space="preserve">AD 4. </w:t>
      </w:r>
      <w:r w:rsidRPr="000C2613">
        <w:rPr>
          <w:b/>
        </w:rPr>
        <w:t xml:space="preserve">KADROVSKE ZADEVE </w:t>
      </w:r>
    </w:p>
    <w:p w:rsidR="00866B15" w:rsidRDefault="00866B15" w:rsidP="00866B15">
      <w:pPr>
        <w:jc w:val="both"/>
      </w:pPr>
      <w:r>
        <w:t>Gradivo ste prejeli. Prosim gospoda Čerina za uvodno obrazložitev.</w:t>
      </w:r>
    </w:p>
    <w:p w:rsidR="00866B15" w:rsidRDefault="00866B15" w:rsidP="00866B15">
      <w:pPr>
        <w:jc w:val="both"/>
      </w:pPr>
    </w:p>
    <w:p w:rsidR="00866B15" w:rsidRPr="006F76C8" w:rsidRDefault="00866B15" w:rsidP="00866B15">
      <w:pPr>
        <w:jc w:val="both"/>
        <w:rPr>
          <w:b/>
        </w:rPr>
      </w:pPr>
      <w:r w:rsidRPr="006F76C8">
        <w:rPr>
          <w:b/>
        </w:rPr>
        <w:t>GOSPOD ALEŠ ČERIN</w:t>
      </w:r>
    </w:p>
    <w:p w:rsidR="00866B15" w:rsidRDefault="00866B15" w:rsidP="00866B15">
      <w:pPr>
        <w:jc w:val="both"/>
      </w:pPr>
      <w:r>
        <w:t>Hvala za besedo, gospod župan! Cenjene kolegice in kolegi! Komisija vam v presojo predlaga 2 sklepa in 1 mnenje.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lastRenderedPageBreak/>
        <w:t xml:space="preserve">Hvala lepa. Gremo na 1. predlog sklepa. Predlog sklepa o imenovanju predstavnic MOL-a v Svet Zavoda za oskrbo Ljubljana. Razprava, prosim. ni razprave. </w:t>
      </w:r>
    </w:p>
    <w:p w:rsidR="00866B15" w:rsidRDefault="00866B15" w:rsidP="00866B15">
      <w:pPr>
        <w:jc w:val="both"/>
      </w:pPr>
    </w:p>
    <w:p w:rsidR="00866B15" w:rsidRDefault="00866B15" w:rsidP="00866B15">
      <w:pPr>
        <w:jc w:val="both"/>
        <w:rPr>
          <w:b/>
        </w:rPr>
      </w:pPr>
      <w:r w:rsidRPr="006F76C8">
        <w:rPr>
          <w:b/>
        </w:rPr>
        <w:t xml:space="preserve">Ugotavljam navzočnost po celotni točki. Rezultat navzočnosti: 28. </w:t>
      </w:r>
    </w:p>
    <w:p w:rsidR="00866B15" w:rsidRDefault="00866B15" w:rsidP="00866B15">
      <w:pPr>
        <w:jc w:val="both"/>
        <w:rPr>
          <w:b/>
        </w:rPr>
      </w:pPr>
    </w:p>
    <w:p w:rsidR="00866B15" w:rsidRDefault="00866B15" w:rsidP="00866B15">
      <w:pPr>
        <w:jc w:val="both"/>
        <w:rPr>
          <w:b/>
        </w:rPr>
      </w:pPr>
      <w:r>
        <w:rPr>
          <w:b/>
        </w:rPr>
        <w:t xml:space="preserve">Glasujemo O PREDLOGU SKLEPA: V Svet Zavoda za oskrbo na domu Ljubljana se kot predstavnic MOL-a imenujejo: Tamara Gliha, Miran Kanalec, Mira Ključanin, Barbara Kobal Tomc, Francka Trobec. Mandat imenovanih traja 4 leta.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29 ZA.</w:t>
      </w:r>
    </w:p>
    <w:p w:rsidR="00866B15" w:rsidRDefault="00866B15" w:rsidP="00866B15">
      <w:pPr>
        <w:jc w:val="both"/>
        <w:rPr>
          <w:b/>
        </w:rPr>
      </w:pPr>
      <w:r>
        <w:rPr>
          <w:b/>
        </w:rPr>
        <w:t>1 PROTI.</w:t>
      </w:r>
    </w:p>
    <w:p w:rsidR="00866B15" w:rsidRDefault="00866B15" w:rsidP="00866B15">
      <w:pPr>
        <w:jc w:val="both"/>
      </w:pPr>
      <w:r>
        <w:rPr>
          <w:b/>
        </w:rPr>
        <w:t xml:space="preserve">Sprejeto. </w:t>
      </w:r>
      <w:r>
        <w:t xml:space="preserve">Gremo na 2. predlog sklepa o prenehanju mandata o imenovanju nadomestne predstavnice v Svet Šolskega centra za pošto, ekonomijo in telekomunikacije. Razprava? Ni razprave. </w:t>
      </w:r>
    </w:p>
    <w:p w:rsidR="00866B15" w:rsidRDefault="00866B15" w:rsidP="00866B15">
      <w:pPr>
        <w:jc w:val="both"/>
      </w:pPr>
    </w:p>
    <w:p w:rsidR="00866B15" w:rsidRDefault="00866B15" w:rsidP="00866B15">
      <w:pPr>
        <w:jc w:val="both"/>
        <w:rPr>
          <w:b/>
        </w:rPr>
      </w:pPr>
      <w:r>
        <w:rPr>
          <w:b/>
        </w:rPr>
        <w:t>Glasovanje poteka O PREDLOGU SKLEPA: Nedeljku Tegeltiju preneha mandat člana Sveta Šolskega centra pošto, ekonomijo in telekomunikacije. V Svet Šolskega centra za pošto ekonomijo in telekomunikacije se za predstavnico Mestne občine Ljubljana imenuje Matejka Derganc. Mandat imenovane je vezan na mandat sveta šole.</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30 ZA.</w:t>
      </w:r>
    </w:p>
    <w:p w:rsidR="00866B15" w:rsidRDefault="00866B15" w:rsidP="00866B15">
      <w:pPr>
        <w:jc w:val="both"/>
        <w:rPr>
          <w:b/>
        </w:rPr>
      </w:pPr>
      <w:r>
        <w:rPr>
          <w:b/>
        </w:rPr>
        <w:t xml:space="preserve">0 PROTI. </w:t>
      </w:r>
    </w:p>
    <w:p w:rsidR="00866B15" w:rsidRDefault="00866B15" w:rsidP="00866B15">
      <w:pPr>
        <w:jc w:val="both"/>
      </w:pPr>
      <w:r>
        <w:t xml:space="preserve">Gremo na 3. predlog mnenja h kandidaturi za ravnateljico osnovne šole Božidarja Jakca. Razprava? Ni razprave. </w:t>
      </w:r>
    </w:p>
    <w:p w:rsidR="00866B15" w:rsidRDefault="00866B15" w:rsidP="00866B15">
      <w:pPr>
        <w:jc w:val="both"/>
      </w:pPr>
    </w:p>
    <w:p w:rsidR="00866B15" w:rsidRDefault="00866B15" w:rsidP="00866B15">
      <w:pPr>
        <w:jc w:val="both"/>
        <w:rPr>
          <w:b/>
        </w:rPr>
      </w:pPr>
      <w:r>
        <w:rPr>
          <w:b/>
        </w:rPr>
        <w:t>Glasovanje poteka O PREDLOGU SKLEPA: Nataši Kranjčan se da pozitivno mnenje h kandidaturi za ravnateljico Osnovne šole Božidarja Jakca.</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30 ZA.</w:t>
      </w:r>
    </w:p>
    <w:p w:rsidR="00866B15" w:rsidRDefault="00866B15" w:rsidP="00866B15">
      <w:pPr>
        <w:jc w:val="both"/>
      </w:pPr>
      <w:r>
        <w:rPr>
          <w:b/>
        </w:rPr>
        <w:t xml:space="preserve">0 PROTI. </w:t>
      </w:r>
      <w:r>
        <w:t xml:space="preserve">Hvala lepa. S tem je tudi 4. točka izčrpana. Gremo na točko 5. </w:t>
      </w:r>
      <w:r>
        <w:rPr>
          <w:b/>
        </w:rPr>
        <w:t xml:space="preserve"> </w:t>
      </w:r>
      <w:r w:rsidRPr="00531941">
        <w:t xml:space="preserve">Predlog odloka o rebalansu proračuna </w:t>
      </w:r>
      <w:r>
        <w:t>M</w:t>
      </w:r>
      <w:r w:rsidRPr="00531941">
        <w:t>estne občine Ljubljana za leto 2018</w:t>
      </w:r>
      <w:r>
        <w:t>, pod B</w:t>
      </w:r>
      <w:r w:rsidRPr="00531941">
        <w:t xml:space="preserve">) </w:t>
      </w:r>
      <w:r>
        <w:t>P</w:t>
      </w:r>
      <w:r w:rsidRPr="00531941">
        <w:t xml:space="preserve">redlog sklepa o spremembah in dopolnitvah sklepa o načrtu ravnanja z nepremičnim premoženjem </w:t>
      </w:r>
      <w:r>
        <w:t>M</w:t>
      </w:r>
      <w:r w:rsidRPr="00531941">
        <w:t xml:space="preserve">estne občine Ljubljana v vrednosti nad 200.000 eurov za leto 2018 </w:t>
      </w:r>
      <w:r>
        <w:t>in pod C</w:t>
      </w:r>
      <w:r w:rsidRPr="00531941">
        <w:t xml:space="preserve">) </w:t>
      </w:r>
      <w:r>
        <w:t>P</w:t>
      </w:r>
      <w:r w:rsidRPr="00531941">
        <w:t xml:space="preserve">redlog sklepa o spremembi sklepa o določitvi skupne vrednosti pravnih poslov nepremičnega premoženja, ki jih lahko sklepa </w:t>
      </w:r>
      <w:r>
        <w:t>M</w:t>
      </w:r>
      <w:r w:rsidRPr="00531941">
        <w:t>estna občina Ljubljana v letu 2018</w:t>
      </w:r>
      <w:r>
        <w:t xml:space="preserve">. </w:t>
      </w:r>
    </w:p>
    <w:p w:rsidR="00866B15" w:rsidRPr="000C2613" w:rsidRDefault="00866B15" w:rsidP="00866B15">
      <w:pPr>
        <w:jc w:val="both"/>
        <w:rPr>
          <w:b/>
        </w:rPr>
      </w:pPr>
      <w:r>
        <w:rPr>
          <w:b/>
        </w:rPr>
        <w:t xml:space="preserve">AD 5. </w:t>
      </w:r>
      <w:bookmarkStart w:id="1" w:name="_Hlk517159640"/>
      <w:r w:rsidRPr="000C2613">
        <w:rPr>
          <w:b/>
        </w:rPr>
        <w:t>A) PREDLOG ODLOKA O REBALANSU PRORAČUNA MESTNE OBČINE LJUBLJANA ZA LETO 2018</w:t>
      </w:r>
      <w:r>
        <w:rPr>
          <w:b/>
        </w:rPr>
        <w:t xml:space="preserve"> </w:t>
      </w:r>
      <w:r w:rsidRPr="000C2613">
        <w:rPr>
          <w:b/>
        </w:rPr>
        <w:t xml:space="preserve">B) PREDLOG SKLEPA O SPREMEMBAH IN DOPOLNITVAH SKLEPA O NAČRTU RAVNANJA Z NEPREMIČNIM PREMOŽENJEM MESTNE OBČINE LJUBLJANA V VREDNOSTI NAD 200.000 EUROV ZA LETO 2018 </w:t>
      </w:r>
      <w:bookmarkStart w:id="2" w:name="_Hlk517196207"/>
      <w:r w:rsidRPr="000C2613">
        <w:rPr>
          <w:b/>
        </w:rPr>
        <w:t xml:space="preserve">C) PREDLOG SKLEPA O SPREMEMBI SKLEPA O DOLOČITVI SKUPNE VREDNOSTI PRAVNIH POSLOV NEPREMIČNEGA PREMOŽENJA, KI JIH LAHKO SKLEPA MESTNA OBČINA LJUBLJANA V LETU 2018 </w:t>
      </w:r>
    </w:p>
    <w:bookmarkEnd w:id="1"/>
    <w:bookmarkEnd w:id="2"/>
    <w:p w:rsidR="00866B15" w:rsidRDefault="00866B15" w:rsidP="00866B15">
      <w:pPr>
        <w:jc w:val="both"/>
      </w:pPr>
      <w:r>
        <w:t>Prehajamo na obravnavo točke A).</w:t>
      </w:r>
    </w:p>
    <w:p w:rsidR="00866B15" w:rsidRDefault="00866B15" w:rsidP="00866B15">
      <w:pPr>
        <w:jc w:val="both"/>
        <w:rPr>
          <w:b/>
        </w:rPr>
      </w:pPr>
      <w:r w:rsidRPr="000C2613">
        <w:rPr>
          <w:b/>
        </w:rPr>
        <w:t>A) PREDLOG ODLOKA O REBALANSU PRORAČUNA MESTNE OBČINE LJUBLJANA ZA LETO 2018</w:t>
      </w:r>
    </w:p>
    <w:p w:rsidR="00866B15" w:rsidRDefault="00866B15" w:rsidP="00866B15">
      <w:pPr>
        <w:jc w:val="both"/>
      </w:pPr>
      <w:r>
        <w:t xml:space="preserve">Gradivo ste prejeli s sklicem seje. po sklicu ste še prejeli amandmaja župana in poročilo uredniškega odbora Ljubljana, Glasilo Ljubljana in naslednjih odborov: Odbora za predšolsko vzgojo in izobraževanje, Odbora za lokalno samoupravo, Odbora za zdravje in socialno varstvo, Odbora za stanovanjsko politiko, Odbora za kulturo in raziskovalno dejavnost, Odbora za gospodarske javne službe in promet in Odbora za finance. Prosim gospo Bistan, da poda uvodno obrazložitev. </w:t>
      </w:r>
    </w:p>
    <w:p w:rsidR="00866B15" w:rsidRDefault="00866B15" w:rsidP="00866B15">
      <w:pPr>
        <w:jc w:val="both"/>
      </w:pPr>
    </w:p>
    <w:p w:rsidR="00866B15" w:rsidRPr="000B632A" w:rsidRDefault="00866B15" w:rsidP="00866B15">
      <w:pPr>
        <w:jc w:val="both"/>
        <w:rPr>
          <w:b/>
        </w:rPr>
      </w:pPr>
      <w:r w:rsidRPr="000B632A">
        <w:rPr>
          <w:b/>
        </w:rPr>
        <w:t>GOSPA SAŠA BISTAN</w:t>
      </w:r>
    </w:p>
    <w:p w:rsidR="00866B15" w:rsidRDefault="00866B15" w:rsidP="00866B15">
      <w:pPr>
        <w:jc w:val="both"/>
      </w:pPr>
      <w:r>
        <w:t>Hvala za besedo. Spoštovane svetnice in svetniki, spoštovani župan, podžupanji, podžupani, sodelavci! Predlog rebalansa Mestne občine Ljubljana za leto 2018 je za 13 milijonov višji od veljavnega proračuna in je sedaj predlagan v višini 399 milijonov evrov. Na strani prihodkov je bilo narejenih nekaj uskladitev. In sicer: povišanje prohodkov iz naslova povišanja turistične takse za 1,3 milijone evrov. Povišanje prihodkov iz naslova udeležbe na dobičku za približno 1 milijon. Povišanje pri komunalnem prispevku investitorjev za 7 milijonov evrov. Prodaja premoženja je višja za 9 milijonov evrov. Pri donacijah je razvidno znižanje za pol milijona evrov. Največji del znižanja pa je razviden pri pridobivanju državnih in EU sredstev, in sicer za 8,8 milijonov evrov. Na strani odhodkov je največje znižanje pri investicijskih odhodkih. In sicer 6 milijonov evrov glede na veljavni plan. Predvsem zaradi spremembe dinamike izgradnje komunalne infrastrukture in zaradi zamika pri izdaji odločb za izgradnjo Cukrarne in ostalih projektov. Povečujejo pa se investicijski transferji za 4,9, milijonov, tekoči transferji za 13,6 milijonov. Tu je tudi razvidno povečanje subvencije Ljubljanskemu potniškemu prometu v višini 1,76 milijonov in bo za leto 2018 znašalo 10,76 milijonov evrov. Kapitalski transfer ostaja na isti ravni, prav tako zadolževanje in odplačilo dolga. Na strani odhodkov je razvidno znižanje pri Oddelku za gospodarske dejavnosti in promet za 4,4 milijone evrov. Povišanje pa je razvidno pri Oddelku za predšolsko vzgojo in izobraževanje za 5,8 milijonov. Pri Oddelku za ravnanje z nepremičninami za 4,5 milijone in pri Oddelku za kulturo za 3,2 milijona evrov. Pri pripravi rebalansa se je, je bila upoštevana 4 mesečna realizacija v letu 2018, spremenjena dinamika izvajanja projektov in uvrstitev novih investicij v prejeti plan. V rebalans proračuna za leto 2018 je vključenih 56 novih načrtov razvojnih programov. Od tega jih je novih pri Oddelku za gospodarske dejavnosti in promet 38. Poglaviten razlog za takšno povečanje je v spremenjeni zakonodaji, zaradi katere so občine priseljene same komunalno opremljati stavbna zemljišča. Do sedaj so se z zainteresiranimi investitorji sklepale pogodbe o opremljanju. Torej bojo zainteresirani investitorji plačali komunalni prispevek občini, občina pa bo zgradila celotno komunalno infrastrukturo. Zato je v rebalansu tudi razvidno pričakovano povečanje prihodkov iz naslova komunalnega prispevka. Ostale investicije, ki so na novo načrtovane v rebalansu so: Hipodrom Ljubljana, izgradnja hiše na Stolbi, izgradnja nove šole na Brdu, obnova dela Ljubljanskega gradu, nova knjižnica Polje, kopališče Vevče, ograda za leve v živalskem vrtu, projekt Bi Pat Net, to je povezovanje evropskih mest, ki se zavedajo pomembnosti urbanega čebelarstva. Tu je predvideno tudi sofinanciranje Evropske unije. Ureditev prostorov za potrebe Javnega zavoda Cene Štupar, ureditev prostora za Center Janeza Levca, rušitev prizidka in telovadnice z novogradnjo na Osnovni šoli Riharda Jakopiča, dijaški park pred Gimnazijo Bežigrad. V okviru UTM je planirana ureditev pločnika na Prešernovi cesti in ureditev prometnih površin ob Litijski cesti ter še mnoge druge. Z amandmajem pa se še na novo uvrščajo: projekt aktivnosti v okviru Evropskega tedna mobilnosti z sofinanciranjem države. Evropski projekt Perikles, to je preprečevanje napadov z vozili. Tu so predvidene aktivnosti izobraževanje, usposabljanje, izmenjava izkušenj, priprava bele knjige ter seveda sofinanciranje s strani EU. Obnova Ilirije, parka športa ter zagotavljajo se dodatna sredstva za sanacijo notranjih prostorov Vrtca Zelena Jama enota Vrba, tudi tu je predvideno sofinanciranje države.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Kar izvoli. Prosim gospo Lozej, da pove stališče odbora. </w:t>
      </w:r>
    </w:p>
    <w:p w:rsidR="00866B15" w:rsidRDefault="00866B15" w:rsidP="00866B15">
      <w:pPr>
        <w:jc w:val="both"/>
      </w:pPr>
    </w:p>
    <w:p w:rsidR="00866B15" w:rsidRDefault="00866B15" w:rsidP="00866B15">
      <w:pPr>
        <w:jc w:val="both"/>
        <w:rPr>
          <w:b/>
        </w:rPr>
      </w:pPr>
      <w:r w:rsidRPr="00E9631B">
        <w:rPr>
          <w:b/>
        </w:rPr>
        <w:t xml:space="preserve">GOSPA MAG. MOJCA LOZEJ      </w:t>
      </w:r>
    </w:p>
    <w:p w:rsidR="00866B15" w:rsidRDefault="00866B15" w:rsidP="00866B15">
      <w:pPr>
        <w:jc w:val="both"/>
      </w:pPr>
      <w:r>
        <w:t>Hvala lepa. Odbor za finance podpira sprejem Predloga odloka o rebalansu proračuna Mestne občine Ljubljana za leto 2018. Hvala.</w:t>
      </w:r>
    </w:p>
    <w:p w:rsidR="00866B15" w:rsidRDefault="00866B15" w:rsidP="00866B15">
      <w:pPr>
        <w:jc w:val="both"/>
        <w:rPr>
          <w:b/>
        </w:rPr>
      </w:pPr>
    </w:p>
    <w:p w:rsidR="00866B15" w:rsidRDefault="00866B15" w:rsidP="00866B15">
      <w:pPr>
        <w:jc w:val="both"/>
        <w:rPr>
          <w:b/>
        </w:rPr>
      </w:pPr>
      <w:r>
        <w:rPr>
          <w:b/>
        </w:rPr>
        <w:t>GOSPOD ZORAN JANKOVIĆ</w:t>
      </w:r>
    </w:p>
    <w:p w:rsidR="00866B15" w:rsidRDefault="00866B15" w:rsidP="00866B15">
      <w:pPr>
        <w:jc w:val="both"/>
      </w:pPr>
      <w:r>
        <w:t xml:space="preserve">Hvala lepa. Gospod Babnik? </w:t>
      </w:r>
    </w:p>
    <w:p w:rsidR="00866B15" w:rsidRDefault="00866B15" w:rsidP="00866B15">
      <w:pPr>
        <w:jc w:val="both"/>
        <w:rPr>
          <w:b/>
        </w:rPr>
      </w:pPr>
    </w:p>
    <w:p w:rsidR="00866B15" w:rsidRDefault="00866B15" w:rsidP="00866B15">
      <w:pPr>
        <w:jc w:val="both"/>
        <w:rPr>
          <w:b/>
        </w:rPr>
      </w:pPr>
      <w:r>
        <w:rPr>
          <w:b/>
        </w:rPr>
        <w:t>GOSPOD KLEMEN BABNIK</w:t>
      </w:r>
    </w:p>
    <w:p w:rsidR="00866B15" w:rsidRDefault="00866B15" w:rsidP="00866B15">
      <w:pPr>
        <w:jc w:val="both"/>
      </w:pPr>
      <w:r>
        <w:t>Statutarno pravna komisija ni imela nobenih pripomb prave narave. Hvala.</w:t>
      </w:r>
    </w:p>
    <w:p w:rsidR="00866B15" w:rsidRDefault="00866B15" w:rsidP="00866B15">
      <w:pPr>
        <w:jc w:val="both"/>
        <w:rPr>
          <w:b/>
        </w:rPr>
      </w:pPr>
    </w:p>
    <w:p w:rsidR="00866B15" w:rsidRDefault="00866B15" w:rsidP="00866B15">
      <w:pPr>
        <w:jc w:val="both"/>
        <w:rPr>
          <w:b/>
        </w:rPr>
      </w:pPr>
      <w:r>
        <w:rPr>
          <w:b/>
        </w:rPr>
        <w:t>GOSPOD ZORAN JANKOVIĆ</w:t>
      </w:r>
    </w:p>
    <w:p w:rsidR="00866B15" w:rsidRDefault="00866B15" w:rsidP="00866B15">
      <w:pPr>
        <w:jc w:val="both"/>
      </w:pPr>
      <w:r w:rsidRPr="009E7CF3">
        <w:t xml:space="preserve">Hvala lepa. </w:t>
      </w:r>
      <w:r>
        <w:t>Odpiram razpravo o aktu v celoti. Nato bomo imeli razpravo o posameznih amandmajih, ki so vloženi. Izvolite prosim. Ni razprave. Zaključujem.</w:t>
      </w:r>
    </w:p>
    <w:p w:rsidR="00866B15" w:rsidRDefault="00866B15" w:rsidP="00866B15">
      <w:pPr>
        <w:jc w:val="both"/>
        <w:rPr>
          <w:b/>
        </w:rPr>
      </w:pPr>
    </w:p>
    <w:p w:rsidR="00866B15" w:rsidRPr="009E7CF3" w:rsidRDefault="00866B15" w:rsidP="00866B15">
      <w:pPr>
        <w:jc w:val="both"/>
        <w:rPr>
          <w:b/>
        </w:rPr>
      </w:pPr>
      <w:r w:rsidRPr="009E7CF3">
        <w:rPr>
          <w:b/>
        </w:rPr>
        <w:t>Ugotavljam navzočnost. Rezultat navzočnosti</w:t>
      </w:r>
      <w:r>
        <w:rPr>
          <w:b/>
        </w:rPr>
        <w:t>:</w:t>
      </w:r>
      <w:r w:rsidRPr="009E7CF3">
        <w:rPr>
          <w:b/>
        </w:rPr>
        <w:t xml:space="preserve"> 31.</w:t>
      </w:r>
    </w:p>
    <w:p w:rsidR="00866B15" w:rsidRDefault="00866B15" w:rsidP="00866B15">
      <w:pPr>
        <w:jc w:val="both"/>
        <w:rPr>
          <w:b/>
        </w:rPr>
      </w:pPr>
    </w:p>
    <w:p w:rsidR="00866B15" w:rsidRDefault="00866B15" w:rsidP="00866B15">
      <w:pPr>
        <w:jc w:val="both"/>
      </w:pPr>
      <w:r>
        <w:t>Zdaj najprej govorimo o amandmajih.</w:t>
      </w:r>
      <w:r>
        <w:rPr>
          <w:b/>
        </w:rPr>
        <w:t xml:space="preserve"> </w:t>
      </w:r>
      <w:r>
        <w:t xml:space="preserve">31 nas je. Razprava o proračunskem uporabniku 4.6 Oddelek za predšolsko vzgojo in izobraževanje, kjer sem vložil amandma, ki ga imate gor napisanega, ne. Gre za enoto Vrtca Vrba. Dobili smo evropska sredstva in pač pogajanja so pokazala, da je višja vrednost kot ocenjena, zato pač moramo dodati sredstva. Izvolite, razprava o tem amandmaju gor. In drugi amandma, ne, za potrebe javnega zavoda Cene Štupar, kjer gre za nakup novi prostorov. So jih selili z Linhartove 13, tam, kjer so bili, ker je stavba šla v last države. Ni razprave. </w:t>
      </w:r>
    </w:p>
    <w:p w:rsidR="00866B15" w:rsidRDefault="00866B15" w:rsidP="00866B15">
      <w:pPr>
        <w:jc w:val="both"/>
      </w:pPr>
    </w:p>
    <w:p w:rsidR="00866B15" w:rsidRDefault="00866B15" w:rsidP="00866B15">
      <w:pPr>
        <w:jc w:val="both"/>
        <w:rPr>
          <w:b/>
        </w:rPr>
      </w:pPr>
      <w:r>
        <w:rPr>
          <w:b/>
        </w:rPr>
        <w:t xml:space="preserve">Glasujemo O AMANDMAJU ŽUPANA: </w:t>
      </w:r>
      <w:r>
        <w:t xml:space="preserve"> prebral ga bom samo en del. </w:t>
      </w:r>
      <w:r>
        <w:rPr>
          <w:b/>
        </w:rPr>
        <w:t xml:space="preserve">Posebni del se v finančnem načrtu 4.6. OPVI v okviru pred podprograma zagotovijo dodatna sredstva na proračunski postavki Investicijsko vzdrževanje in opreme  za javne vrtce, sanacija notranjih prostorov vrtca Zelena Jama enota Vrba v višini 348.797,06 evrov. In drugi amandma, ne, sredstva zagotovijo v razvojnih programih občine za izobraževanje odraslih, ureditev prostorov za potrebe Javnega zavoda Cene Štupar v okviru proračunske postavke na 151 tisoč 203 evra. Sredstva v višini 348.797 evrov se v okviru proračunske postavke dodajo v koloni plan 2020.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28 ZA.</w:t>
      </w:r>
    </w:p>
    <w:p w:rsidR="00866B15" w:rsidRDefault="00866B15" w:rsidP="00866B15">
      <w:pPr>
        <w:jc w:val="both"/>
        <w:rPr>
          <w:b/>
        </w:rPr>
      </w:pPr>
      <w:r>
        <w:rPr>
          <w:b/>
        </w:rPr>
        <w:t>0 PROTI.</w:t>
      </w:r>
    </w:p>
    <w:p w:rsidR="00866B15" w:rsidRDefault="00866B15" w:rsidP="00866B15">
      <w:pPr>
        <w:jc w:val="both"/>
      </w:pPr>
      <w:r>
        <w:t xml:space="preserve">Gremo na 2. amandma župana. Gre za Evropski teden mobilnosti. Dobili smo sredstva, če čmo dobit evropska sredstva, moramo tam dobit svoje sredstva dodat. Izvolite. Ni razprave. </w:t>
      </w:r>
    </w:p>
    <w:p w:rsidR="00866B15" w:rsidRDefault="00866B15" w:rsidP="00866B15">
      <w:pPr>
        <w:jc w:val="both"/>
      </w:pPr>
    </w:p>
    <w:p w:rsidR="00866B15" w:rsidRDefault="00866B15" w:rsidP="00866B15">
      <w:pPr>
        <w:jc w:val="both"/>
        <w:rPr>
          <w:b/>
        </w:rPr>
      </w:pPr>
      <w:r>
        <w:rPr>
          <w:b/>
        </w:rPr>
        <w:t xml:space="preserve">Glasujemo O PREDLOGU DRUGEGA AMANDMAJA ŽUPANA, ki pravi: v 3. del proračuna se umestijo ov okviru aktivnosti, v okviru Evropskega tedna mobilnosti sredstva v višini … koliko je skupaj? 20 tisoč evrov. </w:t>
      </w:r>
      <w:r w:rsidRPr="000C285F">
        <w:t xml:space="preserve">Sem prav rekel? </w:t>
      </w:r>
      <w:r>
        <w:rPr>
          <w:b/>
        </w:rPr>
        <w:t>Namensko se evidentirajo proračunska sredstva, udeležba MOL pa evidentira, proračunski prispevki, Ukrepi prometne politike, posebni del se v finančnem načrtu, okviru programa Osnovno šolstvo, uvrsti nova namenska proračunska postavka Evropski teden mobilnosti v višini 5 tisoč 500 evrov, sredstva na namenski proračunski postavki Evropski teden mobilnosti, šole, sofinanciranje države v višini 5 tisoč 500 evrov se zagotovijo s povečanjem namenskih prihodkov v bilanci, Prihodki in odhodki. Druga prejeta sredstva iz državnega proračuna za prihodke iz državnega proračuna. Sredstva v višini 20 tisoč evrov na proračunski postavki Ukrepi prometne politike MOL so že predvidena v navedeni višini, kontu in proračunski postavki OGDP in se jih le evidentira. Skladno s tem amandmajem se uskladijo vsi ostali deli proračuna in obrazložitve.</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29 ZA.</w:t>
      </w:r>
    </w:p>
    <w:p w:rsidR="00866B15" w:rsidRDefault="00866B15" w:rsidP="00866B15">
      <w:pPr>
        <w:jc w:val="both"/>
        <w:rPr>
          <w:b/>
        </w:rPr>
      </w:pPr>
      <w:r>
        <w:rPr>
          <w:b/>
        </w:rPr>
        <w:t>0 PROTI.</w:t>
      </w:r>
    </w:p>
    <w:p w:rsidR="00866B15" w:rsidRDefault="00866B15" w:rsidP="00866B15">
      <w:pPr>
        <w:jc w:val="both"/>
        <w:rPr>
          <w:b/>
        </w:rPr>
      </w:pPr>
    </w:p>
    <w:p w:rsidR="00866B15" w:rsidRDefault="00866B15" w:rsidP="00866B15">
      <w:pPr>
        <w:jc w:val="both"/>
      </w:pPr>
      <w:r>
        <w:t>Odpiram razpravo o proračunskem uporabniku 4.11., Služba za razvojne projekte in investicije, kjer sem vložil amandma. Gre za Ilirijo. Izvolite. Ni razprave.</w:t>
      </w:r>
    </w:p>
    <w:p w:rsidR="00866B15" w:rsidRDefault="00866B15" w:rsidP="00866B15">
      <w:pPr>
        <w:jc w:val="both"/>
      </w:pPr>
    </w:p>
    <w:p w:rsidR="00866B15" w:rsidRDefault="00866B15" w:rsidP="00866B15">
      <w:pPr>
        <w:jc w:val="both"/>
        <w:rPr>
          <w:b/>
        </w:rPr>
      </w:pPr>
      <w:r>
        <w:rPr>
          <w:b/>
        </w:rPr>
        <w:t>Glasovanje poteka O PREDLOGU SKLEPA, AMANDMA ŽUPANA: V posebni del se v finančnem načrtu SRPI v okviru podprograma, se uvrsti nova proračunska postavka Ilirija – Park športa in odpre konto v višini 200 tisoč evrov.  Sredstva se zagotovi v okviru finančnega načrta 14 SRPI iz proračunske postavke konta 4208</w:t>
      </w:r>
      <w:r>
        <w:t xml:space="preserve"> </w:t>
      </w:r>
      <w:r>
        <w:rPr>
          <w:b/>
        </w:rPr>
        <w:t xml:space="preserve">v višini 100 tisoč evrov in proračunske postavke konta 4027, v višini 100 tisoč evrov. Skladno s tem amandmajem se uskladijo vsi ostali deli proračuna in obrazložitve, vključno z razvojem razvojnih programov ter obrazložitvami.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 xml:space="preserve">28 ZA. </w:t>
      </w:r>
    </w:p>
    <w:p w:rsidR="00866B15" w:rsidRDefault="00866B15" w:rsidP="00866B15">
      <w:pPr>
        <w:jc w:val="both"/>
        <w:rPr>
          <w:b/>
        </w:rPr>
      </w:pPr>
      <w:r>
        <w:rPr>
          <w:b/>
        </w:rPr>
        <w:t>0 PROTI.</w:t>
      </w:r>
    </w:p>
    <w:p w:rsidR="00866B15" w:rsidRDefault="00866B15" w:rsidP="00866B15">
      <w:pPr>
        <w:jc w:val="both"/>
        <w:rPr>
          <w:b/>
        </w:rPr>
      </w:pPr>
    </w:p>
    <w:p w:rsidR="00866B15" w:rsidRDefault="00866B15" w:rsidP="00866B15">
      <w:pPr>
        <w:jc w:val="both"/>
        <w:rPr>
          <w:b/>
        </w:rPr>
      </w:pPr>
      <w:r w:rsidRPr="00EF179C">
        <w:t xml:space="preserve">In potem gre še za mestno redarstvo. Razprava o proračunskem porabniku </w:t>
      </w:r>
      <w:r>
        <w:t>m</w:t>
      </w:r>
      <w:r w:rsidRPr="00EF179C">
        <w:t>estno redarstvo</w:t>
      </w:r>
      <w:r>
        <w:t xml:space="preserve">, h kateremu sem vložil amandma. Razprava, prosim. Ni razprave. </w:t>
      </w:r>
      <w:r>
        <w:rPr>
          <w:b/>
        </w:rPr>
        <w:t xml:space="preserve"> </w:t>
      </w:r>
      <w:r w:rsidRPr="00EF179C">
        <w:rPr>
          <w:b/>
        </w:rPr>
        <w:t xml:space="preserve"> </w:t>
      </w:r>
    </w:p>
    <w:p w:rsidR="00866B15" w:rsidRDefault="00866B15" w:rsidP="00866B15">
      <w:pPr>
        <w:jc w:val="both"/>
        <w:rPr>
          <w:b/>
        </w:rPr>
      </w:pPr>
    </w:p>
    <w:p w:rsidR="00866B15" w:rsidRDefault="00866B15" w:rsidP="00866B15">
      <w:pPr>
        <w:jc w:val="both"/>
        <w:rPr>
          <w:b/>
        </w:rPr>
      </w:pPr>
      <w:r w:rsidRPr="00EF179C">
        <w:rPr>
          <w:b/>
        </w:rPr>
        <w:t xml:space="preserve">Glasovanje poteka O AMANDMAJU ŽUPANA, ki je pravil: </w:t>
      </w:r>
      <w:r>
        <w:rPr>
          <w:b/>
        </w:rPr>
        <w:t xml:space="preserve">v III. del proračuna se v seznam načrta razvojnih programov občine doda novo področje porabe Notranje zadeve in varnost, glavni program Policijska in kriminalistična dejavnost, podprogram notranja varnost, v katerega se uvrsti NRP zaradi pridobitve Preventing Vehicle Ramming Attacks (preprečevanje napadov z vozili), z dinamiko in sredstvi kot sledi.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29 ZA.</w:t>
      </w:r>
    </w:p>
    <w:p w:rsidR="00866B15" w:rsidRDefault="00866B15" w:rsidP="00866B15">
      <w:pPr>
        <w:jc w:val="both"/>
        <w:rPr>
          <w:b/>
        </w:rPr>
      </w:pPr>
      <w:r>
        <w:rPr>
          <w:b/>
        </w:rPr>
        <w:t>0 PROTI.</w:t>
      </w:r>
    </w:p>
    <w:p w:rsidR="00866B15" w:rsidRDefault="00866B15" w:rsidP="00866B15">
      <w:pPr>
        <w:jc w:val="both"/>
        <w:rPr>
          <w:b/>
        </w:rPr>
      </w:pPr>
      <w:r>
        <w:rPr>
          <w:b/>
        </w:rPr>
        <w:t xml:space="preserve">Gospa Bistan, sprašujem ali je s tem rebalans glede prihodkov in odhodkov za leto 2018 usklajen? </w:t>
      </w:r>
      <w:r w:rsidRPr="00EF179C">
        <w:rPr>
          <w:b/>
        </w:rPr>
        <w:t xml:space="preserve"> </w:t>
      </w:r>
    </w:p>
    <w:p w:rsidR="00866B15" w:rsidRDefault="00866B15" w:rsidP="00866B15">
      <w:pPr>
        <w:jc w:val="both"/>
        <w:rPr>
          <w:b/>
        </w:rPr>
      </w:pPr>
    </w:p>
    <w:p w:rsidR="00866B15" w:rsidRDefault="00866B15" w:rsidP="00866B15">
      <w:pPr>
        <w:jc w:val="both"/>
        <w:rPr>
          <w:b/>
        </w:rPr>
      </w:pPr>
      <w:r>
        <w:rPr>
          <w:b/>
        </w:rPr>
        <w:t>GOSPA SAŠA BISTAN</w:t>
      </w:r>
    </w:p>
    <w:p w:rsidR="00866B15" w:rsidRDefault="00866B15" w:rsidP="00866B15">
      <w:pPr>
        <w:jc w:val="both"/>
        <w:rPr>
          <w:b/>
        </w:rPr>
      </w:pPr>
      <w:r>
        <w:rPr>
          <w:b/>
        </w:rPr>
        <w:t>Ja.</w:t>
      </w:r>
    </w:p>
    <w:p w:rsidR="00866B15" w:rsidRDefault="00866B15" w:rsidP="00866B15">
      <w:pPr>
        <w:jc w:val="both"/>
        <w:rPr>
          <w:b/>
        </w:rPr>
      </w:pPr>
    </w:p>
    <w:p w:rsidR="00866B15" w:rsidRDefault="00866B15" w:rsidP="00866B15">
      <w:pPr>
        <w:jc w:val="both"/>
        <w:rPr>
          <w:b/>
        </w:rPr>
      </w:pPr>
      <w:bookmarkStart w:id="3" w:name="_Hlk517195159"/>
      <w:r>
        <w:rPr>
          <w:b/>
        </w:rPr>
        <w:t>GOSPOD ZORAN JANKOVIĆ</w:t>
      </w:r>
    </w:p>
    <w:bookmarkEnd w:id="3"/>
    <w:p w:rsidR="00866B15" w:rsidRDefault="00866B15" w:rsidP="00866B15">
      <w:pPr>
        <w:jc w:val="both"/>
        <w:rPr>
          <w:b/>
        </w:rPr>
      </w:pPr>
      <w:r>
        <w:rPr>
          <w:b/>
        </w:rPr>
        <w:t xml:space="preserve">Ugotavljam, daje rebalans poračuna za leto 2018 po sprejetih amandmajih usklajen glede prihodkov in odhodkov. </w:t>
      </w:r>
    </w:p>
    <w:p w:rsidR="00866B15" w:rsidRDefault="00866B15" w:rsidP="00866B15">
      <w:pPr>
        <w:jc w:val="both"/>
        <w:rPr>
          <w:b/>
        </w:rPr>
      </w:pPr>
    </w:p>
    <w:p w:rsidR="00866B15" w:rsidRDefault="00866B15" w:rsidP="00866B15">
      <w:pPr>
        <w:jc w:val="both"/>
        <w:rPr>
          <w:b/>
        </w:rPr>
      </w:pPr>
      <w:r>
        <w:rPr>
          <w:b/>
        </w:rPr>
        <w:t xml:space="preserve">Prehajamo na glasovanje O PREDLOGU SKLEPA: Mestni svet Mestne občine Ljubljana sprejme Predlog odloka o rebalansu proračuna Mestne občine Ljubljana za leto 2018, skupaj s sprejetimi amandmaji.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27 ZA.</w:t>
      </w:r>
    </w:p>
    <w:p w:rsidR="00866B15" w:rsidRDefault="00866B15" w:rsidP="00866B15">
      <w:pPr>
        <w:jc w:val="both"/>
        <w:rPr>
          <w:b/>
        </w:rPr>
      </w:pPr>
      <w:r>
        <w:rPr>
          <w:b/>
        </w:rPr>
        <w:t>4 PROTI.</w:t>
      </w:r>
    </w:p>
    <w:p w:rsidR="00866B15" w:rsidRDefault="00866B15" w:rsidP="00866B15">
      <w:pPr>
        <w:jc w:val="both"/>
      </w:pPr>
      <w:r>
        <w:rPr>
          <w:b/>
        </w:rPr>
        <w:t xml:space="preserve">Sprejeto, hvala lepa. </w:t>
      </w:r>
      <w:r w:rsidRPr="00C13703">
        <w:t>Prehajamo na točko B)</w:t>
      </w:r>
    </w:p>
    <w:p w:rsidR="00866B15" w:rsidRDefault="00866B15" w:rsidP="00866B15">
      <w:pPr>
        <w:jc w:val="both"/>
      </w:pPr>
      <w:r w:rsidRPr="000C2613">
        <w:rPr>
          <w:b/>
        </w:rPr>
        <w:t>B) PREDLOG SKLEPA O SPREMEMBAH IN DOPOLNITVAH SKLEPA O NAČRTU RAVNANJA Z NEPREMIČNIM PREMOŽENJEM MESTNE OBČINE LJUBLJANA V VREDNOSTI NAD 200.000 EUROV ZA LETO 2018</w:t>
      </w:r>
    </w:p>
    <w:p w:rsidR="00866B15" w:rsidRDefault="00866B15" w:rsidP="00866B15">
      <w:pPr>
        <w:jc w:val="both"/>
      </w:pPr>
      <w:r>
        <w:t>Gradivo ste prejeli. Po sklicu ste prejeli poročilo prosojnega odbora za ravnanje z nepremičninami in amandma župana. Prosim gospod Remih, da poda uvodno obrazložitev.</w:t>
      </w:r>
    </w:p>
    <w:p w:rsidR="00866B15" w:rsidRDefault="00866B15" w:rsidP="00866B15">
      <w:pPr>
        <w:jc w:val="both"/>
      </w:pPr>
    </w:p>
    <w:p w:rsidR="00866B15" w:rsidRPr="009D6682" w:rsidRDefault="00866B15" w:rsidP="00866B15">
      <w:pPr>
        <w:jc w:val="both"/>
        <w:rPr>
          <w:b/>
        </w:rPr>
      </w:pPr>
      <w:r w:rsidRPr="009D6682">
        <w:rPr>
          <w:b/>
        </w:rPr>
        <w:t>GOSPA SIMONA REMIH</w:t>
      </w:r>
    </w:p>
    <w:p w:rsidR="00866B15" w:rsidRDefault="00866B15" w:rsidP="00866B15">
      <w:pPr>
        <w:jc w:val="both"/>
      </w:pPr>
      <w:r>
        <w:t>Hvala za besedo! Spoštovane svetnice, spoštovani svetniki!</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Mikrofon prižgat. Ja, sedaj je v redu, prižgan je. </w:t>
      </w:r>
    </w:p>
    <w:p w:rsidR="00866B15" w:rsidRDefault="00866B15" w:rsidP="00866B15">
      <w:pPr>
        <w:jc w:val="both"/>
      </w:pPr>
    </w:p>
    <w:p w:rsidR="00866B15" w:rsidRDefault="00866B15" w:rsidP="00866B15">
      <w:pPr>
        <w:jc w:val="both"/>
        <w:rPr>
          <w:b/>
        </w:rPr>
      </w:pPr>
      <w:r>
        <w:rPr>
          <w:b/>
        </w:rPr>
        <w:t>GOSPA SIMONA REMIH</w:t>
      </w:r>
    </w:p>
    <w:p w:rsidR="00866B15" w:rsidRDefault="00866B15" w:rsidP="00866B15">
      <w:pPr>
        <w:jc w:val="both"/>
      </w:pPr>
      <w:r>
        <w:t>V redu? Ok. Spoštovani župan, lepo pozdravljeni! S točko 5 B) so predlagane spremembe in dopolnitve letnega načrta ravnanja z nepremičnim premoženjem MOL, v vrednosti nad 200 tisoč evrov. In sicer se določa orientacijska vrednost pridobivanje nepremičnega premoženja s predlogom sprememb. In sicer, iz vrednosti 3 milijone 790 tisoč, na 3 milijone 136 tisoč in orientacijska vrednost razpolaganja z nepremičnim premoženjem MOL se iz 38 milijonov 147 tisoč poveča na 40 milijonov 092 tisoč evrov. K tej točki sta vložena tudi 2 amandmaja župana, in sicer sta popolnoma redakcijske narave. Potrebna sta bila pa zaradi 2 administrativnih napak.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Prosim gospo Žekar za stališče odbora.  </w:t>
      </w:r>
    </w:p>
    <w:p w:rsidR="00866B15" w:rsidRDefault="00866B15" w:rsidP="00866B15">
      <w:pPr>
        <w:jc w:val="both"/>
      </w:pPr>
    </w:p>
    <w:p w:rsidR="00866B15" w:rsidRPr="00235288" w:rsidRDefault="00866B15" w:rsidP="00866B15">
      <w:pPr>
        <w:jc w:val="both"/>
        <w:rPr>
          <w:b/>
        </w:rPr>
      </w:pPr>
      <w:r w:rsidRPr="00235288">
        <w:rPr>
          <w:b/>
        </w:rPr>
        <w:t>GOSPA JELKA ŽEKAR</w:t>
      </w:r>
    </w:p>
    <w:p w:rsidR="00866B15" w:rsidRDefault="00866B15" w:rsidP="00866B15">
      <w:pPr>
        <w:jc w:val="both"/>
      </w:pPr>
      <w:r>
        <w:t>Torej, Odbor za ravnanje z nepremičninami podpira sprejem Predloga sklepa o spremembah in dopolnitvah sklepov načrtov ravnanja z nepremičnim premoženjem Mestne občine Ljubljana v vrednosti nad 200 tisoč za leto 2018.</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Pr="00235288" w:rsidRDefault="00866B15" w:rsidP="00866B15">
      <w:pPr>
        <w:jc w:val="both"/>
        <w:rPr>
          <w:b/>
        </w:rPr>
      </w:pPr>
      <w:r w:rsidRPr="00235288">
        <w:rPr>
          <w:b/>
        </w:rPr>
        <w:t>GOSPOD KLEMEN BABNIK</w:t>
      </w:r>
    </w:p>
    <w:p w:rsidR="00866B15" w:rsidRDefault="00866B15" w:rsidP="00866B15">
      <w:pPr>
        <w:jc w:val="both"/>
      </w:pPr>
      <w:r>
        <w:t xml:space="preserve">Statutarno pravna komisija je bila brez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Odpiram razpravo o aktu v celoti. Ni. Zaključujem.</w:t>
      </w:r>
    </w:p>
    <w:p w:rsidR="00866B15" w:rsidRDefault="00866B15" w:rsidP="00866B15">
      <w:pPr>
        <w:jc w:val="both"/>
      </w:pPr>
    </w:p>
    <w:p w:rsidR="00866B15" w:rsidRDefault="00866B15" w:rsidP="00866B15">
      <w:pPr>
        <w:jc w:val="both"/>
        <w:rPr>
          <w:b/>
        </w:rPr>
      </w:pPr>
      <w:r w:rsidRPr="00235288">
        <w:rPr>
          <w:b/>
        </w:rPr>
        <w:t>Ugotavljam navzočnost. Rezultat navzočnosti: 35.</w:t>
      </w:r>
    </w:p>
    <w:p w:rsidR="00866B15" w:rsidRDefault="00866B15" w:rsidP="00866B15">
      <w:pPr>
        <w:jc w:val="both"/>
        <w:rPr>
          <w:b/>
        </w:rPr>
      </w:pPr>
    </w:p>
    <w:p w:rsidR="00866B15" w:rsidRDefault="00866B15" w:rsidP="00866B15">
      <w:pPr>
        <w:jc w:val="both"/>
      </w:pPr>
      <w:r>
        <w:t>Sedaj grem na razpravo o prilogi 1, h kateri sem vložil amandma. Izvolite. Ni razprave.</w:t>
      </w:r>
    </w:p>
    <w:p w:rsidR="00866B15" w:rsidRDefault="00866B15" w:rsidP="00866B15">
      <w:pPr>
        <w:jc w:val="both"/>
      </w:pPr>
    </w:p>
    <w:p w:rsidR="00866B15" w:rsidRDefault="00866B15" w:rsidP="00866B15">
      <w:pPr>
        <w:jc w:val="both"/>
        <w:rPr>
          <w:b/>
        </w:rPr>
      </w:pPr>
      <w:r>
        <w:rPr>
          <w:b/>
        </w:rPr>
        <w:t xml:space="preserve">Glasovanje poteka O AMANDMAJU ŽUPANA: V prilogi 1 se v obrazcu 1b) v tretji vrstici  pod navedbo proračunskega uporabnika 4.3. ORN številka 2 v prvem stolpcu nadomesti s številko 3, v drugem stolpci pa se besedi Trnovsko predmestje nadomestita z besedo Stožice.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27 ZA.</w:t>
      </w:r>
    </w:p>
    <w:p w:rsidR="00866B15" w:rsidRDefault="00866B15" w:rsidP="00866B15">
      <w:pPr>
        <w:jc w:val="both"/>
        <w:rPr>
          <w:b/>
        </w:rPr>
      </w:pPr>
      <w:r>
        <w:rPr>
          <w:b/>
        </w:rPr>
        <w:t>0 PROTI.</w:t>
      </w:r>
    </w:p>
    <w:p w:rsidR="00866B15" w:rsidRDefault="00866B15" w:rsidP="00866B15">
      <w:pPr>
        <w:jc w:val="both"/>
      </w:pPr>
      <w:r w:rsidRPr="00235288">
        <w:t xml:space="preserve">Odpiram razpravo o drugem, </w:t>
      </w:r>
      <w:r>
        <w:t xml:space="preserve">razpravo o prilogi 2, h kateri sem vložil amandma. Ni razprave. </w:t>
      </w:r>
    </w:p>
    <w:p w:rsidR="00866B15" w:rsidRDefault="00866B15" w:rsidP="00866B15">
      <w:pPr>
        <w:jc w:val="both"/>
      </w:pPr>
    </w:p>
    <w:p w:rsidR="00866B15" w:rsidRDefault="00866B15" w:rsidP="00866B15">
      <w:pPr>
        <w:jc w:val="both"/>
        <w:rPr>
          <w:b/>
        </w:rPr>
      </w:pPr>
      <w:r w:rsidRPr="00235288">
        <w:rPr>
          <w:b/>
        </w:rPr>
        <w:t>Glasovanje poteka</w:t>
      </w:r>
      <w:r>
        <w:rPr>
          <w:b/>
        </w:rPr>
        <w:t xml:space="preserve"> O PREDLOGU AMANDMAJA S STRANI ŽUPANA: V prilogi 2, se v obrazcu 2b) v 35. vrstici pod navedbo proračunskega uporabnika 4.3. ORN, v tretjem stolpcu številka 2363 nadomesti s številko 2636.</w:t>
      </w:r>
    </w:p>
    <w:p w:rsidR="00866B15" w:rsidRDefault="00866B15" w:rsidP="00866B15">
      <w:pPr>
        <w:jc w:val="both"/>
        <w:rPr>
          <w:b/>
        </w:rPr>
      </w:pPr>
    </w:p>
    <w:p w:rsidR="00866B15" w:rsidRDefault="00866B15" w:rsidP="00866B15">
      <w:pPr>
        <w:jc w:val="both"/>
        <w:rPr>
          <w:b/>
        </w:rPr>
      </w:pPr>
      <w:r>
        <w:rPr>
          <w:b/>
        </w:rPr>
        <w:t xml:space="preserve">Prosim za vaš glas. </w:t>
      </w:r>
    </w:p>
    <w:p w:rsidR="00866B15" w:rsidRDefault="00866B15" w:rsidP="00866B15">
      <w:pPr>
        <w:jc w:val="both"/>
        <w:rPr>
          <w:b/>
        </w:rPr>
      </w:pPr>
      <w:r>
        <w:rPr>
          <w:b/>
        </w:rPr>
        <w:t>25 ZA.</w:t>
      </w:r>
    </w:p>
    <w:p w:rsidR="00866B15" w:rsidRDefault="00866B15" w:rsidP="00866B15">
      <w:pPr>
        <w:jc w:val="both"/>
        <w:rPr>
          <w:b/>
        </w:rPr>
      </w:pPr>
      <w:r>
        <w:rPr>
          <w:b/>
        </w:rPr>
        <w:t>0 PROTI.</w:t>
      </w:r>
    </w:p>
    <w:p w:rsidR="00866B15" w:rsidRDefault="00866B15" w:rsidP="00866B15">
      <w:pPr>
        <w:jc w:val="both"/>
        <w:rPr>
          <w:b/>
        </w:rPr>
      </w:pPr>
    </w:p>
    <w:p w:rsidR="00866B15" w:rsidRDefault="00866B15" w:rsidP="00866B15">
      <w:pPr>
        <w:jc w:val="both"/>
        <w:rPr>
          <w:b/>
        </w:rPr>
      </w:pPr>
      <w:r>
        <w:rPr>
          <w:b/>
        </w:rPr>
        <w:t>In poteka glasovanje O SKLEPU: Mestni svet Mestne občine Ljubljana sprejme Predlog sklepa o spremembah in dopolnitvah Sklepa o načrtu ravnanja z nepremičnim premoženjem Mestne občine Ljubljana v vrednosti nad 200 tisoč evrov za leto 2018, skupaj s sprejetim amandmaja.</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26 ZA.</w:t>
      </w:r>
    </w:p>
    <w:p w:rsidR="00866B15" w:rsidRDefault="00866B15" w:rsidP="00866B15">
      <w:pPr>
        <w:jc w:val="both"/>
        <w:rPr>
          <w:b/>
        </w:rPr>
      </w:pPr>
      <w:r>
        <w:rPr>
          <w:b/>
        </w:rPr>
        <w:t>3 PROTI.</w:t>
      </w:r>
    </w:p>
    <w:p w:rsidR="00866B15" w:rsidRDefault="00866B15" w:rsidP="00866B15">
      <w:pPr>
        <w:jc w:val="both"/>
        <w:rPr>
          <w:b/>
        </w:rPr>
      </w:pPr>
      <w:r>
        <w:rPr>
          <w:b/>
        </w:rPr>
        <w:t>Sprejeto.</w:t>
      </w:r>
      <w:r>
        <w:t xml:space="preserve"> in gremo na C) točko.</w:t>
      </w:r>
      <w:r>
        <w:rPr>
          <w:b/>
        </w:rPr>
        <w:t xml:space="preserve"> </w:t>
      </w:r>
    </w:p>
    <w:p w:rsidR="00866B15" w:rsidRPr="000C2613" w:rsidRDefault="00866B15" w:rsidP="00866B15">
      <w:pPr>
        <w:jc w:val="both"/>
        <w:rPr>
          <w:b/>
        </w:rPr>
      </w:pPr>
      <w:r w:rsidRPr="000C2613">
        <w:rPr>
          <w:b/>
        </w:rPr>
        <w:t xml:space="preserve">C) PREDLOG SKLEPA O SPREMEMBI SKLEPA O DOLOČITVI SKUPNE VREDNOSTI PRAVNIH POSLOV NEPREMIČNEGA PREMOŽENJA, KI JIH LAHKO SKLEPA MESTNA OBČINA LJUBLJANA V LETU 2018 </w:t>
      </w:r>
    </w:p>
    <w:p w:rsidR="00866B15" w:rsidRDefault="00866B15" w:rsidP="00866B15">
      <w:pPr>
        <w:jc w:val="both"/>
      </w:pPr>
      <w:r>
        <w:t xml:space="preserve">Gradivo ste prejeli s sklicem seje. Prejeli ste tudi poročilo pristojnega odbora. Prosim gospo Remih za uvodno obrazložitev. </w:t>
      </w:r>
    </w:p>
    <w:p w:rsidR="00866B15" w:rsidRDefault="00866B15" w:rsidP="00866B15">
      <w:pPr>
        <w:jc w:val="both"/>
      </w:pPr>
    </w:p>
    <w:p w:rsidR="00866B15" w:rsidRDefault="00866B15" w:rsidP="00866B15">
      <w:pPr>
        <w:jc w:val="both"/>
        <w:rPr>
          <w:b/>
        </w:rPr>
      </w:pPr>
      <w:r>
        <w:rPr>
          <w:b/>
        </w:rPr>
        <w:t>GOSPA SIMONA REMIH</w:t>
      </w:r>
    </w:p>
    <w:p w:rsidR="00866B15" w:rsidRDefault="00866B15" w:rsidP="00866B15">
      <w:pPr>
        <w:jc w:val="both"/>
      </w:pPr>
      <w:r>
        <w:t>Še enkrat lepo pozdravljeni! MOL lahko v določenih primerih na podlagi Zakona o stvarnem premoženju države in samoupravnih lokalnih skupnosti sklepa pravne posle, ki niso predvideni v veljavnem načrtu ravnanja z nepremičnim premoženjem MOL. Na primer ob nepredvidljivih okoliščinah na trgu, ki zahtevajo hiter odziv ali ob morebitnih spremenjenih prostorskih potrebah. Skupna vrednost takšnih poslov pa lahko znaša največ 20 procentov skupne vrednosti nepremičnega premoženja. Glede na predlog rebalansa, se posledično spreminja tudi ta vrednost in tako za leto 2018 znaša 16 milijonov 278 tisoč 464 tisoč.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Prosim gospo Žekar za stališče odbora.</w:t>
      </w:r>
    </w:p>
    <w:p w:rsidR="00866B15" w:rsidRDefault="00866B15" w:rsidP="00866B15">
      <w:pPr>
        <w:jc w:val="both"/>
      </w:pPr>
    </w:p>
    <w:p w:rsidR="00866B15" w:rsidRDefault="00866B15" w:rsidP="00866B15">
      <w:pPr>
        <w:jc w:val="both"/>
        <w:rPr>
          <w:b/>
        </w:rPr>
      </w:pPr>
      <w:r>
        <w:rPr>
          <w:b/>
        </w:rPr>
        <w:t>GOSPA JELKA ŽEKAR</w:t>
      </w:r>
    </w:p>
    <w:p w:rsidR="00866B15" w:rsidRDefault="00866B15" w:rsidP="00866B15">
      <w:pPr>
        <w:jc w:val="both"/>
      </w:pPr>
      <w:r>
        <w:t xml:space="preserve">Tudi ta Predlog sklepov o spremembi in dopolnitvi Sklepa o določitvi skupne vrednosti pravnih poslov nepremičnega premoženja, ki jih lahko sklepa Mestna občina Ljubljana v letu 2018 je odbor soglasno s prisotnostjo članic in članov podprl in predlaga mestnemu svetu, da ga sprejme.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 xml:space="preserve">Statutarno pravna komisija ni imela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Odpiram razpravo tudi o tem predlogu. Ni. Zaključujem, ugotavljam navzočnost. Opala, sej navzočnost sem že imel, ne, utemeljeno? </w:t>
      </w:r>
    </w:p>
    <w:p w:rsidR="00866B15" w:rsidRDefault="00866B15" w:rsidP="00866B15">
      <w:pPr>
        <w:jc w:val="both"/>
      </w:pPr>
    </w:p>
    <w:p w:rsidR="00866B15" w:rsidRDefault="00866B15" w:rsidP="00866B15">
      <w:pPr>
        <w:jc w:val="both"/>
      </w:pPr>
      <w:r w:rsidRPr="00006773">
        <w:rPr>
          <w:b/>
        </w:rPr>
        <w:t>Še enkrat lepo prosim za navzočnost ugotavljam</w:t>
      </w:r>
      <w:r>
        <w:t xml:space="preserve">, čeprav sem že pri celi točki, ne. Bodite toliko prijazni, ne. </w:t>
      </w:r>
      <w:r w:rsidRPr="00006773">
        <w:rPr>
          <w:b/>
        </w:rPr>
        <w:t>35.</w:t>
      </w:r>
    </w:p>
    <w:p w:rsidR="00866B15" w:rsidRDefault="00866B15" w:rsidP="00866B15">
      <w:pPr>
        <w:jc w:val="both"/>
      </w:pPr>
    </w:p>
    <w:p w:rsidR="00866B15" w:rsidRDefault="00866B15" w:rsidP="00866B15">
      <w:pPr>
        <w:jc w:val="both"/>
        <w:rPr>
          <w:b/>
        </w:rPr>
      </w:pPr>
      <w:r>
        <w:rPr>
          <w:b/>
        </w:rPr>
        <w:t xml:space="preserve">Glasovanje poteka O PREDLOGU SKLEPA: Mestni svet  Mestne občine Ljubljana sprejme Predlog sklepa o spremembi Sklepa o določitvi skupne vrednosti pravnih poslov nepremičnega premoženja, ki jih lahko sklepa Mestna občina Ljubljana v letu 2018.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26 ZA.</w:t>
      </w:r>
    </w:p>
    <w:p w:rsidR="00866B15" w:rsidRDefault="00866B15" w:rsidP="00866B15">
      <w:pPr>
        <w:jc w:val="both"/>
        <w:rPr>
          <w:b/>
        </w:rPr>
      </w:pPr>
      <w:r>
        <w:rPr>
          <w:b/>
        </w:rPr>
        <w:t>4 PROTI.</w:t>
      </w:r>
    </w:p>
    <w:p w:rsidR="00866B15" w:rsidRPr="002945AE" w:rsidRDefault="00866B15" w:rsidP="00866B15">
      <w:pPr>
        <w:jc w:val="both"/>
      </w:pPr>
      <w:r>
        <w:rPr>
          <w:b/>
        </w:rPr>
        <w:t xml:space="preserve">Sprejeto. </w:t>
      </w:r>
      <w:r>
        <w:t>Hvala lepa, zaključili smo točko 5. Gremo na točko 6. Pod A) je P</w:t>
      </w:r>
      <w:r w:rsidRPr="00006773">
        <w:t xml:space="preserve">redlog odloka o proračunu </w:t>
      </w:r>
      <w:r>
        <w:t>M</w:t>
      </w:r>
      <w:r w:rsidRPr="00006773">
        <w:t>estne občine Ljubljana za leto 2019</w:t>
      </w:r>
      <w:r>
        <w:t>, pod B</w:t>
      </w:r>
      <w:r w:rsidRPr="00006773">
        <w:t xml:space="preserve">) </w:t>
      </w:r>
      <w:r>
        <w:t>P</w:t>
      </w:r>
      <w:r w:rsidRPr="00006773">
        <w:t xml:space="preserve">redlog sklepa o načrtu ravnanja z nepremičnim premoženjem </w:t>
      </w:r>
      <w:r>
        <w:t>M</w:t>
      </w:r>
      <w:r w:rsidRPr="00006773">
        <w:t>estne občine Ljubljana v vrednosti nad 200.000 za leto 2019</w:t>
      </w:r>
      <w:r>
        <w:t xml:space="preserve"> in pod</w:t>
      </w:r>
      <w:r w:rsidRPr="00006773">
        <w:t xml:space="preserve"> </w:t>
      </w:r>
      <w:r>
        <w:t>C</w:t>
      </w:r>
      <w:r w:rsidRPr="00006773">
        <w:t xml:space="preserve">) </w:t>
      </w:r>
      <w:r>
        <w:t>P</w:t>
      </w:r>
      <w:r w:rsidRPr="00006773">
        <w:t xml:space="preserve">redlog sklepa o določitvi skupne vrednosti pravnih poslov nepremičnega premoženja, ki jih lahko sklepa </w:t>
      </w:r>
      <w:r>
        <w:t>M</w:t>
      </w:r>
      <w:r w:rsidRPr="00006773">
        <w:t>estna občina Ljubljana v letu 2019</w:t>
      </w:r>
      <w:r>
        <w:t>.</w:t>
      </w:r>
      <w:r w:rsidRPr="00006773">
        <w:t xml:space="preserve"> </w:t>
      </w:r>
      <w:r>
        <w:t xml:space="preserve">    </w:t>
      </w:r>
    </w:p>
    <w:p w:rsidR="00866B15" w:rsidRPr="000C2613" w:rsidRDefault="00866B15" w:rsidP="00866B15">
      <w:pPr>
        <w:jc w:val="both"/>
        <w:rPr>
          <w:b/>
        </w:rPr>
      </w:pPr>
      <w:r>
        <w:rPr>
          <w:b/>
        </w:rPr>
        <w:t xml:space="preserve">AD 6. </w:t>
      </w:r>
      <w:r w:rsidRPr="000C2613">
        <w:rPr>
          <w:b/>
        </w:rPr>
        <w:t xml:space="preserve">A) </w:t>
      </w:r>
      <w:bookmarkStart w:id="4" w:name="_Hlk517200646"/>
      <w:r w:rsidRPr="000C2613">
        <w:rPr>
          <w:b/>
        </w:rPr>
        <w:t>PREDLOG ODLOKA O PRORAČUNU MESTNE OBČINE LJUBLJANA ZA LETO 2019</w:t>
      </w:r>
      <w:r>
        <w:rPr>
          <w:b/>
        </w:rPr>
        <w:t xml:space="preserve"> </w:t>
      </w:r>
      <w:r w:rsidRPr="000C2613">
        <w:rPr>
          <w:b/>
        </w:rPr>
        <w:t xml:space="preserve">B) PREDLOG SKLEPA O NAČRTU RAVNANJA Z NEPREMIČNIM PREMOŽENJEM MESTNE OBČINE LJUBLJANA V VREDNOSTI NAD 200.000 EUROV ZA LETO 2019 C) PREDLOG SKLEPA O DOLOČITVI SKUPNE VREDNOSTI PRAVNIH POSLOV NEPREMIČNEGA PREMOŽENJA, KI JIH LAHKO SKLEPA MESTNA OBČINA LJUBLJANA V LETU 2019 </w:t>
      </w:r>
    </w:p>
    <w:bookmarkEnd w:id="4"/>
    <w:p w:rsidR="00866B15" w:rsidRDefault="00866B15" w:rsidP="00866B15">
      <w:pPr>
        <w:jc w:val="both"/>
      </w:pPr>
      <w:r>
        <w:t>Pričenjamo z točko A).</w:t>
      </w:r>
    </w:p>
    <w:p w:rsidR="00866B15" w:rsidRDefault="00866B15" w:rsidP="00866B15">
      <w:pPr>
        <w:jc w:val="both"/>
        <w:rPr>
          <w:b/>
        </w:rPr>
      </w:pPr>
      <w:r>
        <w:rPr>
          <w:b/>
        </w:rPr>
        <w:t xml:space="preserve">A) </w:t>
      </w:r>
      <w:r w:rsidRPr="002E1F76">
        <w:rPr>
          <w:b/>
        </w:rPr>
        <w:t>PREDLOG ODLOKA O PRORAČUNU MESTNE OBČINE LJUBLJANA ZA LETO 2019</w:t>
      </w:r>
    </w:p>
    <w:p w:rsidR="00866B15" w:rsidRDefault="00866B15" w:rsidP="00866B15">
      <w:pPr>
        <w:jc w:val="both"/>
      </w:pPr>
      <w:r>
        <w:t>Gradivo ste prejeli s sklicem seje. Po sklicu ste prejeli še amandmaja župana ter poročilo uredniškega odbora Glasila Ljubljana in naslednjih odborov Mestnega sveta Mestne občine Ljubljana: Odbora za predšolsko vzgojo in izobraževanje, Odbora za lokalno samoupravo, Odbora za zdravje in socialno varnost, Odbora za stanovanjsko politiko, Odbora za kulturo in raziskovalno dejavnost, Odbora za gospodarske javne službe in promet, Odbora za finance. Prosim gospo Bistan, da poda uvodno obrazložitev.</w:t>
      </w:r>
    </w:p>
    <w:p w:rsidR="00866B15" w:rsidRDefault="00866B15" w:rsidP="00866B15">
      <w:pPr>
        <w:jc w:val="both"/>
      </w:pPr>
    </w:p>
    <w:p w:rsidR="00866B15" w:rsidRPr="00781FFE" w:rsidRDefault="00866B15" w:rsidP="00866B15">
      <w:pPr>
        <w:jc w:val="both"/>
        <w:rPr>
          <w:b/>
        </w:rPr>
      </w:pPr>
      <w:r w:rsidRPr="00781FFE">
        <w:rPr>
          <w:b/>
        </w:rPr>
        <w:t>GOSPA SAŠA BISTAN</w:t>
      </w:r>
    </w:p>
    <w:p w:rsidR="00866B15" w:rsidRDefault="00866B15" w:rsidP="00866B15">
      <w:pPr>
        <w:jc w:val="both"/>
      </w:pPr>
      <w:r>
        <w:t>Hvala za besedo! Ponovno pozdravljeni! Prihodki za leto 2019 v predlogu proračuna so predvideni v višini 421 milijonov evrov oziroma 58 milijonov več glede na obravnavani osnutek v mesecu aprilu 2018. Odhodki so predvideni v višini 412 milijonov evrov oziroma 58,3 milijona evrov več, kot v osnutku. Pri dohodnini smo upoštevali povprečnino 558 evrov oziroma v skupni višini 138 milijonov in prihodke po Zakonu o glavnem mestu v višini 12,5 milijonov evrov. Davki na premoženje so predvideni v višini 73,6 milijonov, od tega je nadomestila za uporabo stavbnega zemljišča v višini 55 milijonov evrov. Domači davki na blago in storitve so predvideni v višini 10 milijonov. Nedavčni prihodki so predvideni v višini 93,8 milijonov, največji delež predstavljata komunalni prispevek investitorjev v višini 57 milijonov evrov oziroma 40 milijonov več in poslovni najem v višini 22,9 milijonov evrov. Razlog za takšno povečanje komunalnega prispevka je v spremenjeni zakonodaji, kot je bilo že povedano v uvodu pri točki rebalans proračuna za leto 2018. Kapitalski prihodki so planirani v višini 29,5 milijonov oziroma 800 tisoč evrov manj. Načrtovane so tudi donacije oziroma nepovratna sredstva v višini 11 milijonov evrov oziroma za 10 milijonov več, ker se načrtuje prijava Mestne občine Ljubljana na Eko sklad za nakup avtobusov. Transfernih prihodkov in prihodkov iz Evropske unije in drugih držav je predvidenih skupaj 52,8 milijonov evrov oziroma 8 milijonov evrov več, in sicer od države 10 milijonov, prihodkov iz EU pa za 42,8 milijona. Kapitalski transfer v javni stanovanjski sklad je v letu 2019 predviden v nespremenjeni višini 6,5 milijonov evrov in je skladen z dinamiko gradnje stanovanj. Zadolževanje je predvideno enako v višini 10 milijonov. Odplačilo dolga bo še vedno presegalo zadolževanje, in sicer je planirano odplačilo za leto 2019 v višini 12,7 milijonov. Med odhodki, ki so načrtovani v višini 412 milijonov je za tekoče odhodke namenjeno 47 milijonov, za tekoče transferje pa 174,7 milijonov evrov. Investicijski odhodki so planirani v višini 170,7 milijonov, investicijski transferji pa 19,5. Bistvena sprememba, ki je upoštevana v predlogu poračuna in se razlikuje od osnutka je, da se med investicije vključuje na novo 33 načrtov razvojnih programov. Predvsem zaradi izgradnje komunalne infrastrukture, v skupni vrednosti 17 milijonov, načrtuje se tudi nakup avtobusov v skupni višini 13,5 milijonov evrov, od tega je, kot je bilo prej rečeno, 11 milijonov evrov načrtovanih sredstev Eko sklada. Zato se je tudi kvota oddelka za gospodarske dejavnosti in promet povečala za 46 milijonov. S 129 milijonov na 175 milijonov evrov. Ostale investicije, ki so na novo načrtovane, so bile naštete v uvodu pri točk rebalans proračuna za leto 2018. Prav tako se z amandmaji na novo uvrščajo projekti, ki so bili tudi že navedeni pri prejšnji točki.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Prosim gospo Lozej, da pojasni stališče Odbora za finance.   </w:t>
      </w:r>
    </w:p>
    <w:p w:rsidR="00866B15" w:rsidRDefault="00866B15" w:rsidP="00866B15">
      <w:pPr>
        <w:jc w:val="both"/>
      </w:pPr>
    </w:p>
    <w:p w:rsidR="00866B15" w:rsidRPr="000E20A7" w:rsidRDefault="00866B15" w:rsidP="00866B15">
      <w:pPr>
        <w:jc w:val="both"/>
        <w:rPr>
          <w:b/>
        </w:rPr>
      </w:pPr>
      <w:r w:rsidRPr="000E20A7">
        <w:rPr>
          <w:b/>
        </w:rPr>
        <w:t>GOSPA MAG. MOJCA LOZEJ</w:t>
      </w:r>
    </w:p>
    <w:p w:rsidR="00866B15" w:rsidRDefault="00866B15" w:rsidP="00866B15">
      <w:pPr>
        <w:jc w:val="both"/>
      </w:pPr>
      <w:r>
        <w:t xml:space="preserve">Hvala! Odbor za finance podpira sprejem takšnega odloka o proračuni za leto 2019. Hvala.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Gospod Babnik. </w:t>
      </w:r>
    </w:p>
    <w:p w:rsidR="00866B15" w:rsidRDefault="00866B15" w:rsidP="00866B15">
      <w:pPr>
        <w:jc w:val="both"/>
      </w:pPr>
    </w:p>
    <w:p w:rsidR="00866B15" w:rsidRPr="000E20A7" w:rsidRDefault="00866B15" w:rsidP="00866B15">
      <w:pPr>
        <w:jc w:val="both"/>
        <w:rPr>
          <w:b/>
        </w:rPr>
      </w:pPr>
      <w:r w:rsidRPr="000E20A7">
        <w:rPr>
          <w:b/>
        </w:rPr>
        <w:t>GOSPOD KLEMEN BABNIK</w:t>
      </w:r>
    </w:p>
    <w:p w:rsidR="00866B15" w:rsidRDefault="00866B15" w:rsidP="00866B15">
      <w:pPr>
        <w:jc w:val="both"/>
      </w:pPr>
      <w:r>
        <w:t>Statutarno pravna komisija ni imel pripomb pravne narave.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Obravnava predloga odloka se na podlagi 135. člena poslovnika Mestnega sveta Mestne občine Ljubljana opravi po vrstnem redu posebej k vsakemu členu, h kateremu so vloženi amandmaji. Razprava o posameznem členu je omejena na razpravo o amandmajih, ki so vloženi k temu členu. Glasovanje o amandmajih se opravi takoj po končani razpravi o amandmajih k posameznemu členu. Prehajamo na razpravo o členih in proračunskim uporabnikom h katerim so bili vloženi amandmaji. Odpiram razpravo o proračunskem uporabniku 4.4. Oddelek za gospodarske dejavnosti in promet, kjer sem vložil amandma. Gre spet za ta sredstva, zaradi evropskih sredstev. Izvolite. Ni razprave. </w:t>
      </w:r>
    </w:p>
    <w:p w:rsidR="00866B15" w:rsidRDefault="00866B15" w:rsidP="00866B15">
      <w:pPr>
        <w:jc w:val="both"/>
      </w:pPr>
    </w:p>
    <w:p w:rsidR="00866B15" w:rsidRDefault="00866B15" w:rsidP="00866B15">
      <w:pPr>
        <w:jc w:val="both"/>
        <w:rPr>
          <w:b/>
        </w:rPr>
      </w:pPr>
      <w:r w:rsidRPr="00EE7458">
        <w:rPr>
          <w:b/>
        </w:rPr>
        <w:t xml:space="preserve">Ugotavljam navzočnost po celotni točki. 37.     </w:t>
      </w:r>
    </w:p>
    <w:p w:rsidR="00866B15" w:rsidRDefault="00866B15" w:rsidP="00866B15">
      <w:pPr>
        <w:jc w:val="both"/>
        <w:rPr>
          <w:b/>
        </w:rPr>
      </w:pPr>
    </w:p>
    <w:p w:rsidR="00866B15" w:rsidRDefault="00866B15" w:rsidP="00866B15">
      <w:pPr>
        <w:jc w:val="both"/>
        <w:rPr>
          <w:b/>
        </w:rPr>
      </w:pPr>
      <w:r>
        <w:rPr>
          <w:b/>
        </w:rPr>
        <w:t xml:space="preserve">Glasovanje poteka O PREDLOGU AMANDMAJA ŽUPANA: V III. del proračuna se v seznam načrta razvojnih programov občine, Urejanje cestnega prometa uvrsti Aktivnost, NRP Aktivnosti v okviru Evropskega tedna mobilnosti z dinamiko  in sredstvi poletih, kot sledi. Poseben del se v finančnem načrtu sredstev v višini 20 tisoč evrov na proračunski postavki Ukrepi prometne politike, ki so že predvidena v navedeni višini, kontu in proračunski postavki evidentirajo v okviru NRP. Imate pa gor tabelo. Skladno s tem amandmajem se uskladijo vsi ostali deli proračuna.  </w:t>
      </w:r>
      <w:r w:rsidRPr="00EE7458">
        <w:rPr>
          <w:b/>
        </w:rPr>
        <w:t xml:space="preserve">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28 ZA.</w:t>
      </w:r>
    </w:p>
    <w:p w:rsidR="00866B15" w:rsidRDefault="00866B15" w:rsidP="00866B15">
      <w:pPr>
        <w:jc w:val="both"/>
        <w:rPr>
          <w:b/>
        </w:rPr>
      </w:pPr>
      <w:r>
        <w:rPr>
          <w:b/>
        </w:rPr>
        <w:t>0 PROTI.</w:t>
      </w:r>
    </w:p>
    <w:p w:rsidR="00866B15" w:rsidRDefault="00866B15" w:rsidP="00866B15">
      <w:pPr>
        <w:jc w:val="both"/>
      </w:pPr>
      <w:r>
        <w:t>Odpiram razpravo o proračunskem uporabniku 4.6. Oddelek za predšolsko vzgojo in izobraževanje, h katerim sem vložil amandma. Gre za centre Cene Štupar in pa Vrba, to, kar smo imeli že v letošnjem letu. Ni razprave.</w:t>
      </w:r>
    </w:p>
    <w:p w:rsidR="00866B15" w:rsidRDefault="00866B15" w:rsidP="00866B15">
      <w:pPr>
        <w:jc w:val="both"/>
      </w:pPr>
    </w:p>
    <w:p w:rsidR="00866B15" w:rsidRDefault="00866B15" w:rsidP="00866B15">
      <w:pPr>
        <w:jc w:val="both"/>
        <w:rPr>
          <w:b/>
        </w:rPr>
      </w:pPr>
      <w:r>
        <w:rPr>
          <w:b/>
        </w:rPr>
        <w:t xml:space="preserve">Glasovanje poteka O AMANDMAJU ŽUAPANA: V III. del se v seznam načrta razvojnih programov občine, v podprogramu Vrtci pri NRP-ju , sanacija notranjih prostorov vrtca Zelena Jama, enota Vrba pravi znesek v koloni Rebalans 2018 na 925.797  v okviru proračunske postavke, kot je v dinamiki in po letih pri projektu prikazano spodaj. In drugič. V podprogramu izobraževanje odraslih pri NRP-ju ureditev prostorov za potrebe Javnega zavoda Cene Štupar – centra za izobraževanje Ljubljana, se popravi znesek v koloni Rebalans 2018 na 151 tisoč 203 ter doda znesek 348.797 v koloni plan 2020, vse v okviru proračunske postavke, kot je v dinamiki po letih prikazano zgoraj. </w:t>
      </w:r>
    </w:p>
    <w:p w:rsidR="00866B15" w:rsidRDefault="00866B15" w:rsidP="00866B15">
      <w:pPr>
        <w:jc w:val="both"/>
      </w:pPr>
    </w:p>
    <w:p w:rsidR="00866B15" w:rsidRPr="00366FAF" w:rsidRDefault="00866B15" w:rsidP="00866B15">
      <w:pPr>
        <w:jc w:val="both"/>
        <w:rPr>
          <w:b/>
        </w:rPr>
      </w:pPr>
      <w:r w:rsidRPr="00366FAF">
        <w:rPr>
          <w:b/>
        </w:rPr>
        <w:t>Prosim za vaš glas.</w:t>
      </w:r>
    </w:p>
    <w:p w:rsidR="00866B15" w:rsidRPr="00366FAF" w:rsidRDefault="00866B15" w:rsidP="00866B15">
      <w:pPr>
        <w:jc w:val="both"/>
        <w:rPr>
          <w:b/>
        </w:rPr>
      </w:pPr>
      <w:r w:rsidRPr="00366FAF">
        <w:rPr>
          <w:b/>
        </w:rPr>
        <w:t>29 ZA.</w:t>
      </w:r>
    </w:p>
    <w:p w:rsidR="00866B15" w:rsidRDefault="00866B15" w:rsidP="00866B15">
      <w:pPr>
        <w:jc w:val="both"/>
        <w:rPr>
          <w:b/>
        </w:rPr>
      </w:pPr>
      <w:r w:rsidRPr="00366FAF">
        <w:rPr>
          <w:b/>
        </w:rPr>
        <w:t xml:space="preserve">0 PROTI.  </w:t>
      </w:r>
    </w:p>
    <w:p w:rsidR="00866B15" w:rsidRDefault="00866B15" w:rsidP="00866B15">
      <w:pPr>
        <w:jc w:val="both"/>
        <w:rPr>
          <w:b/>
        </w:rPr>
      </w:pPr>
    </w:p>
    <w:p w:rsidR="00866B15" w:rsidRDefault="00866B15" w:rsidP="00866B15">
      <w:pPr>
        <w:jc w:val="both"/>
      </w:pPr>
      <w:r>
        <w:t>In odpiram razpravo o proračunskem uporabniku Služba za razvojne projekte in investicije, h katerem sem vložil amandma. Razprava, prosim, gre za Ilirijo. Ni razprave.</w:t>
      </w:r>
    </w:p>
    <w:p w:rsidR="00866B15" w:rsidRDefault="00866B15" w:rsidP="00866B15">
      <w:pPr>
        <w:jc w:val="both"/>
      </w:pPr>
    </w:p>
    <w:p w:rsidR="00866B15" w:rsidRDefault="00866B15" w:rsidP="00866B15">
      <w:pPr>
        <w:jc w:val="both"/>
      </w:pPr>
      <w:r>
        <w:rPr>
          <w:b/>
        </w:rPr>
        <w:t xml:space="preserve">Glasovanje poteka O AMANDMAJU … </w:t>
      </w:r>
      <w:r w:rsidRPr="00366FAF">
        <w:t>prosim?</w:t>
      </w:r>
      <w:r>
        <w:t xml:space="preserve"> Se opravičujem. Evo, sem bil prehiter. Gospa Kucler, izvolite. </w:t>
      </w:r>
    </w:p>
    <w:p w:rsidR="00866B15" w:rsidRDefault="00866B15" w:rsidP="00866B15">
      <w:pPr>
        <w:jc w:val="both"/>
      </w:pPr>
    </w:p>
    <w:p w:rsidR="00866B15" w:rsidRDefault="00866B15" w:rsidP="00866B15">
      <w:pPr>
        <w:jc w:val="both"/>
        <w:rPr>
          <w:b/>
        </w:rPr>
      </w:pPr>
      <w:r w:rsidRPr="00366FAF">
        <w:rPr>
          <w:b/>
        </w:rPr>
        <w:t>GOSPA MOJCA KULCER DOLINAR</w:t>
      </w:r>
    </w:p>
    <w:p w:rsidR="00866B15" w:rsidRDefault="00866B15" w:rsidP="00866B15">
      <w:pPr>
        <w:jc w:val="both"/>
      </w:pPr>
      <w:r>
        <w:t>Hvala za besedo</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Prosim, mikrofon. </w:t>
      </w:r>
    </w:p>
    <w:p w:rsidR="00866B15" w:rsidRDefault="00866B15" w:rsidP="00866B15">
      <w:pPr>
        <w:jc w:val="both"/>
      </w:pPr>
    </w:p>
    <w:p w:rsidR="00866B15" w:rsidRDefault="00866B15" w:rsidP="00866B15">
      <w:pPr>
        <w:jc w:val="both"/>
        <w:rPr>
          <w:b/>
        </w:rPr>
      </w:pPr>
      <w:r>
        <w:rPr>
          <w:b/>
        </w:rPr>
        <w:t>GOSPA MOJCA KULCER DOLINAR</w:t>
      </w:r>
    </w:p>
    <w:p w:rsidR="00866B15" w:rsidRDefault="00866B15" w:rsidP="00866B15">
      <w:pPr>
        <w:jc w:val="both"/>
      </w:pPr>
      <w:r>
        <w:t>Hvala za besedo! Delno o tem amandmaju, delno pa tudi o proračunu na sploh. Zdaj, jaz ocenjujem in moji kolegi iz svetniške skupine delimo enako mnenje, da gre v tem proračunu za nek nabor predvolilnih projektov in predvsem zato je o takem predlogu predračuna zelo težko karkoli razpravljat.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Zaključujem razpravo. Sej to lahko tudi vi koristite v predvolilnem obdobju. Saj imate sedaj vse nabrano, ne, tako, da smo izvest. Ok.</w:t>
      </w:r>
    </w:p>
    <w:p w:rsidR="00866B15" w:rsidRDefault="00866B15" w:rsidP="00866B15">
      <w:pPr>
        <w:jc w:val="both"/>
      </w:pPr>
    </w:p>
    <w:p w:rsidR="00866B15" w:rsidRDefault="00866B15" w:rsidP="00866B15">
      <w:pPr>
        <w:jc w:val="both"/>
        <w:rPr>
          <w:b/>
        </w:rPr>
      </w:pPr>
      <w:r>
        <w:rPr>
          <w:b/>
        </w:rPr>
        <w:t>Glasovanje poteka O PREDLOGU …</w:t>
      </w:r>
    </w:p>
    <w:p w:rsidR="00866B15" w:rsidRDefault="00866B15" w:rsidP="00866B15">
      <w:pPr>
        <w:jc w:val="both"/>
      </w:pPr>
    </w:p>
    <w:p w:rsidR="00866B15" w:rsidRDefault="00866B15" w:rsidP="00866B15">
      <w:pPr>
        <w:pStyle w:val="Brezrazmikov1"/>
        <w:jc w:val="both"/>
        <w:rPr>
          <w:rFonts w:ascii="Times New Roman" w:hAnsi="Times New Roman"/>
        </w:rPr>
      </w:pPr>
      <w:r>
        <w:rPr>
          <w:rFonts w:ascii="Times New Roman" w:hAnsi="Times New Roman"/>
        </w:rPr>
        <w:t>... /// ... iz dvorane – nerazumljivo ...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Ok. Obra … ali ima pri amandmaju? Ne, pri amandmaju nima, na koncu, ne, bom, ne.</w:t>
      </w:r>
    </w:p>
    <w:p w:rsidR="00866B15" w:rsidRDefault="00866B15" w:rsidP="00866B15">
      <w:pPr>
        <w:jc w:val="both"/>
      </w:pPr>
    </w:p>
    <w:p w:rsidR="00866B15" w:rsidRPr="005D3D02" w:rsidRDefault="00866B15" w:rsidP="00866B15">
      <w:pPr>
        <w:jc w:val="both"/>
        <w:rPr>
          <w:b/>
        </w:rPr>
      </w:pPr>
      <w:r>
        <w:rPr>
          <w:b/>
        </w:rPr>
        <w:t xml:space="preserve">Glasovanje poteka O PREDLOGU SKLEPA, AMANDMAJA ŽUPANA: V III. del proračuna se v </w:t>
      </w:r>
      <w:r w:rsidRPr="005D3D02">
        <w:rPr>
          <w:b/>
        </w:rPr>
        <w:t xml:space="preserve">seznam načrta razvojnih programov občine v podprogram Programi športa uvrsti Ilirija – park športa z dinamiko in sredstvi po letih, kot sledi. Mate navedeno in pa posebni del v finančnem načrtu </w:t>
      </w:r>
      <w:r>
        <w:rPr>
          <w:b/>
        </w:rPr>
        <w:t xml:space="preserve">v okviru podprograma </w:t>
      </w:r>
      <w:r w:rsidRPr="005D3D02">
        <w:rPr>
          <w:b/>
        </w:rPr>
        <w:t>uvrsti proračunska postavka Ilirija  - park športa in odpre konto v višini 400 tisoč evrov z zneskom 340 tisoč evrov na podoknu in drugem pod kontu 60 tisoč in pa sredstva se zagotovijo v okviru finančnega načrta SRPI iz proračunske postavke konta 4204</w:t>
      </w:r>
      <w:r>
        <w:rPr>
          <w:b/>
        </w:rPr>
        <w:t xml:space="preserve"> </w:t>
      </w:r>
      <w:r w:rsidRPr="005D3D02">
        <w:rPr>
          <w:b/>
        </w:rPr>
        <w:t xml:space="preserve">v višini 400 tisoč. Skladno s tem amandmajem se tudi preštevilčijo ostali deli proračuna. </w:t>
      </w:r>
    </w:p>
    <w:p w:rsidR="00866B15" w:rsidRDefault="00866B15" w:rsidP="00866B15">
      <w:pPr>
        <w:jc w:val="both"/>
      </w:pPr>
    </w:p>
    <w:p w:rsidR="00866B15" w:rsidRPr="005D3D02" w:rsidRDefault="00866B15" w:rsidP="00866B15">
      <w:pPr>
        <w:jc w:val="both"/>
        <w:rPr>
          <w:b/>
        </w:rPr>
      </w:pPr>
      <w:r w:rsidRPr="005D3D02">
        <w:rPr>
          <w:b/>
        </w:rPr>
        <w:t>Prosim za vaš glas.</w:t>
      </w:r>
    </w:p>
    <w:p w:rsidR="00866B15" w:rsidRPr="005D3D02" w:rsidRDefault="00866B15" w:rsidP="00866B15">
      <w:pPr>
        <w:jc w:val="both"/>
        <w:rPr>
          <w:b/>
        </w:rPr>
      </w:pPr>
      <w:r w:rsidRPr="005D3D02">
        <w:rPr>
          <w:b/>
        </w:rPr>
        <w:t>29 ZA.</w:t>
      </w:r>
    </w:p>
    <w:p w:rsidR="00866B15" w:rsidRDefault="00866B15" w:rsidP="00866B15">
      <w:pPr>
        <w:jc w:val="both"/>
        <w:rPr>
          <w:b/>
        </w:rPr>
      </w:pPr>
      <w:r w:rsidRPr="005D3D02">
        <w:rPr>
          <w:b/>
        </w:rPr>
        <w:t>0 PROTI.</w:t>
      </w:r>
    </w:p>
    <w:p w:rsidR="00866B15" w:rsidRDefault="00866B15" w:rsidP="00866B15">
      <w:pPr>
        <w:jc w:val="both"/>
        <w:rPr>
          <w:b/>
        </w:rPr>
      </w:pPr>
    </w:p>
    <w:p w:rsidR="00866B15" w:rsidRDefault="00866B15" w:rsidP="00866B15">
      <w:pPr>
        <w:jc w:val="both"/>
      </w:pPr>
      <w:r>
        <w:t xml:space="preserve">In odpiram razpravo o proračunskem uporabniku 4.13. Mestno redarstvo, kjer sem vložil amandma. isti, kot je bil prej Perikles projekt. Ni razprave. </w:t>
      </w:r>
    </w:p>
    <w:p w:rsidR="00866B15" w:rsidRDefault="00866B15" w:rsidP="00866B15">
      <w:pPr>
        <w:jc w:val="both"/>
      </w:pPr>
    </w:p>
    <w:p w:rsidR="00866B15" w:rsidRPr="003114E6" w:rsidRDefault="00866B15" w:rsidP="00866B15">
      <w:pPr>
        <w:jc w:val="both"/>
        <w:rPr>
          <w:b/>
        </w:rPr>
      </w:pPr>
      <w:r>
        <w:rPr>
          <w:b/>
        </w:rPr>
        <w:t xml:space="preserve">Glasovanje poteka O AMANDMAJU ŽUPANA. </w:t>
      </w:r>
      <w:r w:rsidRPr="003114E6">
        <w:rPr>
          <w:b/>
        </w:rPr>
        <w:t xml:space="preserve">Gre za notranjo varnost v NRP Perikles. Projekt in so našteti zneski. Sredstva na proračunski postavki projekta Perikles, udeležba MOL v višini 2 tisoč 852 evrov se v okviru finančnega načrta in sredstva na namenski proračunski postavki Projekta Perikles, sredstva Evropske unije se zagotovijo s povečanjem namenskih prihodkov v višini 25 tisoč 665 v bilanci A. </w:t>
      </w:r>
      <w:r>
        <w:rPr>
          <w:b/>
        </w:rPr>
        <w:t>P</w:t>
      </w:r>
      <w:r w:rsidRPr="003114E6">
        <w:rPr>
          <w:b/>
        </w:rPr>
        <w:t xml:space="preserve">rihodki in odhodki na kontu 7414. Ostali se pa preštevilčijo.   </w:t>
      </w:r>
    </w:p>
    <w:p w:rsidR="00866B15" w:rsidRPr="003114E6" w:rsidRDefault="00866B15" w:rsidP="00866B15">
      <w:pPr>
        <w:jc w:val="both"/>
        <w:rPr>
          <w:b/>
        </w:rPr>
      </w:pPr>
    </w:p>
    <w:p w:rsidR="00866B15" w:rsidRPr="003114E6" w:rsidRDefault="00866B15" w:rsidP="00866B15">
      <w:pPr>
        <w:jc w:val="both"/>
        <w:rPr>
          <w:b/>
        </w:rPr>
      </w:pPr>
      <w:r w:rsidRPr="003114E6">
        <w:rPr>
          <w:b/>
        </w:rPr>
        <w:t>Prosim za vaš glas.</w:t>
      </w:r>
    </w:p>
    <w:p w:rsidR="00866B15" w:rsidRPr="003114E6" w:rsidRDefault="00866B15" w:rsidP="00866B15">
      <w:pPr>
        <w:jc w:val="both"/>
        <w:rPr>
          <w:b/>
        </w:rPr>
      </w:pPr>
      <w:r w:rsidRPr="003114E6">
        <w:rPr>
          <w:b/>
        </w:rPr>
        <w:t>28.</w:t>
      </w:r>
    </w:p>
    <w:p w:rsidR="00866B15" w:rsidRDefault="00866B15" w:rsidP="00866B15">
      <w:pPr>
        <w:jc w:val="both"/>
        <w:rPr>
          <w:b/>
        </w:rPr>
      </w:pPr>
    </w:p>
    <w:p w:rsidR="00866B15" w:rsidRDefault="00866B15" w:rsidP="00866B15">
      <w:pPr>
        <w:jc w:val="both"/>
        <w:rPr>
          <w:b/>
        </w:rPr>
      </w:pPr>
      <w:r>
        <w:rPr>
          <w:b/>
        </w:rPr>
        <w:t>Zdaj je, gospa Bistan spet vprašanje ali je proračun za leto 2019 po sprejetih amandmajih glede prihodkov in odhodkov usklajen?</w:t>
      </w:r>
    </w:p>
    <w:p w:rsidR="00866B15" w:rsidRDefault="00866B15" w:rsidP="00866B15">
      <w:pPr>
        <w:jc w:val="both"/>
        <w:rPr>
          <w:b/>
        </w:rPr>
      </w:pPr>
    </w:p>
    <w:p w:rsidR="00866B15" w:rsidRDefault="00866B15" w:rsidP="00866B15">
      <w:pPr>
        <w:jc w:val="both"/>
        <w:rPr>
          <w:b/>
        </w:rPr>
      </w:pPr>
      <w:r>
        <w:rPr>
          <w:b/>
        </w:rPr>
        <w:t>GOSPA SAŠA BISTAN</w:t>
      </w:r>
    </w:p>
    <w:p w:rsidR="00866B15" w:rsidRDefault="00866B15" w:rsidP="00866B15">
      <w:pPr>
        <w:jc w:val="both"/>
        <w:rPr>
          <w:b/>
        </w:rPr>
      </w:pPr>
      <w:r>
        <w:rPr>
          <w:b/>
        </w:rPr>
        <w:t>Je usklajen.</w:t>
      </w:r>
    </w:p>
    <w:p w:rsidR="00866B15" w:rsidRDefault="00866B15" w:rsidP="00866B15">
      <w:pPr>
        <w:jc w:val="both"/>
        <w:rPr>
          <w:b/>
        </w:rPr>
      </w:pPr>
    </w:p>
    <w:p w:rsidR="00866B15" w:rsidRDefault="00866B15" w:rsidP="00866B15">
      <w:pPr>
        <w:jc w:val="both"/>
        <w:rPr>
          <w:b/>
        </w:rPr>
      </w:pPr>
      <w:r>
        <w:rPr>
          <w:b/>
        </w:rPr>
        <w:t>GOSPOD ZORAN JANKOVIĆ</w:t>
      </w:r>
    </w:p>
    <w:p w:rsidR="00866B15" w:rsidRDefault="00866B15" w:rsidP="00866B15">
      <w:pPr>
        <w:jc w:val="both"/>
        <w:rPr>
          <w:b/>
        </w:rPr>
      </w:pPr>
      <w:r>
        <w:rPr>
          <w:b/>
        </w:rPr>
        <w:t>Ugotavljam, da je proračun po sprejetih amandmajih usklajen glede prihodkov in odhodkov.</w:t>
      </w:r>
    </w:p>
    <w:p w:rsidR="00866B15" w:rsidRDefault="00866B15" w:rsidP="00866B15">
      <w:pPr>
        <w:jc w:val="both"/>
        <w:rPr>
          <w:b/>
        </w:rPr>
      </w:pPr>
    </w:p>
    <w:p w:rsidR="00866B15" w:rsidRPr="00396531" w:rsidRDefault="00866B15" w:rsidP="00866B15">
      <w:pPr>
        <w:jc w:val="both"/>
        <w:rPr>
          <w:b/>
        </w:rPr>
      </w:pPr>
      <w:r>
        <w:rPr>
          <w:b/>
        </w:rPr>
        <w:t xml:space="preserve">Prehajamo na glasovanje. Mestni svet Mestne občine Ljubljana sprejme predlog odloka o proračunu Mestne občine Ljubljana za leto 2019, skupaj s prejetimi amandmaji. </w:t>
      </w:r>
      <w:r>
        <w:t>Obrazložitev glasu, gospod Javornik, izvolite.</w:t>
      </w:r>
    </w:p>
    <w:p w:rsidR="00866B15" w:rsidRDefault="00866B15" w:rsidP="00866B15">
      <w:pPr>
        <w:jc w:val="both"/>
      </w:pPr>
    </w:p>
    <w:p w:rsidR="00866B15" w:rsidRPr="003114E6" w:rsidRDefault="00866B15" w:rsidP="00866B15">
      <w:pPr>
        <w:jc w:val="both"/>
        <w:rPr>
          <w:b/>
        </w:rPr>
      </w:pPr>
      <w:r w:rsidRPr="003114E6">
        <w:rPr>
          <w:b/>
        </w:rPr>
        <w:t>GOSPOD MATEJ JAVORNIK</w:t>
      </w:r>
    </w:p>
    <w:p w:rsidR="00866B15" w:rsidRDefault="00866B15" w:rsidP="00866B15">
      <w:pPr>
        <w:jc w:val="both"/>
      </w:pPr>
      <w:r>
        <w:t xml:space="preserve">Najlepša hvala, gospod župan, ker ste pač izzval, ste rekel, da lahko tudi drugi malo za politične namene uporabimo zadevo. Jaz bom z veseljem potrdil proračun in glasoval za v višini 421 milijonov. Če se ne motim, je to največji proračun v zadnjih 10 letih. Drugo, kar me pa še bolj navdušuje, je pa to, ne, da je tudi dohodnina največja oziroma najvišja v vašem mandatu, 138 milijonov in pa 12 iz naslova glavnega mesta. Vse skupaj 150 milijonov, tako, da tukaj to kaže na kooperativnost SMC, Stranke modernega centra in pa vlade. Upam pa, da se bo našlo tudi kakšnih pol odstotka za rešitev kanalizacije v Sostrem. Hvala.  </w:t>
      </w:r>
    </w:p>
    <w:p w:rsidR="00866B15" w:rsidRDefault="00866B15" w:rsidP="00866B15">
      <w:pPr>
        <w:jc w:val="both"/>
      </w:pPr>
    </w:p>
    <w:p w:rsidR="00866B15" w:rsidRDefault="00866B15" w:rsidP="00866B15">
      <w:pPr>
        <w:jc w:val="both"/>
        <w:rPr>
          <w:b/>
        </w:rPr>
      </w:pPr>
      <w:r>
        <w:rPr>
          <w:b/>
        </w:rPr>
        <w:t>GOSPOD ZORAN JANKOVIĆ</w:t>
      </w:r>
    </w:p>
    <w:p w:rsidR="00866B15" w:rsidRPr="00044AA2" w:rsidRDefault="00866B15" w:rsidP="00866B15">
      <w:pPr>
        <w:jc w:val="both"/>
        <w:rPr>
          <w:b/>
        </w:rPr>
      </w:pPr>
      <w:r w:rsidRPr="00044AA2">
        <w:rPr>
          <w:b/>
        </w:rPr>
        <w:t xml:space="preserve">Glasovanje poteka O SKLEPU: Mestni svet Mestne občine Ljubljana sprejme Predlog odloka o proračunu Mestne občine Ljubljana za leto 2019, skupaj s sprejetimi amandmaji. </w:t>
      </w:r>
    </w:p>
    <w:p w:rsidR="00866B15" w:rsidRPr="00044AA2" w:rsidRDefault="00866B15" w:rsidP="00866B15">
      <w:pPr>
        <w:jc w:val="both"/>
        <w:rPr>
          <w:b/>
        </w:rPr>
      </w:pPr>
    </w:p>
    <w:p w:rsidR="00866B15" w:rsidRPr="00044AA2" w:rsidRDefault="00866B15" w:rsidP="00866B15">
      <w:pPr>
        <w:jc w:val="both"/>
        <w:rPr>
          <w:b/>
        </w:rPr>
      </w:pPr>
      <w:r w:rsidRPr="00044AA2">
        <w:rPr>
          <w:b/>
        </w:rPr>
        <w:t>Prosim za vaš glas.</w:t>
      </w:r>
    </w:p>
    <w:p w:rsidR="00866B15" w:rsidRPr="00044AA2" w:rsidRDefault="00866B15" w:rsidP="00866B15">
      <w:pPr>
        <w:jc w:val="both"/>
        <w:rPr>
          <w:b/>
        </w:rPr>
      </w:pPr>
      <w:r w:rsidRPr="00044AA2">
        <w:rPr>
          <w:b/>
        </w:rPr>
        <w:t>27 ZA.</w:t>
      </w:r>
    </w:p>
    <w:p w:rsidR="00866B15" w:rsidRPr="00044AA2" w:rsidRDefault="00866B15" w:rsidP="00866B15">
      <w:pPr>
        <w:jc w:val="both"/>
        <w:rPr>
          <w:b/>
        </w:rPr>
      </w:pPr>
      <w:r w:rsidRPr="00044AA2">
        <w:rPr>
          <w:b/>
        </w:rPr>
        <w:t>5 PROTI.</w:t>
      </w:r>
    </w:p>
    <w:p w:rsidR="00866B15" w:rsidRPr="00044AA2" w:rsidRDefault="00866B15" w:rsidP="00866B15">
      <w:pPr>
        <w:jc w:val="both"/>
        <w:rPr>
          <w:b/>
        </w:rPr>
      </w:pPr>
      <w:r w:rsidRPr="00044AA2">
        <w:rPr>
          <w:b/>
        </w:rPr>
        <w:t xml:space="preserve">Sprejeto.  </w:t>
      </w:r>
    </w:p>
    <w:p w:rsidR="00866B15" w:rsidRDefault="00866B15" w:rsidP="00866B15">
      <w:pPr>
        <w:jc w:val="both"/>
      </w:pPr>
      <w:r>
        <w:t>Prehajamo na točko B) te točke. Saša, čestitke, hvala lepa. A nisi prinesla danes rezultat?</w:t>
      </w:r>
    </w:p>
    <w:p w:rsidR="00866B15" w:rsidRDefault="00866B15" w:rsidP="00866B15">
      <w:pPr>
        <w:jc w:val="both"/>
      </w:pPr>
    </w:p>
    <w:p w:rsidR="00866B15" w:rsidRDefault="00866B15" w:rsidP="00866B15">
      <w:pPr>
        <w:jc w:val="both"/>
        <w:rPr>
          <w:b/>
        </w:rPr>
      </w:pPr>
      <w:r>
        <w:rPr>
          <w:b/>
        </w:rPr>
        <w:t>GOSPA SAŠA BISTAN</w:t>
      </w:r>
    </w:p>
    <w:p w:rsidR="00866B15" w:rsidRDefault="00866B15" w:rsidP="00866B15">
      <w:pPr>
        <w:jc w:val="both"/>
      </w:pPr>
      <w:r>
        <w:t>Ne.</w:t>
      </w:r>
    </w:p>
    <w:p w:rsidR="00866B15" w:rsidRDefault="00866B15" w:rsidP="00866B15">
      <w:pPr>
        <w:jc w:val="both"/>
      </w:pPr>
    </w:p>
    <w:p w:rsidR="00866B15" w:rsidRDefault="00866B15" w:rsidP="00866B15">
      <w:pPr>
        <w:jc w:val="both"/>
        <w:rPr>
          <w:b/>
        </w:rPr>
      </w:pPr>
      <w:r>
        <w:rPr>
          <w:b/>
        </w:rPr>
        <w:t>GOSPOD ZORAN JANKOVIĆ</w:t>
      </w:r>
    </w:p>
    <w:p w:rsidR="00866B15" w:rsidRPr="00044AA2" w:rsidRDefault="00866B15" w:rsidP="00866B15">
      <w:pPr>
        <w:jc w:val="both"/>
      </w:pPr>
      <w:r>
        <w:t>Mejduš, ne, ne.</w:t>
      </w:r>
    </w:p>
    <w:p w:rsidR="00866B15" w:rsidRPr="005D3D02" w:rsidRDefault="00866B15" w:rsidP="00866B15">
      <w:pPr>
        <w:jc w:val="both"/>
      </w:pPr>
      <w:r>
        <w:rPr>
          <w:b/>
        </w:rPr>
        <w:t>B) PREDLOG SKLEPA O NAČRTU RAVNANJA Z NEPREMIČNIM PREMOŽENJEM MESTNE OBČINE LJUBLJANA V VREDNOSTI NAD 200.000 EUROV ZA LETO 2019</w:t>
      </w:r>
    </w:p>
    <w:p w:rsidR="00866B15" w:rsidRDefault="00866B15" w:rsidP="00866B15">
      <w:pPr>
        <w:jc w:val="both"/>
      </w:pPr>
      <w:r>
        <w:t>Gradivo ste prejeli, prejeli ste poročilo pristojnega odbora. Prosim gospo Remih za uvodno obrazložitev.</w:t>
      </w:r>
    </w:p>
    <w:p w:rsidR="00866B15" w:rsidRDefault="00866B15" w:rsidP="00866B15">
      <w:pPr>
        <w:jc w:val="both"/>
      </w:pPr>
    </w:p>
    <w:p w:rsidR="00866B15" w:rsidRPr="00044AA2" w:rsidRDefault="00866B15" w:rsidP="00866B15">
      <w:pPr>
        <w:jc w:val="both"/>
        <w:rPr>
          <w:b/>
        </w:rPr>
      </w:pPr>
      <w:r w:rsidRPr="00044AA2">
        <w:rPr>
          <w:b/>
        </w:rPr>
        <w:t>GOSPA SIMONA REMI</w:t>
      </w:r>
      <w:r>
        <w:rPr>
          <w:b/>
        </w:rPr>
        <w:t>H</w:t>
      </w:r>
    </w:p>
    <w:p w:rsidR="00866B15" w:rsidRDefault="00866B15" w:rsidP="00866B15">
      <w:pPr>
        <w:jc w:val="both"/>
      </w:pPr>
      <w:r>
        <w:t>Lep pozdrav še enkrat! S točko 6 B) je na podlagi Zakona o stvarnem premoženja države in samoupravnih lokalnih skupnosti podan predlog načrta ravnanja z nepremičnim premoženjem MOL v vrednosti nad 200 tisoč evrov za leto 2019. In sicer je orientacijska vrednost pridobivanja nepremičnega premoženja predlagana v znesku milijon 870 tisoč in orientacijska vrednost razpolaganja z nepremičnim premoženjem MOL v znesku 41 milijonov 067 tisoč evrov.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Prosim gospo Žekar za stališče odbora.</w:t>
      </w:r>
    </w:p>
    <w:p w:rsidR="00866B15" w:rsidRDefault="00866B15" w:rsidP="00866B15">
      <w:pPr>
        <w:jc w:val="both"/>
      </w:pPr>
    </w:p>
    <w:p w:rsidR="00866B15" w:rsidRPr="00044AA2" w:rsidRDefault="00866B15" w:rsidP="00866B15">
      <w:pPr>
        <w:jc w:val="both"/>
        <w:rPr>
          <w:b/>
        </w:rPr>
      </w:pPr>
      <w:r w:rsidRPr="00044AA2">
        <w:rPr>
          <w:b/>
        </w:rPr>
        <w:t>GOSPA JELKA ŽEKAR</w:t>
      </w:r>
    </w:p>
    <w:p w:rsidR="00866B15" w:rsidRDefault="00866B15" w:rsidP="00866B15">
      <w:pPr>
        <w:jc w:val="both"/>
      </w:pPr>
      <w:r>
        <w:t xml:space="preserve">Odbor podpira sprejem sklepa o načrtu ravnanja z nepremičnim premoženjem nad 200 tisoč evrov za leto 2019.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Gospod Babnik.</w:t>
      </w:r>
    </w:p>
    <w:p w:rsidR="00866B15" w:rsidRDefault="00866B15" w:rsidP="00866B15">
      <w:pPr>
        <w:jc w:val="both"/>
      </w:pPr>
    </w:p>
    <w:p w:rsidR="00866B15" w:rsidRPr="00044AA2" w:rsidRDefault="00866B15" w:rsidP="00866B15">
      <w:pPr>
        <w:jc w:val="both"/>
        <w:rPr>
          <w:b/>
        </w:rPr>
      </w:pPr>
      <w:r w:rsidRPr="00044AA2">
        <w:rPr>
          <w:b/>
        </w:rPr>
        <w:t>GOSPOD KLEMEN BABNIK</w:t>
      </w:r>
    </w:p>
    <w:p w:rsidR="00866B15" w:rsidRDefault="00866B15" w:rsidP="00866B15">
      <w:pPr>
        <w:jc w:val="both"/>
      </w:pPr>
      <w:r>
        <w:t xml:space="preserve">Statutarno pravna komisija ni imela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Razprava, prosim. </w:t>
      </w:r>
    </w:p>
    <w:p w:rsidR="00866B15" w:rsidRDefault="00866B15" w:rsidP="00866B15">
      <w:pPr>
        <w:jc w:val="both"/>
      </w:pPr>
    </w:p>
    <w:p w:rsidR="00866B15" w:rsidRPr="00BE27DB" w:rsidRDefault="00866B15" w:rsidP="00866B15">
      <w:pPr>
        <w:jc w:val="both"/>
        <w:rPr>
          <w:b/>
        </w:rPr>
      </w:pPr>
      <w:r w:rsidRPr="00BE27DB">
        <w:rPr>
          <w:b/>
        </w:rPr>
        <w:t xml:space="preserve">Ugotavljam navzočnost. Rezultat navzočnosti: 36. </w:t>
      </w:r>
    </w:p>
    <w:p w:rsidR="00866B15" w:rsidRDefault="00866B15" w:rsidP="00866B15">
      <w:pPr>
        <w:jc w:val="both"/>
      </w:pPr>
    </w:p>
    <w:p w:rsidR="00866B15" w:rsidRPr="00BE27DB" w:rsidRDefault="00866B15" w:rsidP="00866B15">
      <w:pPr>
        <w:jc w:val="both"/>
        <w:rPr>
          <w:b/>
        </w:rPr>
      </w:pPr>
      <w:r w:rsidRPr="00BE27DB">
        <w:rPr>
          <w:b/>
        </w:rPr>
        <w:t xml:space="preserve">Glasovanje poteka O PREDLOGU SKLEPA: Mestni svet Mestne občine Ljubljana sprejme predlog sklepa o načrtu ravnanja z nepremičnim premoženjem Mestne občine Ljubljana v vrednosti nad 200 tisoč evrov za leto 2019. </w:t>
      </w:r>
    </w:p>
    <w:p w:rsidR="00866B15" w:rsidRDefault="00866B15" w:rsidP="00866B15">
      <w:pPr>
        <w:jc w:val="both"/>
      </w:pPr>
    </w:p>
    <w:p w:rsidR="00866B15" w:rsidRPr="00BE27DB" w:rsidRDefault="00866B15" w:rsidP="00866B15">
      <w:pPr>
        <w:jc w:val="both"/>
        <w:rPr>
          <w:b/>
        </w:rPr>
      </w:pPr>
      <w:r w:rsidRPr="00BE27DB">
        <w:rPr>
          <w:b/>
        </w:rPr>
        <w:t>Prosim za vaš glas.</w:t>
      </w:r>
    </w:p>
    <w:p w:rsidR="00866B15" w:rsidRPr="00BE27DB" w:rsidRDefault="00866B15" w:rsidP="00866B15">
      <w:pPr>
        <w:jc w:val="both"/>
        <w:rPr>
          <w:b/>
        </w:rPr>
      </w:pPr>
      <w:r w:rsidRPr="00BE27DB">
        <w:rPr>
          <w:b/>
        </w:rPr>
        <w:t>26 ZA.</w:t>
      </w:r>
    </w:p>
    <w:p w:rsidR="00866B15" w:rsidRPr="00BE27DB" w:rsidRDefault="00866B15" w:rsidP="00866B15">
      <w:pPr>
        <w:jc w:val="both"/>
        <w:rPr>
          <w:b/>
        </w:rPr>
      </w:pPr>
      <w:r w:rsidRPr="00BE27DB">
        <w:rPr>
          <w:b/>
        </w:rPr>
        <w:t>4 PROTI.</w:t>
      </w:r>
    </w:p>
    <w:p w:rsidR="00866B15" w:rsidRPr="00BE27DB" w:rsidRDefault="00866B15" w:rsidP="00866B15">
      <w:pPr>
        <w:jc w:val="both"/>
        <w:rPr>
          <w:b/>
        </w:rPr>
      </w:pPr>
      <w:r w:rsidRPr="00BE27DB">
        <w:rPr>
          <w:b/>
        </w:rPr>
        <w:t>Sprejeto.</w:t>
      </w:r>
    </w:p>
    <w:p w:rsidR="00866B15" w:rsidRDefault="00866B15" w:rsidP="00866B15">
      <w:pPr>
        <w:jc w:val="both"/>
      </w:pPr>
      <w:r>
        <w:t xml:space="preserve">In gremo na točko C).    </w:t>
      </w:r>
    </w:p>
    <w:p w:rsidR="00866B15" w:rsidRDefault="00866B15" w:rsidP="00866B15">
      <w:pPr>
        <w:jc w:val="both"/>
        <w:rPr>
          <w:b/>
        </w:rPr>
      </w:pPr>
      <w:r>
        <w:rPr>
          <w:b/>
        </w:rPr>
        <w:t xml:space="preserve">C) PREDLOG SKLEPA O DOLOČITVI SKUPNE VREDNOSTI PRAVNIH POSLOV NEPREMIČNEGA PREMOŽENJA, KI JIH LAHKO SKLEPA MESTNA OBČINA LJUBLJANA V LETU 2019 </w:t>
      </w:r>
    </w:p>
    <w:p w:rsidR="00866B15" w:rsidRDefault="00866B15" w:rsidP="00866B15">
      <w:pPr>
        <w:jc w:val="both"/>
      </w:pPr>
      <w:r>
        <w:t>Gradivo ste prejeli s sklicem seje. Prejeli ste poročilo pristojnega odbora. Prosim gospo Remih za uvodno obrazložitev.</w:t>
      </w:r>
    </w:p>
    <w:p w:rsidR="00866B15" w:rsidRDefault="00866B15" w:rsidP="00866B15">
      <w:pPr>
        <w:jc w:val="both"/>
      </w:pPr>
    </w:p>
    <w:p w:rsidR="00866B15" w:rsidRDefault="00866B15" w:rsidP="00866B15">
      <w:pPr>
        <w:jc w:val="both"/>
        <w:rPr>
          <w:b/>
        </w:rPr>
      </w:pPr>
      <w:r>
        <w:rPr>
          <w:b/>
        </w:rPr>
        <w:t>GOSPA SIMONA REMIH</w:t>
      </w:r>
    </w:p>
    <w:p w:rsidR="00866B15" w:rsidRDefault="00866B15" w:rsidP="00866B15">
      <w:pPr>
        <w:jc w:val="both"/>
      </w:pPr>
      <w:r>
        <w:t>Hvala lepa. Kot je bilo že rečeno, MOL lahko v določenih primerih na podlagi Zakona o stvarnem premoženju države in samoupravnih lokalnih skupnosti sklepa pravne posle, ki niso predvideni v veljavnem načrtu ravnanja z nepremičnim premoženjem MOL, skupna vrednost takšnih poslov pa lahko znaša največ 20 procentov skupne vrednosti nepremičnega premoženja. Glede na predlog iz proračuna znaša ta vrednost za leto 2019, 15 milijonov 046 tisoč 194 tisoč evrov.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Prosim gospo Žekar za stališče odbora.   </w:t>
      </w:r>
    </w:p>
    <w:p w:rsidR="00866B15" w:rsidRDefault="00866B15" w:rsidP="00866B15">
      <w:pPr>
        <w:jc w:val="both"/>
      </w:pPr>
    </w:p>
    <w:p w:rsidR="00866B15" w:rsidRDefault="00866B15" w:rsidP="00866B15">
      <w:pPr>
        <w:jc w:val="both"/>
        <w:rPr>
          <w:b/>
        </w:rPr>
      </w:pPr>
      <w:r>
        <w:rPr>
          <w:b/>
        </w:rPr>
        <w:t>GOSPA JELKA ŽEKAR</w:t>
      </w:r>
    </w:p>
    <w:p w:rsidR="00866B15" w:rsidRDefault="00866B15" w:rsidP="00866B15">
      <w:pPr>
        <w:jc w:val="both"/>
      </w:pPr>
      <w:r>
        <w:t>Odbor podpira sprejem predloga sklepa o določitvi skupne vrednosti pravnih poslov nepremičnega premoženja, ki jih lahko MOL sklepa v letu 2019.</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 xml:space="preserve">Tudi tukaj Statutarno pravna komisija ni imela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Razprava? Ni razprave. </w:t>
      </w:r>
    </w:p>
    <w:p w:rsidR="00866B15" w:rsidRDefault="00866B15" w:rsidP="00866B15">
      <w:pPr>
        <w:jc w:val="both"/>
      </w:pPr>
    </w:p>
    <w:p w:rsidR="00866B15" w:rsidRPr="00A1613D" w:rsidRDefault="00866B15" w:rsidP="00866B15">
      <w:pPr>
        <w:jc w:val="both"/>
        <w:rPr>
          <w:b/>
        </w:rPr>
      </w:pPr>
      <w:r w:rsidRPr="00A1613D">
        <w:rPr>
          <w:b/>
        </w:rPr>
        <w:t>Ugotavljam navzočnost. 36.</w:t>
      </w:r>
    </w:p>
    <w:p w:rsidR="00866B15" w:rsidRDefault="00866B15" w:rsidP="00866B15">
      <w:pPr>
        <w:jc w:val="both"/>
      </w:pPr>
    </w:p>
    <w:p w:rsidR="00866B15" w:rsidRPr="00A1613D" w:rsidRDefault="00866B15" w:rsidP="00866B15">
      <w:pPr>
        <w:jc w:val="both"/>
        <w:rPr>
          <w:b/>
        </w:rPr>
      </w:pPr>
      <w:r w:rsidRPr="00A1613D">
        <w:rPr>
          <w:b/>
        </w:rPr>
        <w:t xml:space="preserve">Glasovanje poteka O PREDLOGU SKLEPA: Mestni svet Mestne občine Ljubljana sprejme </w:t>
      </w:r>
      <w:r>
        <w:rPr>
          <w:b/>
        </w:rPr>
        <w:t>P</w:t>
      </w:r>
      <w:r w:rsidRPr="00A1613D">
        <w:rPr>
          <w:b/>
        </w:rPr>
        <w:t xml:space="preserve">redlog sklepa o določitvi skupne vrednosti pravnih poslov nepremičnega premoženja, ki jih lahko sklepa Mesta občina Ljubljana v letu 2019. </w:t>
      </w:r>
    </w:p>
    <w:p w:rsidR="00866B15" w:rsidRDefault="00866B15" w:rsidP="00866B15">
      <w:pPr>
        <w:jc w:val="both"/>
      </w:pPr>
    </w:p>
    <w:p w:rsidR="00866B15" w:rsidRPr="00A1613D" w:rsidRDefault="00866B15" w:rsidP="00866B15">
      <w:pPr>
        <w:jc w:val="both"/>
        <w:rPr>
          <w:b/>
        </w:rPr>
      </w:pPr>
      <w:r w:rsidRPr="00A1613D">
        <w:rPr>
          <w:b/>
        </w:rPr>
        <w:t>Prosim za vaš glas.</w:t>
      </w:r>
    </w:p>
    <w:p w:rsidR="00866B15" w:rsidRPr="00A1613D" w:rsidRDefault="00866B15" w:rsidP="00866B15">
      <w:pPr>
        <w:jc w:val="both"/>
        <w:rPr>
          <w:b/>
        </w:rPr>
      </w:pPr>
      <w:r w:rsidRPr="00A1613D">
        <w:rPr>
          <w:b/>
        </w:rPr>
        <w:t>27 ZA.</w:t>
      </w:r>
    </w:p>
    <w:p w:rsidR="00866B15" w:rsidRPr="00A1613D" w:rsidRDefault="00866B15" w:rsidP="00866B15">
      <w:pPr>
        <w:jc w:val="both"/>
        <w:rPr>
          <w:b/>
        </w:rPr>
      </w:pPr>
      <w:r w:rsidRPr="00A1613D">
        <w:rPr>
          <w:b/>
        </w:rPr>
        <w:t>4 PROTI.</w:t>
      </w:r>
    </w:p>
    <w:p w:rsidR="00866B15" w:rsidRPr="00366FAF" w:rsidRDefault="00866B15" w:rsidP="00866B15">
      <w:pPr>
        <w:jc w:val="both"/>
      </w:pPr>
      <w:r w:rsidRPr="00A1613D">
        <w:rPr>
          <w:b/>
        </w:rPr>
        <w:t xml:space="preserve">Sprejeto. </w:t>
      </w:r>
      <w:r>
        <w:t>Hvala lepa za prijaznost. Za obe leti, v korist Mestne občine Ljubljana. Gremo na točko 7. Pod A) je P</w:t>
      </w:r>
      <w:r w:rsidRPr="00A1613D">
        <w:t xml:space="preserve">redlog rebalansa finančnega načrta </w:t>
      </w:r>
      <w:r>
        <w:t>J</w:t>
      </w:r>
      <w:r w:rsidRPr="00A1613D">
        <w:t xml:space="preserve">avnega stanovanjskega sklada </w:t>
      </w:r>
      <w:r>
        <w:t>M</w:t>
      </w:r>
      <w:r w:rsidRPr="00A1613D">
        <w:t xml:space="preserve">estne občine Ljubljana za leto 2018 </w:t>
      </w:r>
      <w:r>
        <w:t>in pod B</w:t>
      </w:r>
      <w:r w:rsidRPr="00A1613D">
        <w:t xml:space="preserve">) </w:t>
      </w:r>
      <w:r>
        <w:t>P</w:t>
      </w:r>
      <w:r w:rsidRPr="00A1613D">
        <w:t xml:space="preserve">redlog finančnega načrta </w:t>
      </w:r>
      <w:r>
        <w:t>J</w:t>
      </w:r>
      <w:r w:rsidRPr="00A1613D">
        <w:t xml:space="preserve">avnega stanovanjskega sklada </w:t>
      </w:r>
      <w:r>
        <w:t>M</w:t>
      </w:r>
      <w:r w:rsidRPr="00A1613D">
        <w:t>estne občine Ljubljana za leto 2019</w:t>
      </w:r>
      <w:r>
        <w:t>.</w:t>
      </w:r>
    </w:p>
    <w:p w:rsidR="00866B15" w:rsidRPr="000C2613" w:rsidRDefault="00866B15" w:rsidP="00866B15">
      <w:pPr>
        <w:jc w:val="both"/>
        <w:rPr>
          <w:b/>
        </w:rPr>
      </w:pPr>
      <w:r>
        <w:rPr>
          <w:b/>
        </w:rPr>
        <w:t xml:space="preserve">AD 7. </w:t>
      </w:r>
      <w:r w:rsidRPr="000C2613">
        <w:rPr>
          <w:b/>
        </w:rPr>
        <w:t xml:space="preserve">A) </w:t>
      </w:r>
      <w:bookmarkStart w:id="5" w:name="_Hlk517212846"/>
      <w:r w:rsidRPr="000C2613">
        <w:rPr>
          <w:b/>
        </w:rPr>
        <w:t>PREDLOG REBALANSA FINANČNEGA NAČRTA JAVNEGA STANOVANJSKEGA SKLADA MESTNE OBČINE</w:t>
      </w:r>
      <w:r>
        <w:rPr>
          <w:b/>
        </w:rPr>
        <w:t xml:space="preserve"> </w:t>
      </w:r>
      <w:r w:rsidRPr="000C2613">
        <w:rPr>
          <w:b/>
        </w:rPr>
        <w:t>LJUBLJANA ZA LETO 2018</w:t>
      </w:r>
      <w:r>
        <w:rPr>
          <w:b/>
        </w:rPr>
        <w:t xml:space="preserve"> </w:t>
      </w:r>
      <w:r w:rsidRPr="000C2613">
        <w:rPr>
          <w:b/>
        </w:rPr>
        <w:t>B) PREDLOG FINANČNEGA NAČRTA JAVNEGA STANOVANJSKEGA SKLADA MESTNE OBČINE LJUBLJANA</w:t>
      </w:r>
      <w:r>
        <w:rPr>
          <w:b/>
        </w:rPr>
        <w:t xml:space="preserve"> </w:t>
      </w:r>
      <w:r w:rsidRPr="000C2613">
        <w:rPr>
          <w:b/>
        </w:rPr>
        <w:t>ZA LETO 2019</w:t>
      </w:r>
    </w:p>
    <w:bookmarkEnd w:id="5"/>
    <w:p w:rsidR="00866B15" w:rsidRDefault="00866B15" w:rsidP="00866B15">
      <w:pPr>
        <w:jc w:val="both"/>
      </w:pPr>
      <w:r>
        <w:t>Predlagam, da točki obravnavamo skupaj. Gradivo ste prejeli s sklicem seje. Prejeli ste poročilo pristojnega odbora. Prosim gospoda Aleša Tomažina, da poda uvodno obrazložitev.</w:t>
      </w:r>
    </w:p>
    <w:p w:rsidR="00866B15" w:rsidRDefault="00866B15" w:rsidP="00866B15">
      <w:pPr>
        <w:jc w:val="both"/>
      </w:pPr>
    </w:p>
    <w:p w:rsidR="00866B15" w:rsidRDefault="00866B15" w:rsidP="00866B15">
      <w:pPr>
        <w:jc w:val="both"/>
        <w:rPr>
          <w:b/>
        </w:rPr>
      </w:pPr>
      <w:r w:rsidRPr="00A1613D">
        <w:rPr>
          <w:b/>
        </w:rPr>
        <w:t>GOSPOD ALEŠ TOMAŽIN</w:t>
      </w:r>
      <w:r>
        <w:rPr>
          <w:b/>
        </w:rPr>
        <w:t xml:space="preserve"> </w:t>
      </w:r>
    </w:p>
    <w:p w:rsidR="00866B15" w:rsidRDefault="00866B15" w:rsidP="00866B15">
      <w:pPr>
        <w:jc w:val="both"/>
      </w:pPr>
      <w:r>
        <w:t>Spoštovane mestne svetnice, spoštovani mestni svetniki, spoštovani gospod župan, podžupana in dve podžupanji! Oba predloga gradiv sta pravzaprav usklajena z gradivi, se pravi z rebalansom proračuna MOL za leto 2018 in predlogom proračuna MOL za leto 2019. Hkrati so bile potrebne prilagoditve zaradi samega načrtovanja dinamike plačil in razvoja posameznih projektov Javnega stanovanjskega sklada Mestne občine Ljubljana. Po primerjavi s prejetimi spremembami finančnega načrta za leto 2018 se prejemki povečujejo, prejemki tekočega leta povečujejo na 26 milijonov 360. 428, izdatki na 26 milijonov 605 tisoč 825, kar predstavlja zmanjšanje sredstev na računih v višini 245 tisoč 396 in se bo to zmanjšanje sredstev na računih krilo iz presežka prihodkov nad odhodki iz preteklih let. Največje povečanje v okviru planiranih virov sredstev se izkazuje v prihodkih iz lastnih sredstev, ki so posledica zlasti načrtovanih prihodkov iz naslova prodaje nepremičnega premoženja, stavbnih zemljišč, Masarykove in  Rakova Jelša 1 in pa zaradi menjave zemljišč z sosesko Brdo II in cesto Španskih borcev. Kar se tiče transfernih prihodkov iz občinskih proračunov, načrtujemo transferne prihodke iz proračuna MOL v višini 11 milijonov 13 tisoč 810 evrov, od česar predstavlja postavka za povečanje namenskega premoženja v javne sklade v obliki denarnega vložka 5 milijonov evrov. Kar se tiče črpanja evropskih sredstev lahko povemo, da smo v letošnjem letu, načrtujemo črpanje sredstev CTN-ja v višini 281 tisoč 861 in sredstev Republike Slovenije v višini nekaj manj kot 50 tisoč evrov. V okviru načrtovane porabe sredstev po projektih JSS MOL za leto 2018 načrtujemo porabo v skupni višini 16 milijonov 382 tisoč 900 in še nekaj evrov. Materialne stroške delovanja v letu 2018 načrtujemo nekaj več kot 2 milijona evrov, od tega je za plače in prispevke namenjeno milijon 813 tisoč evrov 145. Kar se tiče predloga finančnega načrta JSS MOL, za leto 2019 smo načrtovali porabo v skladu z načrtovanim razvojem projektov, saj še stanovanjski program za leto 2019- 2020 ni sprejet, ampak bo predvidoma sprejet konec leta, letošnjega. Skupni načrtovani izdatki v letu 2019 so uravnoteženi s prejemki, kar pomeni da, saj so se, saj se bodo že v letu 2018 porabili vsi presežki prihodkov nad izdatki iz preteklih let. Kar se tiče zadolžitve, v letu 2019 načrtujemo skupno zadolžitev 5 milijonov 172 tisoč 500, razdolžili pa se bomo za znesek v višini 2 milijona 37 tisoč evrov, kar pomeni, da bo povečanje neto zadolžitev znašala 3 milijone 134 tisoč. Po tem, kar se tiče transfernih prihodkov iz proračuna MOL za leto 2019 načrtujemo pridobitev zneska v višini 12 milijonov 789 tisoč 735 evrov, od česar predstavlja predlagano povečanje namenskega premoženja v JSS MOL s strani MOL-a v obliki denarnega vložka 6 milijonov in pol evrov. V letu 2019 načrtujemo tudi črpanje evropskih sredstev CTN in sredstev Republike Slovenije v višini 540 tisoč evrov. Kar se tiče pa pregled načrtovane porabe sredstev po projektih JSS MOL pa podobno, kot v letu 2018. Glede na dinamiko razvoja projektov in črpanja sredstev načrtujemo porabo v višini 16 milijonov 648 tisoč evrov.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Prosim gospo Lozej, stališče odbora. K obema točkama.  </w:t>
      </w:r>
    </w:p>
    <w:p w:rsidR="00866B15" w:rsidRDefault="00866B15" w:rsidP="00866B15">
      <w:pPr>
        <w:jc w:val="both"/>
      </w:pPr>
    </w:p>
    <w:p w:rsidR="00866B15" w:rsidRPr="001B0590" w:rsidRDefault="00866B15" w:rsidP="00866B15">
      <w:pPr>
        <w:jc w:val="both"/>
        <w:rPr>
          <w:b/>
        </w:rPr>
      </w:pPr>
      <w:r w:rsidRPr="001B0590">
        <w:rPr>
          <w:b/>
        </w:rPr>
        <w:t xml:space="preserve">GOSPA MAG. MOJCA LOZEJ  </w:t>
      </w:r>
    </w:p>
    <w:p w:rsidR="00866B15" w:rsidRDefault="00866B15" w:rsidP="00866B15">
      <w:pPr>
        <w:jc w:val="both"/>
      </w:pPr>
      <w:r>
        <w:t>Hvala lepa. Odbor za finance podpira sprejem obeh predlogov. Tako Predloga rebalansa finančnega načrta za leto 2018, kot Predlog finančnega načrta za leto 2019.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Pr="001B0590" w:rsidRDefault="00866B15" w:rsidP="00866B15">
      <w:pPr>
        <w:jc w:val="both"/>
        <w:rPr>
          <w:b/>
        </w:rPr>
      </w:pPr>
      <w:r w:rsidRPr="001B0590">
        <w:rPr>
          <w:b/>
        </w:rPr>
        <w:t xml:space="preserve">GOSPOD </w:t>
      </w:r>
      <w:r>
        <w:rPr>
          <w:b/>
        </w:rPr>
        <w:t xml:space="preserve">KLEMEN </w:t>
      </w:r>
      <w:r w:rsidRPr="001B0590">
        <w:rPr>
          <w:b/>
        </w:rPr>
        <w:t>BABNIK</w:t>
      </w:r>
    </w:p>
    <w:p w:rsidR="00866B15" w:rsidRDefault="00866B15" w:rsidP="00866B15">
      <w:pPr>
        <w:jc w:val="both"/>
      </w:pPr>
      <w:r>
        <w:t>Statutarno pravna komisija ni imela pripomb na obe dve točke.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Hvala lepa. Razprava na obe točki prosim. Ni razprave. Zaključujem. </w:t>
      </w:r>
    </w:p>
    <w:p w:rsidR="00866B15" w:rsidRDefault="00866B15" w:rsidP="00866B15">
      <w:pPr>
        <w:jc w:val="both"/>
      </w:pPr>
    </w:p>
    <w:p w:rsidR="00866B15" w:rsidRPr="00110076" w:rsidRDefault="00866B15" w:rsidP="00866B15">
      <w:pPr>
        <w:jc w:val="both"/>
        <w:rPr>
          <w:b/>
        </w:rPr>
      </w:pPr>
      <w:r w:rsidRPr="00110076">
        <w:rPr>
          <w:b/>
        </w:rPr>
        <w:t xml:space="preserve">Ugotavljam navzočnost. Rezultat navzočnosti: 38. </w:t>
      </w:r>
    </w:p>
    <w:p w:rsidR="00866B15" w:rsidRDefault="00866B15" w:rsidP="00866B15">
      <w:pPr>
        <w:jc w:val="both"/>
      </w:pPr>
    </w:p>
    <w:p w:rsidR="00866B15" w:rsidRDefault="00866B15" w:rsidP="00866B15">
      <w:pPr>
        <w:jc w:val="both"/>
        <w:rPr>
          <w:b/>
        </w:rPr>
      </w:pPr>
      <w:r w:rsidRPr="00110076">
        <w:rPr>
          <w:b/>
        </w:rPr>
        <w:t xml:space="preserve">Glasovanje poteka O PREDLOGU SKLEPA POD TOČKO A): </w:t>
      </w:r>
      <w:r>
        <w:rPr>
          <w:b/>
        </w:rPr>
        <w:t xml:space="preserve">Mestni svet Mestne občine Ljubljana prejme Predlog rebalansa finančnega načrta Javnega stanovanjskega sklada Mestne občine Ljubljana za leto 2018.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31 ZA.</w:t>
      </w:r>
    </w:p>
    <w:p w:rsidR="00866B15" w:rsidRDefault="00866B15" w:rsidP="00866B15">
      <w:pPr>
        <w:jc w:val="both"/>
        <w:rPr>
          <w:b/>
        </w:rPr>
      </w:pPr>
      <w:r>
        <w:rPr>
          <w:b/>
        </w:rPr>
        <w:t>0 PROTI.</w:t>
      </w:r>
    </w:p>
    <w:p w:rsidR="00866B15" w:rsidRDefault="00866B15" w:rsidP="00866B15">
      <w:pPr>
        <w:jc w:val="both"/>
        <w:rPr>
          <w:b/>
        </w:rPr>
      </w:pPr>
    </w:p>
    <w:p w:rsidR="00866B15" w:rsidRDefault="00866B15" w:rsidP="00866B15">
      <w:pPr>
        <w:jc w:val="both"/>
        <w:rPr>
          <w:b/>
        </w:rPr>
      </w:pPr>
      <w:r>
        <w:rPr>
          <w:b/>
        </w:rPr>
        <w:t>In gremo na GLASOVANJE POD TOČKO B): Mestni svet Mestne občine Ljubljana sprejme Predlog finančnega načrta Javnega stanovanjskega sklada Mestne občine Ljubljana za leto 2019.</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28 ZA.</w:t>
      </w:r>
    </w:p>
    <w:p w:rsidR="00866B15" w:rsidRDefault="00866B15" w:rsidP="00866B15">
      <w:pPr>
        <w:jc w:val="both"/>
        <w:rPr>
          <w:b/>
        </w:rPr>
      </w:pPr>
      <w:r>
        <w:rPr>
          <w:b/>
        </w:rPr>
        <w:t>0 PROTI.</w:t>
      </w:r>
    </w:p>
    <w:p w:rsidR="00866B15" w:rsidRPr="00110076" w:rsidRDefault="00866B15" w:rsidP="00866B15">
      <w:pPr>
        <w:jc w:val="both"/>
      </w:pPr>
      <w:r>
        <w:rPr>
          <w:b/>
        </w:rPr>
        <w:t xml:space="preserve">Hvala lepa Aleš. </w:t>
      </w:r>
      <w:r>
        <w:t>Čestitke. Sprejeto. Čim prej naredite ta stanovanja. Gremo na točko 8.</w:t>
      </w:r>
    </w:p>
    <w:p w:rsidR="00866B15" w:rsidRPr="00A1613D" w:rsidRDefault="00866B15" w:rsidP="00866B15">
      <w:pPr>
        <w:jc w:val="both"/>
      </w:pPr>
      <w:r>
        <w:t xml:space="preserve">   </w:t>
      </w:r>
    </w:p>
    <w:p w:rsidR="00866B15" w:rsidRPr="000C2613" w:rsidRDefault="00866B15" w:rsidP="00866B15">
      <w:pPr>
        <w:jc w:val="both"/>
        <w:rPr>
          <w:b/>
        </w:rPr>
      </w:pPr>
      <w:r>
        <w:rPr>
          <w:b/>
        </w:rPr>
        <w:t xml:space="preserve">AD 8. </w:t>
      </w:r>
      <w:r w:rsidRPr="000C2613">
        <w:rPr>
          <w:b/>
        </w:rPr>
        <w:t xml:space="preserve">PREDLOG SKLEPA O POVEČANJU VREDNOSTI NAMENSKEGA PREMOŽENJA IN KAPITALA JAVNEGA STANOVANJSKEGA SKLADA MESTNE OBČINE LJUBLJANA </w:t>
      </w:r>
    </w:p>
    <w:p w:rsidR="00866B15" w:rsidRDefault="00866B15" w:rsidP="00866B15">
      <w:pPr>
        <w:jc w:val="both"/>
      </w:pPr>
      <w:r>
        <w:t>Gradivo ste prejeli. Prejeli ste poročilo pristojnega odbora. Prosim gospoda Aleša Tomažina, da poda uvodno obrazložitev.</w:t>
      </w:r>
    </w:p>
    <w:p w:rsidR="00866B15" w:rsidRDefault="00866B15" w:rsidP="00866B15">
      <w:pPr>
        <w:jc w:val="both"/>
      </w:pPr>
    </w:p>
    <w:p w:rsidR="00866B15" w:rsidRPr="00110076" w:rsidRDefault="00866B15" w:rsidP="00866B15">
      <w:pPr>
        <w:jc w:val="both"/>
        <w:rPr>
          <w:b/>
        </w:rPr>
      </w:pPr>
      <w:r w:rsidRPr="00110076">
        <w:rPr>
          <w:b/>
        </w:rPr>
        <w:t>GOSPOD ALEŠ TOMAŽIN</w:t>
      </w:r>
    </w:p>
    <w:p w:rsidR="00866B15" w:rsidRDefault="00866B15" w:rsidP="00866B15">
      <w:pPr>
        <w:jc w:val="both"/>
      </w:pPr>
      <w:r>
        <w:t>Pozdravljeni še enkrat. Predlog sklepa o povečanju vrednosti namenskega premoženja in kapitala JSS MOL v predlagani vsebini je pravzaprav sprejem pravne podlage za z Odlokom o proračunu MOL za leto 2019 načrtovan denarni vložek v namensko premoženje in kapital JSS MOL kot prej omenjeno, v višini 5 milijonov. Ker smo januarja 2018 iz te proračunske postavke že dobili izplačan vložek v višini 953 tisoč 628 in še nekaj evrov, ostaja na tej proračunski postavki za izplačilo po predlaganemu sklepu še sredstva v višini 4 milijone 46 tisoč 371 evrov. Vplačilo dodatnega namenskega premoženja bosta MOL in JSS MOL uredili s pogodbo, kjer bo pač določena tudi dinamika črpanja tega kapitalskega transferja.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Prosim gospo Lozej, stališče odbora. Točka 8.</w:t>
      </w:r>
    </w:p>
    <w:p w:rsidR="00866B15" w:rsidRDefault="00866B15" w:rsidP="00866B15">
      <w:pPr>
        <w:jc w:val="both"/>
      </w:pPr>
    </w:p>
    <w:p w:rsidR="00866B15" w:rsidRDefault="00866B15" w:rsidP="00866B15">
      <w:pPr>
        <w:jc w:val="both"/>
        <w:rPr>
          <w:b/>
        </w:rPr>
      </w:pPr>
      <w:r>
        <w:rPr>
          <w:b/>
        </w:rPr>
        <w:t xml:space="preserve">GOSPA MAG. MOJCA LOZEJ  </w:t>
      </w:r>
    </w:p>
    <w:p w:rsidR="00866B15" w:rsidRDefault="00866B15" w:rsidP="00866B15">
      <w:pPr>
        <w:jc w:val="both"/>
      </w:pPr>
      <w:r>
        <w:t>Ja, hvala. Odbor za finance podpira sprejem predloga.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Statutarno pravna komisija je bila brez pripomb pravne narave.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Razprava, prosim. Gospod Javornik, izvolite.</w:t>
      </w:r>
    </w:p>
    <w:p w:rsidR="00866B15" w:rsidRDefault="00866B15" w:rsidP="00866B15">
      <w:pPr>
        <w:jc w:val="both"/>
      </w:pPr>
    </w:p>
    <w:p w:rsidR="00866B15" w:rsidRPr="00BA51A9" w:rsidRDefault="00866B15" w:rsidP="00866B15">
      <w:pPr>
        <w:jc w:val="both"/>
        <w:rPr>
          <w:b/>
        </w:rPr>
      </w:pPr>
      <w:r w:rsidRPr="00BA51A9">
        <w:rPr>
          <w:b/>
        </w:rPr>
        <w:t>GOSPOD MATEJ JAVORNIK</w:t>
      </w:r>
    </w:p>
    <w:p w:rsidR="00866B15" w:rsidRDefault="00866B15" w:rsidP="00866B15">
      <w:pPr>
        <w:jc w:val="both"/>
      </w:pPr>
      <w:r>
        <w:t>Najlepša hvala. Jaz se opravičujem, no, mogoče sem preslišal. Mene samo zanima ta nova odredba, ne, da se lahko, da se lahko zadolži sklad do 20 odstotkov kapitala. A smo kaj o tem govorili, oziroma kdaj to stopi v veljavo 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Je že v veljavi.</w:t>
      </w:r>
    </w:p>
    <w:p w:rsidR="00866B15" w:rsidRDefault="00866B15" w:rsidP="00866B15">
      <w:pPr>
        <w:jc w:val="both"/>
      </w:pPr>
    </w:p>
    <w:p w:rsidR="00866B15" w:rsidRDefault="00866B15" w:rsidP="00866B15">
      <w:pPr>
        <w:jc w:val="both"/>
        <w:rPr>
          <w:b/>
        </w:rPr>
      </w:pPr>
      <w:r>
        <w:rPr>
          <w:b/>
        </w:rPr>
        <w:t>GOSPOD MATEJ JAVORNIK</w:t>
      </w:r>
    </w:p>
    <w:p w:rsidR="00866B15" w:rsidRDefault="00866B15" w:rsidP="00866B15">
      <w:pPr>
        <w:jc w:val="both"/>
      </w:pPr>
      <w:r>
        <w:t>Aha. Se pravi je že to zadolženost, k smo prej imeli, že vključuje postopoma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Ne. Zadolženost je ve čas ista, se zmanjšuje za enkrat, ne, in ta je stopil v veljavo, tako da nam omogoča do 20 procentov. </w:t>
      </w:r>
    </w:p>
    <w:p w:rsidR="00866B15" w:rsidRDefault="00866B15" w:rsidP="00866B15">
      <w:pPr>
        <w:jc w:val="both"/>
      </w:pPr>
    </w:p>
    <w:p w:rsidR="00866B15" w:rsidRDefault="00866B15" w:rsidP="00866B15">
      <w:pPr>
        <w:jc w:val="both"/>
        <w:rPr>
          <w:b/>
        </w:rPr>
      </w:pPr>
      <w:r>
        <w:rPr>
          <w:b/>
        </w:rPr>
        <w:t>GOSPOD MATEJ JAVORNIK</w:t>
      </w:r>
    </w:p>
    <w:p w:rsidR="00866B15" w:rsidRDefault="00866B15" w:rsidP="00866B15">
      <w:pPr>
        <w:jc w:val="both"/>
      </w:pPr>
      <w:r>
        <w:t xml:space="preserve">Aha. Ne boste šli še do maksimuma, če sem dobro razumel?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Maksimum bo 50 procentov, ko bo</w:t>
      </w:r>
    </w:p>
    <w:p w:rsidR="00866B15" w:rsidRDefault="00866B15" w:rsidP="00866B15">
      <w:pPr>
        <w:jc w:val="both"/>
      </w:pPr>
    </w:p>
    <w:p w:rsidR="00866B15" w:rsidRDefault="00866B15" w:rsidP="00866B15">
      <w:pPr>
        <w:jc w:val="both"/>
        <w:rPr>
          <w:b/>
        </w:rPr>
      </w:pPr>
      <w:r>
        <w:rPr>
          <w:b/>
        </w:rPr>
        <w:t>GOSPOD MATEJ JAVORNIK</w:t>
      </w:r>
    </w:p>
    <w:p w:rsidR="00866B15" w:rsidRDefault="00866B15" w:rsidP="00866B15">
      <w:pPr>
        <w:jc w:val="both"/>
      </w:pPr>
      <w:r>
        <w:t>Ko bo, ja.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Ko bo državni zbor to odobril.</w:t>
      </w:r>
    </w:p>
    <w:p w:rsidR="00866B15" w:rsidRDefault="00866B15" w:rsidP="00866B15">
      <w:pPr>
        <w:jc w:val="both"/>
      </w:pPr>
    </w:p>
    <w:p w:rsidR="00866B15" w:rsidRDefault="00866B15" w:rsidP="00866B15">
      <w:pPr>
        <w:jc w:val="both"/>
        <w:rPr>
          <w:b/>
        </w:rPr>
      </w:pPr>
      <w:r>
        <w:rPr>
          <w:b/>
        </w:rPr>
        <w:t>GOSPOD MATEJ JAVORNIK</w:t>
      </w:r>
    </w:p>
    <w:p w:rsidR="00866B15" w:rsidRDefault="00866B15" w:rsidP="00866B15">
      <w:pPr>
        <w:jc w:val="both"/>
      </w:pPr>
      <w:r>
        <w:t>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Prosim.</w:t>
      </w:r>
    </w:p>
    <w:p w:rsidR="00866B15" w:rsidRDefault="00866B15" w:rsidP="00866B15">
      <w:pPr>
        <w:jc w:val="both"/>
      </w:pPr>
    </w:p>
    <w:p w:rsidR="00866B15" w:rsidRDefault="00866B15" w:rsidP="00866B15">
      <w:pPr>
        <w:jc w:val="both"/>
        <w:rPr>
          <w:b/>
        </w:rPr>
      </w:pPr>
      <w:r w:rsidRPr="000221B7">
        <w:rPr>
          <w:b/>
        </w:rPr>
        <w:t>Ugotavljam navzočnost. Rezultat navzočnosti: 39.</w:t>
      </w:r>
    </w:p>
    <w:p w:rsidR="00866B15" w:rsidRDefault="00866B15" w:rsidP="00866B15">
      <w:pPr>
        <w:jc w:val="both"/>
        <w:rPr>
          <w:b/>
        </w:rPr>
      </w:pPr>
    </w:p>
    <w:p w:rsidR="00866B15" w:rsidRDefault="00866B15" w:rsidP="00866B15">
      <w:pPr>
        <w:jc w:val="both"/>
        <w:rPr>
          <w:b/>
        </w:rPr>
      </w:pPr>
      <w:r>
        <w:rPr>
          <w:b/>
        </w:rPr>
        <w:t xml:space="preserve">Glasovanje POTEKA O PREDLOGU SKLEPA: Mestni svet Mestne občine Ljubljana sprejme predlog sklepa o povečanju vrednosti namenskega premoženja in kapitala Javnega stanovanjskega sklada Mestne občine Ljubljana.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32 ZA.</w:t>
      </w:r>
    </w:p>
    <w:p w:rsidR="00866B15" w:rsidRDefault="00866B15" w:rsidP="00866B15">
      <w:pPr>
        <w:jc w:val="both"/>
        <w:rPr>
          <w:b/>
        </w:rPr>
      </w:pPr>
      <w:r>
        <w:rPr>
          <w:b/>
        </w:rPr>
        <w:t>0 PROTI.</w:t>
      </w:r>
    </w:p>
    <w:p w:rsidR="00866B15" w:rsidRPr="00110076" w:rsidRDefault="00866B15" w:rsidP="00866B15">
      <w:pPr>
        <w:jc w:val="both"/>
      </w:pPr>
      <w:r>
        <w:rPr>
          <w:b/>
        </w:rPr>
        <w:t xml:space="preserve">Sprejeto. </w:t>
      </w:r>
      <w:r>
        <w:t>Prehajamo na točko 9, ki ima tudi 2 podtočki A) pa B). Pod A) P</w:t>
      </w:r>
      <w:r w:rsidRPr="000221B7">
        <w:t xml:space="preserve">redlog sklepa o soglasju k predlogu za vpis lutkovnega muzeja </w:t>
      </w:r>
      <w:r>
        <w:t>L</w:t>
      </w:r>
      <w:r w:rsidRPr="000221B7">
        <w:t>utkovnega gledališča Ljubljana v razvid muzejev</w:t>
      </w:r>
      <w:r>
        <w:t xml:space="preserve"> in pod B</w:t>
      </w:r>
      <w:r w:rsidRPr="000221B7">
        <w:t xml:space="preserve">) </w:t>
      </w:r>
      <w:r>
        <w:t>P</w:t>
      </w:r>
      <w:r w:rsidRPr="000221B7">
        <w:t xml:space="preserve">redlog sklepa o potrditvi programa varovanja, ocene stopnje tveganja in načrta varovanja za varovano območje </w:t>
      </w:r>
      <w:r>
        <w:t>L</w:t>
      </w:r>
      <w:r w:rsidRPr="000221B7">
        <w:t>utkovno gledališče Ljubljana ter škodnega zavarovanja muzejskih zbirk</w:t>
      </w:r>
    </w:p>
    <w:p w:rsidR="00866B15" w:rsidRPr="000C2613" w:rsidRDefault="00866B15" w:rsidP="00866B15">
      <w:pPr>
        <w:jc w:val="both"/>
        <w:rPr>
          <w:b/>
        </w:rPr>
      </w:pPr>
      <w:r>
        <w:rPr>
          <w:b/>
        </w:rPr>
        <w:t xml:space="preserve">AD 9. </w:t>
      </w:r>
      <w:r w:rsidRPr="000C2613">
        <w:rPr>
          <w:b/>
        </w:rPr>
        <w:t xml:space="preserve">A) </w:t>
      </w:r>
      <w:bookmarkStart w:id="6" w:name="_Hlk517287244"/>
      <w:r w:rsidRPr="000C2613">
        <w:rPr>
          <w:b/>
        </w:rPr>
        <w:t>PREDLOG SKLEPA O SOGLASJU K PREDLOGU ZA VPIS LUTKOVNEGA MUZEJA LUTKOVNEGA GLEDALIŠČA LJUBLJANA V RAZVID MUZEJEV</w:t>
      </w:r>
      <w:r>
        <w:rPr>
          <w:b/>
        </w:rPr>
        <w:t xml:space="preserve"> </w:t>
      </w:r>
      <w:r w:rsidRPr="000C2613">
        <w:rPr>
          <w:b/>
        </w:rPr>
        <w:t xml:space="preserve">B) PREDLOG SKLEPA </w:t>
      </w:r>
      <w:bookmarkStart w:id="7" w:name="_Hlk517288550"/>
      <w:r w:rsidRPr="000C2613">
        <w:rPr>
          <w:b/>
        </w:rPr>
        <w:t>O POTRDITVI PROGRAMA VAROVANJA, OCENE STOPNJE TVEGANJA IN NAČRTA</w:t>
      </w:r>
      <w:r>
        <w:rPr>
          <w:b/>
        </w:rPr>
        <w:t xml:space="preserve"> </w:t>
      </w:r>
      <w:r w:rsidRPr="000C2613">
        <w:rPr>
          <w:b/>
        </w:rPr>
        <w:t xml:space="preserve">VAROVANJA ZA VAROVANO OBMOČJE LUTKOVNO GLEDALIŠČE LJUBLJANA TER ŠKODNEGA ZAVAROVANJA MUZEJSKIH ZBIRK </w:t>
      </w:r>
      <w:bookmarkEnd w:id="6"/>
      <w:bookmarkEnd w:id="7"/>
    </w:p>
    <w:p w:rsidR="00866B15" w:rsidRDefault="00866B15" w:rsidP="00866B15">
      <w:pPr>
        <w:jc w:val="both"/>
      </w:pPr>
      <w:r>
        <w:t>Predlagam, da obe točki obravnavamo skupaj. Gradivo ste prejeli. Prejeli ste tudi poročilo pristojnega odbora. Prosim gospo Demšič za uvodno obrazložitev.</w:t>
      </w:r>
    </w:p>
    <w:p w:rsidR="00866B15" w:rsidRDefault="00866B15" w:rsidP="00866B15">
      <w:pPr>
        <w:jc w:val="both"/>
      </w:pPr>
    </w:p>
    <w:p w:rsidR="00866B15" w:rsidRPr="000221B7" w:rsidRDefault="00866B15" w:rsidP="00866B15">
      <w:pPr>
        <w:jc w:val="both"/>
        <w:rPr>
          <w:b/>
        </w:rPr>
      </w:pPr>
      <w:r w:rsidRPr="000221B7">
        <w:rPr>
          <w:b/>
        </w:rPr>
        <w:t>GOSPA MAG. MATEJA DEMŠIČ</w:t>
      </w:r>
    </w:p>
    <w:p w:rsidR="00866B15" w:rsidRDefault="00866B15" w:rsidP="00866B15">
      <w:pPr>
        <w:jc w:val="both"/>
      </w:pPr>
      <w:r>
        <w:t>Spoštovani župan, spoštovane podžupanje in podžupani, spoštovane svetnice in svetniki! Pravni temelj za sprejem obeh sklepov je v 87. členu Zakona o varstvu kulturne dediščine, ki v 4. odstavku določa, da predlog o vpisu v razvid muzejev da muzej ob soglasju ustanovitelja in 5. odstavku, ki določa, da je pri tem potrebno potrditi tudi varnost in načrt, ki ga potrdi ustanovitelj. In še zadnji, 27. člen statuta mestne občine, ki govori o izvrševanju ustanoviteljskih pravic do zavodov, podjetij, skladov in drugih organizacij. Naš lutkovni muzej deluje v okviru Lutkovnega gledališča Ljubljana, kot posebna notranja organizacijska enota in tako je bilo sklenjeno na podlagi sklepa o ustanovitvi Javnega zavoda Lutkovno gledališče. Sam muzej je osrednji slovenski muzej zavezan k dediščini slovenskega lutkovnega ustvarjanja od začetkov, do danes. Pokriva celotno etnično slovensko območje in hkrati celotno zgodovino lutkovnega dogajanja oziroma ustvarjanja na Slovenskem. Izvaja javno službo, vse predvidene dejavnosti, ki jih javna služba zahteva, zagotavlja dostopnost javnosti do javnih zbirk in izpolnjuje druge strokovne prostorske in tehnične zahteve. Lutkovni muzej ima tudi izdelan načrt tehničnega, fizičnega in tehničnega varovanja, ki ga imate pod točko B) ter škodnega zavarovanja muzejskih zbirk, ki ga mora v skladu z istim zakonom v 5. odstavku, kot že rečeno prej, prav tako potrditi mestni svet. Z izdajo soglasja k predlogu za vpis lutkovnega muzeja v razvid muzejev in s potrditvijo programa varovanja ocene stopnje tveganja in načrta varovanja za varovano lutkovno gledališče Ljubljana ter škodnega zavarovanja muzejskih zbirk, bo lahko Lutkovno gledališče Ljubljana podalo predlog na pristojno ministrstvo za vpis lutkovnega muzeja v razvid muzejev na pristojnem ministrstvu. Finančnih posledic sam akt za Mestno občino Ljubljana nima.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Prosim gospoda Matića, da poda stališče odbora.</w:t>
      </w:r>
    </w:p>
    <w:p w:rsidR="00866B15" w:rsidRDefault="00866B15" w:rsidP="00866B15">
      <w:pPr>
        <w:jc w:val="both"/>
      </w:pPr>
    </w:p>
    <w:p w:rsidR="00866B15" w:rsidRPr="00ED17DB" w:rsidRDefault="00866B15" w:rsidP="00866B15">
      <w:pPr>
        <w:jc w:val="both"/>
        <w:rPr>
          <w:b/>
        </w:rPr>
      </w:pPr>
      <w:r w:rsidRPr="00ED17DB">
        <w:rPr>
          <w:b/>
        </w:rPr>
        <w:t>GOSPOD DR. DRAGAN MATIĆ</w:t>
      </w:r>
    </w:p>
    <w:p w:rsidR="00866B15" w:rsidRDefault="00866B15" w:rsidP="00866B15">
      <w:pPr>
        <w:jc w:val="both"/>
      </w:pPr>
      <w:r>
        <w:t xml:space="preserve">Odbor za kulturo in raziskovalno dejavnost je obravnaval in sprejel 2 sklepa v zvezi z lutkovnim muzejem Lutkovnega gledališča Ljubljana oziroma z Lutkovnim gledališčem Ljubljana, in sicer s 4 glasovi proti 0. In sicer, da podpira sklep o soglasju k predlogu vpisa Lutkovnega muzeja Lutkovnega gledališča Ljubljana v razvid muzejev in sklep o potrditvi programa varovanja, ocene stopnje tveganja in načrta varovanja za varovano območje Lutkovnega gledališča Ljubljana ter škodnega zavarovanja muzejskih zbirk.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Pr="00243905" w:rsidRDefault="00866B15" w:rsidP="00866B15">
      <w:pPr>
        <w:jc w:val="both"/>
        <w:rPr>
          <w:b/>
        </w:rPr>
      </w:pPr>
      <w:r w:rsidRPr="00243905">
        <w:rPr>
          <w:b/>
        </w:rPr>
        <w:t>GOSPOD KLEMEN BABNIK</w:t>
      </w:r>
    </w:p>
    <w:p w:rsidR="00866B15" w:rsidRDefault="00866B15" w:rsidP="00866B15">
      <w:pPr>
        <w:jc w:val="both"/>
      </w:pPr>
      <w:r>
        <w:t xml:space="preserve">Glede obeh točk je bila Statutarno pravna komisija brez pripomb pravne narave. Hvala.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Razprava? Ni razprave. </w:t>
      </w:r>
    </w:p>
    <w:p w:rsidR="00866B15" w:rsidRDefault="00866B15" w:rsidP="00866B15">
      <w:pPr>
        <w:jc w:val="both"/>
      </w:pPr>
    </w:p>
    <w:p w:rsidR="00866B15" w:rsidRPr="00243905" w:rsidRDefault="00866B15" w:rsidP="00866B15">
      <w:pPr>
        <w:jc w:val="both"/>
        <w:rPr>
          <w:b/>
        </w:rPr>
      </w:pPr>
      <w:r w:rsidRPr="00243905">
        <w:rPr>
          <w:b/>
        </w:rPr>
        <w:t>Ugotavljam navzočnost. Rezultat navzočnosti: 39.</w:t>
      </w:r>
    </w:p>
    <w:p w:rsidR="00866B15" w:rsidRDefault="00866B15" w:rsidP="00866B15">
      <w:pPr>
        <w:jc w:val="both"/>
      </w:pPr>
    </w:p>
    <w:p w:rsidR="00866B15" w:rsidRPr="00243905" w:rsidRDefault="00866B15" w:rsidP="00866B15">
      <w:pPr>
        <w:jc w:val="both"/>
        <w:rPr>
          <w:b/>
        </w:rPr>
      </w:pPr>
      <w:r>
        <w:rPr>
          <w:b/>
        </w:rPr>
        <w:t xml:space="preserve">Glasujemo NAJPREJ PO SKLEPU TOČKA A): Mestni svet Mestne občine Ljubljana sprejme Predlog sklepa o soglasju </w:t>
      </w:r>
      <w:r w:rsidRPr="00243905">
        <w:rPr>
          <w:b/>
        </w:rPr>
        <w:t>k predlogu za vpis Lutkovnega muzeja Lutkovnega gledališča Ljubljana v razvid muzejev.</w:t>
      </w:r>
    </w:p>
    <w:p w:rsidR="00866B15" w:rsidRPr="00243905" w:rsidRDefault="00866B15" w:rsidP="00866B15">
      <w:pPr>
        <w:jc w:val="both"/>
        <w:rPr>
          <w:b/>
        </w:rPr>
      </w:pPr>
    </w:p>
    <w:p w:rsidR="00866B15" w:rsidRPr="00243905" w:rsidRDefault="00866B15" w:rsidP="00866B15">
      <w:pPr>
        <w:jc w:val="both"/>
        <w:rPr>
          <w:b/>
        </w:rPr>
      </w:pPr>
      <w:r w:rsidRPr="00243905">
        <w:rPr>
          <w:b/>
        </w:rPr>
        <w:t>Prosim za vaš glas.</w:t>
      </w:r>
    </w:p>
    <w:p w:rsidR="00866B15" w:rsidRPr="00243905" w:rsidRDefault="00866B15" w:rsidP="00866B15">
      <w:pPr>
        <w:jc w:val="both"/>
        <w:rPr>
          <w:b/>
        </w:rPr>
      </w:pPr>
      <w:r w:rsidRPr="00243905">
        <w:rPr>
          <w:b/>
        </w:rPr>
        <w:t>36 ZA.</w:t>
      </w:r>
    </w:p>
    <w:p w:rsidR="00866B15" w:rsidRPr="00243905" w:rsidRDefault="00866B15" w:rsidP="00866B15">
      <w:pPr>
        <w:jc w:val="both"/>
        <w:rPr>
          <w:b/>
        </w:rPr>
      </w:pPr>
      <w:r w:rsidRPr="00243905">
        <w:rPr>
          <w:b/>
        </w:rPr>
        <w:t>0 PROTI.</w:t>
      </w:r>
    </w:p>
    <w:p w:rsidR="00866B15" w:rsidRDefault="00866B15" w:rsidP="00866B15">
      <w:pPr>
        <w:jc w:val="both"/>
      </w:pPr>
      <w:r>
        <w:t xml:space="preserve">       </w:t>
      </w:r>
    </w:p>
    <w:p w:rsidR="00866B15" w:rsidRDefault="00866B15" w:rsidP="00866B15">
      <w:pPr>
        <w:jc w:val="both"/>
        <w:rPr>
          <w:b/>
        </w:rPr>
      </w:pPr>
      <w:r>
        <w:rPr>
          <w:b/>
        </w:rPr>
        <w:t xml:space="preserve">In glasujemo O PREDLOGU SKLEPA K TOČKI B): Mestni svet Mestne občine Ljubljana sprejme Predlog sklepa o </w:t>
      </w:r>
      <w:r w:rsidRPr="00243905">
        <w:rPr>
          <w:b/>
        </w:rPr>
        <w:t xml:space="preserve">potrditvi programa varovanja, ocene stopnje tveganja in načrta varovanja za varovano območje </w:t>
      </w:r>
      <w:r>
        <w:rPr>
          <w:b/>
        </w:rPr>
        <w:t>L</w:t>
      </w:r>
      <w:r w:rsidRPr="00243905">
        <w:rPr>
          <w:b/>
        </w:rPr>
        <w:t>utkovno gledališče Ljubljana ter škodnega zavarovanja muzejskih zbirk</w:t>
      </w:r>
      <w:r>
        <w:rPr>
          <w:b/>
        </w:rPr>
        <w:t>.</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34 ZA.</w:t>
      </w:r>
    </w:p>
    <w:p w:rsidR="00866B15" w:rsidRDefault="00866B15" w:rsidP="00866B15">
      <w:pPr>
        <w:jc w:val="both"/>
        <w:rPr>
          <w:b/>
        </w:rPr>
      </w:pPr>
      <w:r>
        <w:rPr>
          <w:b/>
        </w:rPr>
        <w:t>0 PROTI.</w:t>
      </w:r>
    </w:p>
    <w:p w:rsidR="00866B15" w:rsidRDefault="00866B15" w:rsidP="00866B15">
      <w:pPr>
        <w:jc w:val="both"/>
      </w:pPr>
      <w:r>
        <w:rPr>
          <w:b/>
        </w:rPr>
        <w:t xml:space="preserve">Sprejeto. </w:t>
      </w:r>
      <w:r>
        <w:t>Hvala lepa. Čestitam.</w:t>
      </w:r>
    </w:p>
    <w:p w:rsidR="00866B15" w:rsidRDefault="00866B15" w:rsidP="00866B15">
      <w:pPr>
        <w:jc w:val="both"/>
      </w:pPr>
    </w:p>
    <w:p w:rsidR="00866B15" w:rsidRDefault="00866B15" w:rsidP="00866B15">
      <w:pPr>
        <w:pStyle w:val="Brezrazmikov1"/>
        <w:jc w:val="both"/>
        <w:rPr>
          <w:rFonts w:ascii="Times New Roman" w:hAnsi="Times New Roman"/>
        </w:rPr>
      </w:pPr>
      <w:r>
        <w:rPr>
          <w:rFonts w:ascii="Times New Roman" w:hAnsi="Times New Roman"/>
        </w:rPr>
        <w:t xml:space="preserve"> ... /// ... iz dvorane – nerazumljivo ...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Kaj naj naredim? Ponovitev? Ja, ja, kar izvolijo. </w:t>
      </w:r>
      <w:r w:rsidRPr="00462A85">
        <w:rPr>
          <w:b/>
        </w:rPr>
        <w:t>Še enkrat glasujemo točko B), prosim.</w:t>
      </w:r>
    </w:p>
    <w:p w:rsidR="00866B15" w:rsidRDefault="00866B15" w:rsidP="00866B15">
      <w:pPr>
        <w:jc w:val="both"/>
      </w:pPr>
    </w:p>
    <w:p w:rsidR="00866B15" w:rsidRPr="00462A85" w:rsidRDefault="00866B15" w:rsidP="00866B15">
      <w:pPr>
        <w:jc w:val="both"/>
        <w:rPr>
          <w:b/>
        </w:rPr>
      </w:pPr>
      <w:r w:rsidRPr="00462A85">
        <w:rPr>
          <w:b/>
        </w:rPr>
        <w:t>35 ZA.</w:t>
      </w:r>
    </w:p>
    <w:p w:rsidR="00866B15" w:rsidRPr="00462A85" w:rsidRDefault="00866B15" w:rsidP="00866B15">
      <w:pPr>
        <w:jc w:val="both"/>
        <w:rPr>
          <w:b/>
        </w:rPr>
      </w:pPr>
      <w:r w:rsidRPr="00462A85">
        <w:rPr>
          <w:b/>
        </w:rPr>
        <w:t>0 PROTI.</w:t>
      </w:r>
    </w:p>
    <w:p w:rsidR="00866B15" w:rsidRDefault="00866B15" w:rsidP="00866B15">
      <w:pPr>
        <w:jc w:val="both"/>
      </w:pPr>
      <w:r w:rsidRPr="00462A85">
        <w:rPr>
          <w:b/>
        </w:rPr>
        <w:t>Hvala, sprejeto.</w:t>
      </w:r>
      <w:r>
        <w:rPr>
          <w:b/>
        </w:rPr>
        <w:t xml:space="preserve"> </w:t>
      </w:r>
      <w:r>
        <w:t>Gremo na točko 10.</w:t>
      </w:r>
    </w:p>
    <w:p w:rsidR="00866B15" w:rsidRPr="00462A85" w:rsidRDefault="00866B15" w:rsidP="00866B15">
      <w:pPr>
        <w:jc w:val="both"/>
      </w:pPr>
    </w:p>
    <w:p w:rsidR="00866B15" w:rsidRPr="000C2613" w:rsidRDefault="00866B15" w:rsidP="00866B15">
      <w:pPr>
        <w:jc w:val="both"/>
        <w:rPr>
          <w:b/>
        </w:rPr>
      </w:pPr>
      <w:r>
        <w:rPr>
          <w:b/>
        </w:rPr>
        <w:t xml:space="preserve">AD 10. </w:t>
      </w:r>
      <w:r w:rsidRPr="000C2613">
        <w:rPr>
          <w:b/>
        </w:rPr>
        <w:t xml:space="preserve">PREDLOG SKLEPA O SPREMEMBAH IN DOPOLNITVAH SKLEPA O USTANOVITVI JAVNEGA ZAVODA MESTNA KNJIŽNICA LJUBLJANA </w:t>
      </w:r>
    </w:p>
    <w:p w:rsidR="00866B15" w:rsidRDefault="00866B15" w:rsidP="00866B15">
      <w:pPr>
        <w:jc w:val="both"/>
      </w:pPr>
      <w:r>
        <w:t>Gradivo ste prejeli. Prejeli ste poročilo pristojnega odbora. Prosim gospo Demšič, da poda uvodno obrazložitev.</w:t>
      </w:r>
    </w:p>
    <w:p w:rsidR="00866B15" w:rsidRDefault="00866B15" w:rsidP="00866B15">
      <w:pPr>
        <w:jc w:val="both"/>
      </w:pPr>
    </w:p>
    <w:p w:rsidR="00866B15" w:rsidRDefault="00866B15" w:rsidP="00866B15">
      <w:pPr>
        <w:jc w:val="both"/>
        <w:rPr>
          <w:b/>
        </w:rPr>
      </w:pPr>
      <w:r>
        <w:rPr>
          <w:b/>
        </w:rPr>
        <w:t>GOSPA MAG. MATEJA DEMŠIČ</w:t>
      </w:r>
    </w:p>
    <w:p w:rsidR="00866B15" w:rsidRDefault="00866B15" w:rsidP="00866B15">
      <w:pPr>
        <w:jc w:val="both"/>
      </w:pPr>
      <w:r>
        <w:t>Spoštovani! Sklep o ustanovitvi Javnega zavoda Mestna knjižnica Ljubljana v 28. členu določa nepremičnine in opremo, ki jih MOL daje v upravljanje javnemu zavodu. Obstoječi sklep o ustanovitvi javnega zavoda spreminjamo tako, da bo v skladu z novim nastalim stanjem nepremičnega stvarnega premoženja, in sicer dodajamo enoto Zalog, na Zaloški 267, ker je MKL dobila nove prostore. Sklep za MOL nima finančnih posledic, ker gre za ažuriranje stanja.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Prosim za stališče, gospoda Matića za stališče odbora. </w:t>
      </w:r>
    </w:p>
    <w:p w:rsidR="00866B15" w:rsidRDefault="00866B15" w:rsidP="00866B15">
      <w:pPr>
        <w:jc w:val="both"/>
      </w:pPr>
    </w:p>
    <w:p w:rsidR="00866B15" w:rsidRDefault="00866B15" w:rsidP="00866B15">
      <w:pPr>
        <w:jc w:val="both"/>
        <w:rPr>
          <w:b/>
        </w:rPr>
      </w:pPr>
      <w:r>
        <w:rPr>
          <w:b/>
        </w:rPr>
        <w:t>GOSPOD DR. DRAGAN MATIĆ</w:t>
      </w:r>
    </w:p>
    <w:p w:rsidR="00866B15" w:rsidRDefault="00866B15" w:rsidP="00866B15">
      <w:pPr>
        <w:jc w:val="both"/>
      </w:pPr>
      <w:r>
        <w:t xml:space="preserve">Odbor za kulturo in raziskovalno dejavnost je enoglasno podprl sprejel predloga sklepa o spremembah in dopolnitvah sklepa o ustanovitvi javnega zavoda mestna knjižnica Ljubljana.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 xml:space="preserve">Statutarno pravna komisija je bil brez pripomb pravne narave. Hvala.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Razprava, prosim. Ni razprave.</w:t>
      </w:r>
    </w:p>
    <w:p w:rsidR="00866B15" w:rsidRDefault="00866B15" w:rsidP="00866B15">
      <w:pPr>
        <w:jc w:val="both"/>
      </w:pPr>
    </w:p>
    <w:p w:rsidR="00866B15" w:rsidRPr="00462A85" w:rsidRDefault="00866B15" w:rsidP="00866B15">
      <w:pPr>
        <w:jc w:val="both"/>
        <w:rPr>
          <w:b/>
        </w:rPr>
      </w:pPr>
      <w:r w:rsidRPr="00462A85">
        <w:rPr>
          <w:b/>
        </w:rPr>
        <w:t>Ugotavljam navzočnost. Rezultat navzočnosti: 35.</w:t>
      </w:r>
    </w:p>
    <w:p w:rsidR="00866B15" w:rsidRDefault="00866B15" w:rsidP="00866B15">
      <w:pPr>
        <w:jc w:val="both"/>
      </w:pPr>
    </w:p>
    <w:p w:rsidR="00866B15" w:rsidRPr="00462A85" w:rsidRDefault="00866B15" w:rsidP="00866B15">
      <w:pPr>
        <w:jc w:val="both"/>
        <w:rPr>
          <w:b/>
        </w:rPr>
      </w:pPr>
      <w:r w:rsidRPr="00462A85">
        <w:rPr>
          <w:b/>
        </w:rPr>
        <w:t xml:space="preserve">Glasovanje poteka O PREDLOGU SKLEPA: Mestni svet Mestne občine Ljubljana sprejme Predlog sklepa o spremembah in dopolnitvah sklepa o ustanovitvi javnega zavoda Mestna knjižnica Ljubljana. </w:t>
      </w:r>
    </w:p>
    <w:p w:rsidR="00866B15" w:rsidRDefault="00866B15" w:rsidP="00866B15">
      <w:pPr>
        <w:jc w:val="both"/>
      </w:pPr>
    </w:p>
    <w:p w:rsidR="00866B15" w:rsidRPr="00462A85" w:rsidRDefault="00866B15" w:rsidP="00866B15">
      <w:pPr>
        <w:jc w:val="both"/>
        <w:rPr>
          <w:b/>
        </w:rPr>
      </w:pPr>
      <w:r w:rsidRPr="00462A85">
        <w:rPr>
          <w:b/>
        </w:rPr>
        <w:t>Prosim za vaš glas.</w:t>
      </w:r>
    </w:p>
    <w:p w:rsidR="00866B15" w:rsidRPr="00462A85" w:rsidRDefault="00866B15" w:rsidP="00866B15">
      <w:pPr>
        <w:jc w:val="both"/>
        <w:rPr>
          <w:b/>
        </w:rPr>
      </w:pPr>
      <w:r w:rsidRPr="00462A85">
        <w:rPr>
          <w:b/>
        </w:rPr>
        <w:t>35 ZA.</w:t>
      </w:r>
    </w:p>
    <w:p w:rsidR="00866B15" w:rsidRPr="00462A85" w:rsidRDefault="00866B15" w:rsidP="00866B15">
      <w:pPr>
        <w:jc w:val="both"/>
        <w:rPr>
          <w:b/>
        </w:rPr>
      </w:pPr>
      <w:r w:rsidRPr="00462A85">
        <w:rPr>
          <w:b/>
        </w:rPr>
        <w:t>0 PROTI.</w:t>
      </w:r>
    </w:p>
    <w:p w:rsidR="00866B15" w:rsidRDefault="00866B15" w:rsidP="00866B15">
      <w:pPr>
        <w:jc w:val="both"/>
      </w:pPr>
      <w:r w:rsidRPr="00462A85">
        <w:rPr>
          <w:b/>
        </w:rPr>
        <w:t xml:space="preserve">Hvala lepa, sprejeto. </w:t>
      </w:r>
      <w:r>
        <w:t>gremo na točko 11.</w:t>
      </w:r>
    </w:p>
    <w:p w:rsidR="00866B15" w:rsidRPr="00462A85" w:rsidRDefault="00866B15" w:rsidP="00866B15">
      <w:pPr>
        <w:jc w:val="both"/>
      </w:pPr>
      <w:r>
        <w:t xml:space="preserve">   </w:t>
      </w:r>
    </w:p>
    <w:p w:rsidR="00866B15" w:rsidRPr="000C2613" w:rsidRDefault="00866B15" w:rsidP="00866B15">
      <w:pPr>
        <w:jc w:val="both"/>
        <w:rPr>
          <w:b/>
        </w:rPr>
      </w:pPr>
      <w:r>
        <w:rPr>
          <w:b/>
        </w:rPr>
        <w:t xml:space="preserve">AD 11. </w:t>
      </w:r>
      <w:r w:rsidRPr="000C2613">
        <w:rPr>
          <w:b/>
        </w:rPr>
        <w:t xml:space="preserve">PREDLOG SKLEPA O DOLOČITVI DELA PLAČE ZA DELOVNO USPEŠNOST DIREKTORICE JAVNEGA ZAVODA MEDNARODNI GRAFIČNI LIKOVNI CENTER ZA LETO 2017 IZ NASLOVA PRODAJE BLAGA IN STORITEV NA TRGU </w:t>
      </w:r>
    </w:p>
    <w:p w:rsidR="00866B15" w:rsidRDefault="00866B15" w:rsidP="00866B15">
      <w:pPr>
        <w:jc w:val="both"/>
      </w:pPr>
      <w:r>
        <w:t>Gradivo ste prejeli. Prejeli ste poročilo pristojnega odbora. Prosim gospo Demšič za uvodno obrazložitev.</w:t>
      </w:r>
    </w:p>
    <w:p w:rsidR="00866B15" w:rsidRDefault="00866B15" w:rsidP="00866B15">
      <w:pPr>
        <w:jc w:val="both"/>
      </w:pPr>
    </w:p>
    <w:p w:rsidR="00866B15" w:rsidRDefault="00866B15" w:rsidP="00866B15">
      <w:pPr>
        <w:jc w:val="both"/>
        <w:rPr>
          <w:b/>
        </w:rPr>
      </w:pPr>
      <w:r>
        <w:rPr>
          <w:b/>
        </w:rPr>
        <w:t>GOSPA MAG. MATEJA DEMŠIČ</w:t>
      </w:r>
    </w:p>
    <w:p w:rsidR="00866B15" w:rsidRDefault="00866B15" w:rsidP="00866B15">
      <w:pPr>
        <w:jc w:val="both"/>
      </w:pPr>
      <w:r>
        <w:t>Spoštovani! Sveti javnih zavodov, kot smo že sedaj imeli na nekaj sejah povedano, imajo 2 možnosti, kako izplačati nagrado direktorja ali direktorici iz naslova prodaje blaga in storitev na trgu. Akontativno in za preteklo leto. Svet Javnega zavoda MGLC se je odločil, da izplača direktorici nagrado za preteklo leto. Poslovanje zavoda je bilo pozitivno, javni zavod je pa to vsoto tudi vmesil v svoj finančni načrt zavoda. Svet Javnega zavoda MGLC se je odločil za izplačilo nagrade direktorici za preteklo leto, in sicer v višini ene bruto plače. Sam strošek za proračun Mestne občine Ljubljana nima finančnih posledic.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Prosim gospoda Matića za stališče odbora.</w:t>
      </w:r>
    </w:p>
    <w:p w:rsidR="00866B15" w:rsidRDefault="00866B15" w:rsidP="00866B15">
      <w:pPr>
        <w:jc w:val="both"/>
      </w:pPr>
    </w:p>
    <w:p w:rsidR="00866B15" w:rsidRDefault="00866B15" w:rsidP="00866B15">
      <w:pPr>
        <w:jc w:val="both"/>
        <w:rPr>
          <w:b/>
        </w:rPr>
      </w:pPr>
      <w:r>
        <w:rPr>
          <w:b/>
        </w:rPr>
        <w:t>GOSPOD DR. DRAGAN MATIĆ</w:t>
      </w:r>
    </w:p>
    <w:p w:rsidR="00866B15" w:rsidRDefault="00866B15" w:rsidP="00866B15">
      <w:pPr>
        <w:jc w:val="both"/>
      </w:pPr>
      <w:r>
        <w:t xml:space="preserve">Odbor za kulturo in raziskovalno dejavnost je enoglasno podprl sprejem Predloga sklepa o določitvi dela plače za delovno uspešnost direktorici Javnega zavoda Mednarodni grafični likovni center za leto 2017, iz naslova prodaje blaga in storitev na trgu.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 xml:space="preserve">Statutarno pravna komisija ni imela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Razprava? Gospa Kuntarič Hribar, izvolite.</w:t>
      </w:r>
    </w:p>
    <w:p w:rsidR="00866B15" w:rsidRDefault="00866B15" w:rsidP="00866B15">
      <w:pPr>
        <w:jc w:val="both"/>
      </w:pPr>
    </w:p>
    <w:p w:rsidR="00866B15" w:rsidRPr="006E02A4" w:rsidRDefault="00866B15" w:rsidP="00866B15">
      <w:pPr>
        <w:jc w:val="both"/>
        <w:rPr>
          <w:b/>
        </w:rPr>
      </w:pPr>
      <w:r w:rsidRPr="006E02A4">
        <w:rPr>
          <w:b/>
        </w:rPr>
        <w:t>GOSPA IRENA KUNTARIČ HRIBAR</w:t>
      </w:r>
    </w:p>
    <w:p w:rsidR="00866B15" w:rsidRDefault="00866B15" w:rsidP="00866B15">
      <w:pPr>
        <w:jc w:val="both"/>
      </w:pPr>
      <w:r>
        <w:t xml:space="preserve">Tako, kot že na vsaki seji do sedaj, ko smo imeli predloge za delovno uspešnost direktorjev javnih zavodov, še enkrat. Vsa letna poročila so morala biti potrjena do 28. februarja letos. Se pravi, vsi sklepi vseh javnih zavodov in javnega sklada, mislim, stanovanjskega sklada bi morali biti na mizi naslednjo sejo po februarju.    </w:t>
      </w:r>
    </w:p>
    <w:p w:rsidR="00866B15" w:rsidRDefault="00866B15" w:rsidP="00866B15">
      <w:pPr>
        <w:jc w:val="both"/>
      </w:pPr>
    </w:p>
    <w:p w:rsidR="00866B15" w:rsidRDefault="00866B15" w:rsidP="00866B15">
      <w:pPr>
        <w:jc w:val="both"/>
      </w:pPr>
      <w:r>
        <w:t>--------------------------------------------------------KONEC POSNETKA ŠTEVILKA 20180618_153553.</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 xml:space="preserve">Tako, da še enkrat. Mene zanima, kaj delate na tem področju, glede na to, da nisem bila edina, ki se je v tem delu oglasila. Jaz nimam nič proti temu, da se nagradi uspešnosti direktorjev in direktoric. Zakaj? Zaradi tega, ker imajo ta sredstva načrtovana že v letnih programih. Se pravi letnem finančnem načrtu imajo ta sredstva že načrtovana. Tako, da jaz v tem delu nimam nič. Se mi zdi pa neumno, dejansko neumno, da post festum verificiramo nekaj, kar je bilo izplačano že januarja ali pa februarja. Tako, da jaz res ne vem. Me pa res zanima, kaj delate na tem področju, da boste to zadevo poenotili. Ker upam, da ne bo na naslednji seji, se pravi julija spet en direktor oziroma direktorica za delovno uspešnost. Oziroma septembra letos. Jaz upam, da tega ne bo več, no. Hvala. </w:t>
      </w:r>
    </w:p>
    <w:p w:rsidR="00866B15" w:rsidRDefault="00866B15" w:rsidP="00866B15">
      <w:pPr>
        <w:jc w:val="both"/>
      </w:pPr>
    </w:p>
    <w:p w:rsidR="00866B15" w:rsidRDefault="00866B15" w:rsidP="00866B15">
      <w:pPr>
        <w:jc w:val="both"/>
        <w:rPr>
          <w:b/>
        </w:rPr>
      </w:pPr>
      <w:r>
        <w:rPr>
          <w:b/>
        </w:rPr>
        <w:t>GOSPOD ZORAN JANKOVIĆ</w:t>
      </w:r>
    </w:p>
    <w:p w:rsidR="00866B15" w:rsidRPr="00FC4FEE" w:rsidRDefault="00866B15" w:rsidP="00866B15">
      <w:pPr>
        <w:jc w:val="both"/>
      </w:pPr>
      <w:r>
        <w:t>Ja sej …</w:t>
      </w:r>
    </w:p>
    <w:p w:rsidR="00866B15" w:rsidRDefault="00866B15" w:rsidP="00866B15">
      <w:pPr>
        <w:jc w:val="both"/>
      </w:pPr>
    </w:p>
    <w:p w:rsidR="00866B15" w:rsidRDefault="00866B15" w:rsidP="00866B15">
      <w:pPr>
        <w:pStyle w:val="Brezrazmikov1"/>
        <w:jc w:val="both"/>
        <w:rPr>
          <w:rFonts w:ascii="Times New Roman" w:hAnsi="Times New Roman"/>
        </w:rPr>
      </w:pPr>
      <w:r>
        <w:rPr>
          <w:rFonts w:ascii="Times New Roman" w:hAnsi="Times New Roman"/>
        </w:rPr>
        <w:t>... /// ... iz dvorane – nerazumljivo ...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Gospa Horvat, izvolite.</w:t>
      </w:r>
    </w:p>
    <w:p w:rsidR="00866B15" w:rsidRDefault="00866B15" w:rsidP="00866B15">
      <w:pPr>
        <w:jc w:val="both"/>
      </w:pPr>
    </w:p>
    <w:p w:rsidR="00866B15" w:rsidRPr="00FC4FEE" w:rsidRDefault="00866B15" w:rsidP="00866B15">
      <w:pPr>
        <w:jc w:val="both"/>
        <w:rPr>
          <w:b/>
        </w:rPr>
      </w:pPr>
      <w:r w:rsidRPr="00FC4FEE">
        <w:rPr>
          <w:b/>
        </w:rPr>
        <w:t>GOSPA MARIJA HORVAT</w:t>
      </w:r>
    </w:p>
    <w:p w:rsidR="00866B15" w:rsidRDefault="00866B15" w:rsidP="00866B15">
      <w:pPr>
        <w:jc w:val="both"/>
      </w:pPr>
      <w:r>
        <w:t>Hvala za besedo, gospod župan! Lepo pozdravljene svetnice in svetniki! Moram reči, da se strinjam z gospo Ireno in da Svet zavoda Pionirski dom je že sprejel sklep, da bodo skupaj z zaključnim računom ugotavljali tudi delovno uspešnost direktorice in pravzaprav je bil sklep dobrovoljno sprejet in soglasno. Tako, da upam, da bo pot teh stopinjah bojo šli tudi ostali.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Še kdo, prosim? Ni. Zaključujem razpravo. Jaz sem samo to hotel reči, no, da vi, ki ste v svetih zavodov, ne, da dajte to sprejet. Saj svet zavoda je tisti organ, ki odreja pravila, ne. In naj potem pač, se morajo tega držat, če ne pač ne bojo dobili sredstev, ne. Dobro.</w:t>
      </w:r>
    </w:p>
    <w:p w:rsidR="00866B15" w:rsidRDefault="00866B15" w:rsidP="00866B15">
      <w:pPr>
        <w:jc w:val="both"/>
      </w:pPr>
    </w:p>
    <w:p w:rsidR="00866B15" w:rsidRPr="00EF1F78" w:rsidRDefault="00866B15" w:rsidP="00866B15">
      <w:pPr>
        <w:jc w:val="both"/>
        <w:rPr>
          <w:b/>
        </w:rPr>
      </w:pPr>
      <w:r w:rsidRPr="00EF1F78">
        <w:rPr>
          <w:b/>
        </w:rPr>
        <w:t xml:space="preserve">Ugotavljam navzočnost. Rezultat navzočnosti: 39. </w:t>
      </w:r>
    </w:p>
    <w:p w:rsidR="00866B15" w:rsidRDefault="00866B15" w:rsidP="00866B15">
      <w:pPr>
        <w:jc w:val="both"/>
      </w:pPr>
    </w:p>
    <w:p w:rsidR="00866B15" w:rsidRDefault="00866B15" w:rsidP="00866B15">
      <w:pPr>
        <w:jc w:val="both"/>
        <w:rPr>
          <w:b/>
        </w:rPr>
      </w:pPr>
      <w:r>
        <w:rPr>
          <w:b/>
        </w:rPr>
        <w:t xml:space="preserve">Glasovanje poteka O PREDLOGU SKLEPA: Mestni svet Mestne občine Ljubljana sprejme Predlog sklepa o določitvi dela plače za delovno uspešnost direktorici Javnega zavoda Mednarodni grafični likovni center za leto 2017 iz naslova prodaje blaga in storitev na trgu. Prosim za vaš glas. </w:t>
      </w:r>
    </w:p>
    <w:p w:rsidR="00866B15" w:rsidRDefault="00866B15" w:rsidP="00866B15">
      <w:pPr>
        <w:jc w:val="both"/>
        <w:rPr>
          <w:b/>
        </w:rPr>
      </w:pPr>
    </w:p>
    <w:p w:rsidR="00866B15" w:rsidRDefault="00866B15" w:rsidP="00866B15">
      <w:pPr>
        <w:jc w:val="both"/>
        <w:rPr>
          <w:b/>
        </w:rPr>
      </w:pPr>
      <w:r>
        <w:rPr>
          <w:b/>
        </w:rPr>
        <w:t>33 ZA.</w:t>
      </w:r>
    </w:p>
    <w:p w:rsidR="00866B15" w:rsidRDefault="00866B15" w:rsidP="00866B15">
      <w:pPr>
        <w:jc w:val="both"/>
        <w:rPr>
          <w:b/>
        </w:rPr>
      </w:pPr>
      <w:r>
        <w:rPr>
          <w:b/>
        </w:rPr>
        <w:t>0 PROTI.</w:t>
      </w:r>
    </w:p>
    <w:p w:rsidR="00866B15" w:rsidRPr="00EF1F78" w:rsidRDefault="00866B15" w:rsidP="00866B15">
      <w:pPr>
        <w:jc w:val="both"/>
        <w:rPr>
          <w:b/>
        </w:rPr>
      </w:pPr>
      <w:r>
        <w:rPr>
          <w:b/>
        </w:rPr>
        <w:t xml:space="preserve">Sprejeto. </w:t>
      </w:r>
    </w:p>
    <w:p w:rsidR="00866B15" w:rsidRDefault="00866B15" w:rsidP="00866B15">
      <w:pPr>
        <w:jc w:val="both"/>
      </w:pPr>
      <w:r>
        <w:t>Gremo na 12. točko dnevnega reda.</w:t>
      </w:r>
    </w:p>
    <w:p w:rsidR="00866B15" w:rsidRPr="006E02A4" w:rsidRDefault="00866B15" w:rsidP="00866B15">
      <w:pPr>
        <w:jc w:val="both"/>
      </w:pPr>
    </w:p>
    <w:p w:rsidR="00866B15" w:rsidRPr="000C2613" w:rsidRDefault="00866B15" w:rsidP="00866B15">
      <w:pPr>
        <w:jc w:val="both"/>
        <w:rPr>
          <w:b/>
        </w:rPr>
      </w:pPr>
      <w:r>
        <w:rPr>
          <w:b/>
        </w:rPr>
        <w:t xml:space="preserve">AD 12. </w:t>
      </w:r>
      <w:bookmarkStart w:id="8" w:name="_Hlk517334809"/>
      <w:r w:rsidRPr="000C2613">
        <w:rPr>
          <w:b/>
        </w:rPr>
        <w:t xml:space="preserve">PREDLOG SKLEPA O SOGLASJU K DODELITVI DELA PLAČE ZA DELOVNO USPEŠNOST DIREKTORICI REGIONALNE RAZVOJNE AGENCIJE LJUBLJANSKE URBANE REGIJE ZA OBDOBJE JANUAR 2017 - DECEMBER 2017 IZ NASLOVA POVEČANEGA OBSEGA DELA </w:t>
      </w:r>
    </w:p>
    <w:bookmarkEnd w:id="8"/>
    <w:p w:rsidR="00866B15" w:rsidRDefault="00866B15" w:rsidP="00866B15">
      <w:pPr>
        <w:jc w:val="both"/>
      </w:pPr>
      <w:r>
        <w:t xml:space="preserve">Gradivo ste prejeli, po sklicu ste prejeli še poročilo pristojnega odbora. Prosim gospo Zdenko Šimunovič, da poda uvodno obrazložitev. </w:t>
      </w:r>
    </w:p>
    <w:p w:rsidR="00866B15" w:rsidRDefault="00866B15" w:rsidP="00866B15">
      <w:pPr>
        <w:jc w:val="both"/>
      </w:pPr>
    </w:p>
    <w:p w:rsidR="00866B15" w:rsidRPr="00EF1F78" w:rsidRDefault="00534721" w:rsidP="00866B15">
      <w:pPr>
        <w:jc w:val="both"/>
        <w:rPr>
          <w:b/>
        </w:rPr>
      </w:pPr>
      <w:r>
        <w:rPr>
          <w:b/>
        </w:rPr>
        <w:t>GOSPA ZDENKA ŠIMO</w:t>
      </w:r>
      <w:r w:rsidR="00866B15" w:rsidRPr="00EF1F78">
        <w:rPr>
          <w:b/>
        </w:rPr>
        <w:t>NOVIČ</w:t>
      </w:r>
    </w:p>
    <w:p w:rsidR="00866B15" w:rsidRDefault="00866B15" w:rsidP="00866B15">
      <w:pPr>
        <w:jc w:val="both"/>
      </w:pPr>
      <w:r>
        <w:t>Hvala lepa. Spoštovani zbor! Na podlagi veljavne zakonodaje je Svet zavoda Regionalne razvojne agencije- ljubljanske urbane regije februarja 2018 sprejel sklep, da se direktorici te agencije določi del plače za povečan obseg dela v višini 10 procentov mesečno, za obdobje januar – december 2017 in da se ta del plače izplača po pridobitvi soglasja Mestnega sveta Mestne občine Ljubljana. Kajti, Mestni svet MOL-a, daje soglasje k sklepu, ki ga sprejme Svet regionalne razvojne agencije in zato predlagamo, da mestni svet MOL-a sprejme sklep o soglasju k dodelitvi dela plače za povečan obseg dela direktorici Regionalne razvojne agencij - ljubljanske urbane regije, kar nima posledic neposrednih za proračun Mestne občine Ljubljana.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Prosim gospoda Strikovića za stališče odbora.</w:t>
      </w:r>
    </w:p>
    <w:p w:rsidR="00866B15" w:rsidRDefault="00866B15" w:rsidP="00866B15">
      <w:pPr>
        <w:jc w:val="both"/>
      </w:pPr>
    </w:p>
    <w:p w:rsidR="00866B15" w:rsidRPr="002C09DF" w:rsidRDefault="00866B15" w:rsidP="00866B15">
      <w:pPr>
        <w:jc w:val="both"/>
        <w:rPr>
          <w:b/>
        </w:rPr>
      </w:pPr>
      <w:r w:rsidRPr="002C09DF">
        <w:rPr>
          <w:b/>
        </w:rPr>
        <w:t>DENIS STRIKOVIĆ</w:t>
      </w:r>
    </w:p>
    <w:p w:rsidR="00866B15" w:rsidRDefault="00866B15" w:rsidP="00866B15">
      <w:pPr>
        <w:jc w:val="both"/>
      </w:pPr>
      <w:r>
        <w:t xml:space="preserve">Spoštovani! Odbor za lokalno samoupravo podpira sprejem sklepa. Hvala lepa.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Pr="002C09DF" w:rsidRDefault="00866B15" w:rsidP="00866B15">
      <w:pPr>
        <w:jc w:val="both"/>
        <w:rPr>
          <w:b/>
        </w:rPr>
      </w:pPr>
      <w:r w:rsidRPr="002C09DF">
        <w:rPr>
          <w:b/>
        </w:rPr>
        <w:t>GOSPOD KLEMEN BABNIK</w:t>
      </w:r>
    </w:p>
    <w:p w:rsidR="00866B15" w:rsidRDefault="00866B15" w:rsidP="00866B15">
      <w:pPr>
        <w:jc w:val="both"/>
      </w:pPr>
      <w:r>
        <w:t>Statutarno pravna komisija ni imela pripomb pravne narave.</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Razprava? Gospod Žagar. </w:t>
      </w:r>
    </w:p>
    <w:p w:rsidR="00866B15" w:rsidRDefault="00866B15" w:rsidP="00866B15">
      <w:pPr>
        <w:jc w:val="both"/>
      </w:pPr>
    </w:p>
    <w:p w:rsidR="00866B15" w:rsidRDefault="00866B15" w:rsidP="00866B15">
      <w:pPr>
        <w:jc w:val="both"/>
        <w:rPr>
          <w:b/>
        </w:rPr>
      </w:pPr>
      <w:r w:rsidRPr="002C09DF">
        <w:rPr>
          <w:b/>
        </w:rPr>
        <w:t>GOSPOD JANEZ ŽAGAR</w:t>
      </w:r>
    </w:p>
    <w:p w:rsidR="00866B15" w:rsidRDefault="00866B15" w:rsidP="00866B15">
      <w:pPr>
        <w:jc w:val="both"/>
      </w:pPr>
      <w:r>
        <w:t>Nič nimam proti temu sklepu, ampak mene bolj zanima … mi imamo toliko teh agencij, pa poznam to agencijo, ampak nikoli na mestnem svetu nimam v spominu, da bi kakšno poročilo dobili, kaj dela ta agencija na urbani regiji. Kaj so pač njeni dosežki. Tega se … niti ne vem iz katerega dokumenta bi jaz to kdaj videl. Slišimo za njo, vemo približno, kdo je osebje, približno kaj na bi delali tudi vemo, še iz zgodovine, ampak tako, kaj več pa ne vem.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Danes je tako prijazna seja, ne, tako, da bi jaz pustil, da gre tako do konca, ampak vseeno bom repliciral v imenu agencije, ne. Dela za 26 občin ljubljanske urbane regije, teh 26 občin nikoli se nismo preglasovali, nobene skupščine, sem že 10, 11 let predsednik skupščine, se pravi vse. Največji dosežek zadnjih nekaj mesecev je bil Log Dragomer, ko smo soglasno odobrili, da dobi 9 milijonov evropskih sredstev za vodovod oziroma kanalizacijo. Pripada mu pa mogoče samo 2 milijona, ampak za to kanalizacijo zato, da je Ljubljanica čista. Drugače je pa škoda, ane, ker tam v tisti reviji Ljubljana, ne, ki je bila ne ta zadnja, predzadnja ste imeli naštete vse projekte, kjer smo dobili že 250 milijonov evrov evropskih sredstev in tam tudi piše, kateri so, spadajo pod agencijo, zato. No, in če moram povedat, ne. Današnja novica, naša Lidija Madjar jutri potuje v Bruselj, ker je naša agencija izbrana kot primer za najboljšo agencijo v Evropi. Sej Evropa ni velika, ane. Ampak to, na tem področju govorim, ne. Tak, da je, ne. Gospa Sojar, izvolite.</w:t>
      </w:r>
    </w:p>
    <w:p w:rsidR="00866B15" w:rsidRDefault="00866B15" w:rsidP="00866B15">
      <w:pPr>
        <w:jc w:val="both"/>
      </w:pPr>
    </w:p>
    <w:p w:rsidR="00866B15" w:rsidRPr="00480898" w:rsidRDefault="00866B15" w:rsidP="00866B15">
      <w:pPr>
        <w:jc w:val="both"/>
        <w:rPr>
          <w:b/>
        </w:rPr>
      </w:pPr>
      <w:r w:rsidRPr="00480898">
        <w:rPr>
          <w:b/>
        </w:rPr>
        <w:t>GOSPA MOJCA SOJAR</w:t>
      </w:r>
    </w:p>
    <w:p w:rsidR="00866B15" w:rsidRDefault="00866B15" w:rsidP="00866B15">
      <w:pPr>
        <w:jc w:val="both"/>
      </w:pPr>
      <w:r>
        <w:t xml:space="preserve">Mene pa samo zanima, zakaj nimamo številk tukajle. Za kolikšne zneske gre pri tem izplačilu delovne uspešnosti?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Upravičeno. Zdenka.</w:t>
      </w:r>
    </w:p>
    <w:p w:rsidR="00866B15" w:rsidRDefault="00866B15" w:rsidP="00866B15">
      <w:pPr>
        <w:jc w:val="both"/>
      </w:pPr>
    </w:p>
    <w:p w:rsidR="00866B15" w:rsidRDefault="00534721" w:rsidP="00866B15">
      <w:pPr>
        <w:jc w:val="both"/>
        <w:rPr>
          <w:b/>
        </w:rPr>
      </w:pPr>
      <w:r>
        <w:rPr>
          <w:b/>
        </w:rPr>
        <w:t>GOSPA ZDENKA ŠIMO</w:t>
      </w:r>
      <w:r w:rsidR="00866B15">
        <w:rPr>
          <w:b/>
        </w:rPr>
        <w:t>NOVIČ</w:t>
      </w:r>
    </w:p>
    <w:p w:rsidR="00866B15" w:rsidRDefault="00866B15" w:rsidP="00866B15">
      <w:pPr>
        <w:pStyle w:val="Brezrazmikov1"/>
        <w:jc w:val="both"/>
        <w:rPr>
          <w:rFonts w:ascii="Times New Roman" w:hAnsi="Times New Roman"/>
        </w:rPr>
      </w:pPr>
      <w:r>
        <w:rPr>
          <w:rFonts w:ascii="Times New Roman" w:hAnsi="Times New Roman"/>
        </w:rPr>
        <w:t>... /// ... iz dvorane – nerazumljivo ...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Zdenka, pojdi, prosim, boš to pojasnila. Upravičeno, to, ne. Kar samo številko povej, nič drugega. Ni treba nič razlagata o prihodkih pa odhodkih. Samo številko povej.</w:t>
      </w:r>
    </w:p>
    <w:p w:rsidR="00866B15" w:rsidRDefault="00866B15" w:rsidP="00866B15">
      <w:pPr>
        <w:jc w:val="both"/>
      </w:pPr>
    </w:p>
    <w:p w:rsidR="00866B15" w:rsidRDefault="00534721" w:rsidP="00866B15">
      <w:pPr>
        <w:jc w:val="both"/>
        <w:rPr>
          <w:b/>
        </w:rPr>
      </w:pPr>
      <w:r>
        <w:rPr>
          <w:b/>
        </w:rPr>
        <w:t>GOSPA ZDENKA ŠIMO</w:t>
      </w:r>
      <w:r w:rsidR="00866B15">
        <w:rPr>
          <w:b/>
        </w:rPr>
        <w:t>NOVIČ</w:t>
      </w:r>
    </w:p>
    <w:p w:rsidR="00866B15" w:rsidRDefault="00866B15" w:rsidP="00866B15">
      <w:pPr>
        <w:jc w:val="both"/>
      </w:pPr>
      <w:r>
        <w:t>Številka je določena v odstotkih, 10 procentov mesečne plače, kajti to je tisti odstotek, ki ga opredeljuje veljavna zakonodaja.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Letne plače, ne. Ne mesečne. Letne plače.</w:t>
      </w:r>
    </w:p>
    <w:p w:rsidR="00866B15" w:rsidRDefault="00866B15" w:rsidP="00866B15">
      <w:pPr>
        <w:jc w:val="both"/>
      </w:pPr>
    </w:p>
    <w:p w:rsidR="00866B15" w:rsidRDefault="00534721" w:rsidP="00866B15">
      <w:pPr>
        <w:jc w:val="both"/>
        <w:rPr>
          <w:b/>
        </w:rPr>
      </w:pPr>
      <w:r>
        <w:rPr>
          <w:b/>
        </w:rPr>
        <w:t>GOSPA ZDENKA ŠIMO</w:t>
      </w:r>
      <w:r w:rsidR="00866B15">
        <w:rPr>
          <w:b/>
        </w:rPr>
        <w:t>NOVIČ</w:t>
      </w:r>
    </w:p>
    <w:p w:rsidR="00866B15" w:rsidRDefault="00866B15" w:rsidP="00866B15">
      <w:pPr>
        <w:jc w:val="both"/>
      </w:pPr>
      <w:r>
        <w:t>Letne plače, ki se izplačuje mesečno.</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No, sedaj pa še povej koliko ima letno plačo, oziroma koliko ima mesečno plačo, da boste vedeli, ne. </w:t>
      </w:r>
    </w:p>
    <w:p w:rsidR="00866B15" w:rsidRDefault="00866B15" w:rsidP="00866B15">
      <w:pPr>
        <w:jc w:val="both"/>
      </w:pPr>
    </w:p>
    <w:p w:rsidR="00866B15" w:rsidRDefault="00866B15" w:rsidP="00866B15">
      <w:pPr>
        <w:jc w:val="both"/>
        <w:rPr>
          <w:b/>
        </w:rPr>
      </w:pPr>
      <w:r>
        <w:rPr>
          <w:b/>
        </w:rPr>
        <w:t>GOSPA ZDENKA ŠIMUNOVIČ</w:t>
      </w:r>
    </w:p>
    <w:p w:rsidR="00866B15" w:rsidRDefault="00866B15" w:rsidP="00866B15">
      <w:pPr>
        <w:jc w:val="both"/>
      </w:pPr>
      <w:r>
        <w:t>To pa ne vem, to je pa oseben podatek.</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Nekaj čez 2 tisoč evrov. Tako da. Gospa Kuntarič  Hribar.</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 xml:space="preserve">No, kle smo pri isti zgodbi, ane. Samo fora je v temu, da to ni javni zavod, ne. Ta je ustanovljena po zakonu o agencijah. Ima druge postopke v špilu, ne, kot pa javni zavod. In sedaj mogoče se spomnite, smo obarvali identičen sklep, skorajda identičnem sklep pri javnem skladu. Mislim, pri stanovanjskem skladu, če se ne spomnite vam jaz povem, daje bil. Tistega potrdi nadzorni svet na podlagi meril. In kle je zgodba identična. Smo spet, nekje smo januarja pa februarja, nekje se pa nekdo spomne neki narest, in to za nazaj. Oprostite, za nazaj. Ja sej, za lansko leto, in to ornk zgodbo. Pa še enki, tam pa blago in storitve niso načrtovane v letnem programu dela in finančnem načrtu. Ker so merila uspešnosti. Koliko projektov, ali je bila narejen zunanja analiza, ali so bili vprašalniki notranji, zunanji what ever. Kle je spet, ne, govorimo o uspešnosti regijske razvojne agencije. V to ne dvomim. A prav, ker poznam njihovo delo. Samo, govorim o postopkih, ki bi mogli biti izvedeni veliko veliko prej. Morali bi biti izvedeni veliko, veliko prej.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Gospod Brnič Jager.</w:t>
      </w:r>
    </w:p>
    <w:p w:rsidR="00866B15" w:rsidRDefault="00866B15" w:rsidP="00866B15">
      <w:pPr>
        <w:jc w:val="both"/>
      </w:pPr>
    </w:p>
    <w:p w:rsidR="00866B15" w:rsidRPr="00F10B92" w:rsidRDefault="00866B15" w:rsidP="00866B15">
      <w:pPr>
        <w:jc w:val="both"/>
        <w:rPr>
          <w:b/>
        </w:rPr>
      </w:pPr>
      <w:r w:rsidRPr="00F10B92">
        <w:rPr>
          <w:b/>
        </w:rPr>
        <w:t>GOSPOD MIRKO BRNIČ JAGER</w:t>
      </w:r>
    </w:p>
    <w:p w:rsidR="00866B15" w:rsidRDefault="00866B15" w:rsidP="00866B15">
      <w:pPr>
        <w:jc w:val="both"/>
      </w:pPr>
      <w:r>
        <w:t>Hvala za besedo, gospod župan! Dejansko, tukaj sem želel samo potrditi upravičenost predloga. Oglasil sem se pa zaradi tega, ker sem zadnji član sveta tele agencije. In sicer, mi je mandat prenehal zaradi tega, ker je v skladu z zakonom o agencijah, funkcionarji ne moremo biti člani sveta. Skratka, ta, ko gre za mestne svetnike, je ta akumulacija, formulacija funkcionarjev zelo ohlapna, tudi zelo neupravičena v tistem momentu, ko se mestnemu svetu jemlje možnost vpogleda in nadzora nad delom, v tem primeru agencije. Skratka vse nekaj drugega so drugi funkcionarji, medtem ko funkcionarji mestnega sveta oziroma občinski funkcionarji v Sloveniji imajo v bistvu precej nedorečenosti in biti strikten v dorečenosti, ravno takrat, ko je treba člane mestnih svetov, al pa občinskih svetov metati ven iz agencije, je neupravičeno. Zato bi rekel, da je, in je treba zadevo še enkrat premislit. Ampak to ni stvar tega mestnega sveta. Zdaj, druga stvar je to, da s tem tudi na nek način odgovarjam gospodu Žagarju. Njegovi, njegovi upravičeni intervenciji, ne. Lahko pa samo na kratko to povem, da je to res dobra agencija, da jo vodi zelo sposobna oseba in da rezultati res obstajajo. Tako, da ni dvoma, da bi bilo zelo zanimivo povabit agencijo na kakšno predstavitev, se pravi mogoče v tej dvorani in bi agencija predstavila vse projekte, ki jih, ki jih pridobiva. Torej, kako potekajo, kako servisira vseh, vse ljubljanske občine. Mislim, ljubljansko in okoliško občino. In tako dalje in tako dalje. Definitivno izjemno zanimiva zgodba in izjemno zanima in uspešna poslovnost. Tako, da toliko samo moj komentar ob vsem tem, kaj tukaj pojasnjujemo.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Zaključujem razpravo.</w:t>
      </w:r>
    </w:p>
    <w:p w:rsidR="00866B15" w:rsidRDefault="00866B15" w:rsidP="00866B15">
      <w:pPr>
        <w:jc w:val="both"/>
      </w:pPr>
    </w:p>
    <w:p w:rsidR="00866B15" w:rsidRDefault="00866B15" w:rsidP="00866B15">
      <w:pPr>
        <w:jc w:val="both"/>
        <w:rPr>
          <w:b/>
        </w:rPr>
      </w:pPr>
      <w:r>
        <w:rPr>
          <w:b/>
        </w:rPr>
        <w:t>Ugotavljam navzočnost. Rezultat navzočnosti: 39.</w:t>
      </w:r>
    </w:p>
    <w:p w:rsidR="00866B15" w:rsidRDefault="00866B15" w:rsidP="00866B15">
      <w:pPr>
        <w:jc w:val="both"/>
      </w:pPr>
    </w:p>
    <w:p w:rsidR="00866B15" w:rsidRDefault="00866B15" w:rsidP="00866B15">
      <w:pPr>
        <w:jc w:val="both"/>
        <w:rPr>
          <w:b/>
        </w:rPr>
      </w:pPr>
      <w:r w:rsidRPr="000A5AEE">
        <w:rPr>
          <w:b/>
        </w:rPr>
        <w:t>Glasovanje poteka O PREDLOGU SKLEPA: Mestni svet Mestne občine Ljubljana sprejme Predlog sklepa o soglasju k dodelitvi dela plače za delovno uspešnost direktorici Regionalne razvojne agencije ljubljanske urbane regije za obdobje januar 2017 - december 2017 iz naslova povečanega obsega dela.</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34 ZA.</w:t>
      </w:r>
    </w:p>
    <w:p w:rsidR="00866B15" w:rsidRDefault="00866B15" w:rsidP="00866B15">
      <w:pPr>
        <w:jc w:val="both"/>
        <w:rPr>
          <w:b/>
        </w:rPr>
      </w:pPr>
      <w:r>
        <w:rPr>
          <w:b/>
        </w:rPr>
        <w:t>0 PROTI.</w:t>
      </w:r>
    </w:p>
    <w:p w:rsidR="00866B15" w:rsidRPr="002C09DF" w:rsidRDefault="00866B15" w:rsidP="00866B15">
      <w:pPr>
        <w:jc w:val="both"/>
      </w:pPr>
      <w:r>
        <w:t xml:space="preserve">Prehajam na točko 13. </w:t>
      </w:r>
      <w:r w:rsidRPr="000A5AEE">
        <w:t xml:space="preserve">Predlog strategije športa v </w:t>
      </w:r>
      <w:r>
        <w:t>M</w:t>
      </w:r>
      <w:r w:rsidRPr="000A5AEE">
        <w:t xml:space="preserve">estni občini Ljubljana do </w:t>
      </w:r>
      <w:r>
        <w:t xml:space="preserve">leta </w:t>
      </w:r>
      <w:r w:rsidRPr="000A5AEE">
        <w:t>2028</w:t>
      </w:r>
      <w:r>
        <w:t>.</w:t>
      </w:r>
    </w:p>
    <w:p w:rsidR="00866B15" w:rsidRPr="000C2613" w:rsidRDefault="00866B15" w:rsidP="00866B15">
      <w:pPr>
        <w:jc w:val="both"/>
        <w:rPr>
          <w:b/>
        </w:rPr>
      </w:pPr>
      <w:r>
        <w:rPr>
          <w:b/>
        </w:rPr>
        <w:t xml:space="preserve">AD 13. </w:t>
      </w:r>
      <w:r w:rsidRPr="000C2613">
        <w:rPr>
          <w:b/>
        </w:rPr>
        <w:t xml:space="preserve">PREDLOG STRATEGIJE ŠPORTA V MESTNI OBČINI LJUBLJANA DO 2028 </w:t>
      </w:r>
    </w:p>
    <w:p w:rsidR="00866B15" w:rsidRDefault="00866B15" w:rsidP="00866B15">
      <w:pPr>
        <w:jc w:val="both"/>
      </w:pPr>
      <w:r>
        <w:t>Gradivo ste prejeli. Po sklicu ste prejeli poročilo pristojnega Odbora za šport. Prosim gospoda Kolenca, da poda uvodno obrazložitev.</w:t>
      </w:r>
    </w:p>
    <w:p w:rsidR="00866B15" w:rsidRDefault="00866B15" w:rsidP="00866B15">
      <w:pPr>
        <w:jc w:val="both"/>
      </w:pPr>
    </w:p>
    <w:p w:rsidR="00866B15" w:rsidRPr="00F87D96" w:rsidRDefault="00866B15" w:rsidP="00866B15">
      <w:pPr>
        <w:jc w:val="both"/>
        <w:rPr>
          <w:b/>
        </w:rPr>
      </w:pPr>
      <w:r w:rsidRPr="00F87D96">
        <w:rPr>
          <w:b/>
        </w:rPr>
        <w:t>GOSPOD MARKO KOLENC</w:t>
      </w:r>
    </w:p>
    <w:p w:rsidR="00866B15" w:rsidRDefault="00866B15" w:rsidP="00866B15">
      <w:pPr>
        <w:jc w:val="both"/>
      </w:pPr>
      <w:r>
        <w:t>Lepo pozdravljeni! Spoštovane mestne svetnice, mestni svetki, spoštovani župan! Predlog strategije, ki je pred vami je bil pripravljen v sodelovanju s civilno športno sfero. Obravnavan je bil na vseh organih športne zveze Ljubljana, za zbiranje pripomb in predlogov, pa je bil predlog strategije objavljen na spletni strani Mestne občine Ljubljana. Takoj za tem pa smo izvedli tudi javno obravnavo predloga. Pri oblikovanju predloga strategije, ki je pred vami, so bili upoštevani predlogi Športne zveze Ljubljana in nekateri smiselni predlogi iz javne obravnave. V viziji strategije smo zapisali, da bo Ljubljana do leta 2028 v Evropi sinonim za šport, tako po športni infrastrukturi, kot po športno aktivnih prebivalcih. Strategija športa v Mestni občini Ljubljana do 2028 je naravnana trajnostno do ljudi in do okolja. Je generična in bo služila zagotavljanju podpornih ukrepov za uresničevanje strategij, ki jih bodo sprejeli športni klubi oziroma izvajalci znotraj posamezne športne panoge oziroma znotraj posameznih oblik, pojavnih oblik športa. Strateški cilj na področju športa za vse, tekmovalnega  športa in športnih objektov so povečati delež gibalno športno aktivnih prebivalcev v Mestni občini Ljubljana, ki se vsaj dvakrat tedensko ukvarjajo z gibalno športno aktivnostjo nad 75 odstotkov. Povečati število otrok in mladih v programu tekmovalnega športa za 10 odstotkov, predvsem v kadetskih in mladinskih kategorijah ter povečati površino za šport v naravi in v urbanem okolju na 2 kvadratna metra na prebivalca oziroma pokrite športne površine na 0,35 kvadratnih metrov na prebivalca. K predlogu strategije so podrobno predstavljeni ukrepu, projekti, programi in izvajalci za uresničevanje strategij. Glede na to, da civilna športna sfera predlog strategije podpira, predlagam, da strategijo športa v Mestni občini Ljubljana do leta 2028 podprete tudi vi.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Prosim gospo Trobec za stališče odbora.</w:t>
      </w:r>
    </w:p>
    <w:p w:rsidR="00866B15" w:rsidRDefault="00866B15" w:rsidP="00866B15">
      <w:pPr>
        <w:jc w:val="both"/>
      </w:pPr>
    </w:p>
    <w:p w:rsidR="00866B15" w:rsidRPr="006D17CC" w:rsidRDefault="00866B15" w:rsidP="00866B15">
      <w:pPr>
        <w:jc w:val="both"/>
        <w:rPr>
          <w:b/>
        </w:rPr>
      </w:pPr>
      <w:r w:rsidRPr="006D17CC">
        <w:rPr>
          <w:b/>
        </w:rPr>
        <w:t>GOSPA FRANČIŠKA TROBEC</w:t>
      </w:r>
    </w:p>
    <w:p w:rsidR="00866B15" w:rsidRDefault="00866B15" w:rsidP="00866B15">
      <w:pPr>
        <w:jc w:val="both"/>
      </w:pPr>
      <w:r>
        <w:t>Odbor za šport je obravnaval predlog strategije športa do leta 2028 in soglasno sprejel sklep, da ga predlaga mestnemu svetu v sprejem.</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 xml:space="preserve">Statutarno pravna komisija ni imela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Razprava. Sam moment, lepo prosim. Gospa Škrinjar, ta prva, gospa Sojar, druga, gospod Žagar. Na tej strani, prosim. Gospa Kuntarič Hribar. Hvala, gospa Škrinjar, izvolite. </w:t>
      </w:r>
    </w:p>
    <w:p w:rsidR="00866B15" w:rsidRDefault="00866B15" w:rsidP="00866B15">
      <w:pPr>
        <w:jc w:val="both"/>
      </w:pPr>
    </w:p>
    <w:p w:rsidR="00866B15" w:rsidRPr="00E75F99" w:rsidRDefault="00866B15" w:rsidP="00866B15">
      <w:pPr>
        <w:jc w:val="both"/>
        <w:rPr>
          <w:b/>
        </w:rPr>
      </w:pPr>
      <w:r w:rsidRPr="00E75F99">
        <w:rPr>
          <w:b/>
        </w:rPr>
        <w:t>GOSPA MOJCA ŠKRINJAR</w:t>
      </w:r>
    </w:p>
    <w:p w:rsidR="00866B15" w:rsidRDefault="00866B15" w:rsidP="00866B15">
      <w:pPr>
        <w:jc w:val="both"/>
      </w:pPr>
      <w:r>
        <w:t xml:space="preserve">Hvala lepa. Program je soliden, pogrešam pa, upam, da nisem spregledala, pregledala sem gradivo, tudi obnovo področja, kjer je bazen v Hali Tivoli. Določene stvari so nujno potrebne ureditve tam. Tako sanitarije, kot ploščice do bazena in tudi sama okolica bazena, da bi bilo okolje bolj prijetno za oči in pa tudi za počutje. Misim, da potrebuje ta športni del posodobitev na neka način, ki je sedaj zelo moderen in obiskan v Evropi, kjer se lahko ljudje sprostijo, rekreirajo in tudi družijo. Pa me zanima, če sem spregledala to ali pa je tudi to udobno počutje v tem delu v, v samem načrtu. Hvala.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Vse teče sedaj. Če bi bila zdajle, prejšnji teden tam, bi še en kup zemlje pred tem, ker se pak koplje, ne. Tako, da teče prenova. </w:t>
      </w:r>
    </w:p>
    <w:p w:rsidR="00866B15" w:rsidRDefault="00866B15" w:rsidP="00866B15">
      <w:pPr>
        <w:jc w:val="both"/>
      </w:pPr>
    </w:p>
    <w:p w:rsidR="00866B15" w:rsidRDefault="00866B15" w:rsidP="00866B15">
      <w:pPr>
        <w:jc w:val="both"/>
        <w:rPr>
          <w:b/>
        </w:rPr>
      </w:pPr>
      <w:r>
        <w:rPr>
          <w:b/>
        </w:rPr>
        <w:t>GOSPA MOJCA ŠKRINJAR</w:t>
      </w:r>
    </w:p>
    <w:p w:rsidR="00866B15" w:rsidRDefault="00866B15" w:rsidP="00866B15">
      <w:pPr>
        <w:jc w:val="both"/>
      </w:pPr>
      <w:r>
        <w:t>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Prosim. Gospa Sojar.</w:t>
      </w:r>
    </w:p>
    <w:p w:rsidR="00866B15" w:rsidRDefault="00866B15" w:rsidP="00866B15">
      <w:pPr>
        <w:jc w:val="both"/>
      </w:pPr>
    </w:p>
    <w:p w:rsidR="00866B15" w:rsidRDefault="00866B15" w:rsidP="00866B15">
      <w:pPr>
        <w:jc w:val="both"/>
        <w:rPr>
          <w:b/>
        </w:rPr>
      </w:pPr>
      <w:r>
        <w:rPr>
          <w:b/>
        </w:rPr>
        <w:t>GOSPA MOJCA SOJAR</w:t>
      </w:r>
    </w:p>
    <w:p w:rsidR="00866B15" w:rsidRDefault="00866B15" w:rsidP="00866B15">
      <w:pPr>
        <w:jc w:val="both"/>
      </w:pPr>
      <w:r>
        <w:t xml:space="preserve">Hvala lepa. Jaz pa sem bila pri pregledovanju tegale gradiva pravzaprav zelo navdušena nad tem, da so sestavljavci napisali zelo veliko tudi slabosti oziroma napak, ki se pri izvajanju športa v Ljubljani dogajajo. Zelo objektivno so te stvari navedel. Jaz sicer sama nisem kakšna aktivna športnica, sem se pa zardi otrok morala teh stvari nekako, sem jih morala sledit, se z njimi strinjat, tudi včasih ne strinjat, ampak tole pa res pohvala. Samo upam, da vse tele napa … oziroma tukaj piše nevarnosti, napake, pomanjkljivosti ne bodo ostale zapisane na papirju, ker so vmes nekatere, za katere bi jaz rekla, da so kar precej pereče. Vsi bi radi videli tudi Ljubljančane v kakšnih športih, v kakšnih ekipah, tudi državnih. Pa ni veliko Ljubljančanov. Potem, kar me je najbolj presenetilo, da tudi v kadetskih, v kadetskih ekipah, da so kar lepi zneski, ko si kupujejo sem in tja igralce tudi v nižjih kategorijah. To me je kar precej presenetilo in verjetno bo gospod Kolenc vedel povedal, da kar malo nagaja klubom. Tako, da bi me res veselilo, če se bodo te pomanjkljivosti poskušale čim bolj odpravljat in bo šport v veselje še naprej vseh Ljubljančanov. Hvala.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Žagar.</w:t>
      </w:r>
    </w:p>
    <w:p w:rsidR="00866B15" w:rsidRDefault="00866B15" w:rsidP="00866B15">
      <w:pPr>
        <w:jc w:val="both"/>
      </w:pPr>
    </w:p>
    <w:p w:rsidR="00866B15" w:rsidRPr="00A818A1" w:rsidRDefault="00866B15" w:rsidP="00866B15">
      <w:pPr>
        <w:jc w:val="both"/>
        <w:rPr>
          <w:b/>
        </w:rPr>
      </w:pPr>
      <w:r w:rsidRPr="00A818A1">
        <w:rPr>
          <w:b/>
        </w:rPr>
        <w:t>GOSPOD JANEZ ŽAGAR</w:t>
      </w:r>
    </w:p>
    <w:p w:rsidR="00866B15" w:rsidRDefault="00866B15" w:rsidP="00866B15">
      <w:pPr>
        <w:jc w:val="both"/>
      </w:pPr>
      <w:r>
        <w:t>Ja, hvala lepa. Moram rečt, da mi je strategija, kot je že gospa pred mano povedala, simpatična in potrebna. Je taka kot je. Ampak jaz vedno opozarjam, da se strategija nekako nanaša samo na urbani del. Posebej še gospod Kolenc, je izpostavil v urbanem delu, ne. Mislim, da je sedaj že čas tako daleč dozorel, da ko se del strategijo, je treba strategijo za celo občino, vključno s podeželjem, s tistimi odročnimi kraji. Tudi tam živijo otroci, tudi tam so prebivalci. Internet je prišel v vsako vas, se pravi, da je tudi tega gibanja med mladino tudi na vasi manj, žal. Se pravi, da je treba tudi te športno in infrastrukturo pripeljat in zavestno strategijo pripeljat tudi na podeželski del. Tukaj, v tem papirju pa tega ni omenjeno nič, pa nisem prvič o tem govoril. Jaz večkrat opozarjam, tudi občasno pri proračunih.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Gospa Kuntarič Hribar.</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No, jaz pa nisem čisto zadovoljna, tako zadovoljna s strategija športa do leta 2028. In sicer</w:t>
      </w:r>
    </w:p>
    <w:p w:rsidR="00866B15" w:rsidRDefault="00866B15" w:rsidP="00866B15">
      <w:pPr>
        <w:jc w:val="both"/>
      </w:pPr>
    </w:p>
    <w:p w:rsidR="00866B15" w:rsidRDefault="00866B15" w:rsidP="00866B15">
      <w:pPr>
        <w:pStyle w:val="Brezrazmikov1"/>
        <w:jc w:val="both"/>
        <w:rPr>
          <w:rFonts w:ascii="Times New Roman" w:hAnsi="Times New Roman"/>
        </w:rPr>
      </w:pPr>
      <w:r>
        <w:rPr>
          <w:rFonts w:ascii="Times New Roman" w:hAnsi="Times New Roman"/>
        </w:rPr>
        <w:t>... /// ... iz dvorane – nerazumljivo ... ///</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 xml:space="preserve">In sicer nisem tako zadovoljna s strategijo, sicer določeni deli strategije so čisto ok in kažejo neke cilje, vendar pogrešam, se pravi, kvantitativne kazalnike. Se pravi rabimo imeti evalvacijo trenutnega stanja in potem na trenutno stanje pripete kazalnike do leta 28. Notr tudi določenim zadevam pove, namenimo malo več prostora. Recimo, imate en del za odpadke, se pravi po Ljubljanskem maratonu. Recimo, če pogledate stran, ena tretjina strani je namenjana recikliranju odpadkov Ljubljanskega maratona. Ampak, če gremo na drugi stran pogledat Stožice, pa vidimo da je ena tretjina, ne, namenjena finančni oceni. Mislim, to dvoje nikakor ni primerljivo. Ampak, samo ena tretjina strani je namenjena finančni oceni Stožic. Dobro. Vsi, strategija tudi jasno omenja, da je, kar je zelo pohvalno, moram rečt, ker če bi to delal država, bi imeli ogromno vrhunskih športnikov. 10 procentov mestnega proračuna nameni športu. Glede na to, da nameni 10 procentov športu, bi kazalo imeti res dodelano strategijo. Ampak, res. In s konkretnimi cilji in potjo, kako bomo do tja prišli. Tako, počasi, ne, saj imamo 10 let časa. Naslednja zadeva je, omenjamo tekmovalne športe. Imamo podatek, da več kot 80 procentov otrok se neha tekmovalno športno udejstvovati ob prehodu iz osnovne na srednjo šolo. To vemo. Ampak o tej zgodbi ni nič. Govorimo o kadetih. Se pravi, 17. OK? Ne, kadeti, so 17 plus. Zdaj, naslednja zadeva je, da država opozarja na gibalno sposobnost otrok, da gibalna sposobnost otrok vztrajno pada. Se pravi motorična gibljivost in tako naprej. Tudi tega z besedico v samo strategiji ni omenjeno. Moramo pa vedeti, da v trenutni, do leta 2018 je. Zdaj pa ni o temu niti ene besede.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Je.</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Ni. V glavnem.</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Različno beremo.</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 xml:space="preserve">Moje mnenje je, ja različno beremo, se pravi potem dokument ni jasen, če različno beremo, ne. Potem, strategije morajo biti jasna, da jo vsi enako preberemo. Zdaj, tudi na 5 straneh, če je treba, samo da vemo, kaj bomo počeli naslednjih 10 let. Tako, da jaz mislim, glede na to, da smo imeli in letni program športa v Ljubljani, pa že tam je bilo kar nekaj pripomb, pa smo imeli, kaj že imeli, še nekaj drugega smo imeli, k sva se z gospodom malo besedno dvobojevala. Se pravi razpisi o športu, ne, pa kategorizacija olimpijskih športov v tretjo kategorijo, pa tako naprej ni čist na državni zgodbi, tako kot je trdil naš kolega. Tako, da jaz mislim, da bi morala biti bolj dodelana. Smo imeli na mizi v mestnem svetu veliko boljše strategije, kot recimo kultura. Tista strategija je bila super, pregledna, s številkami kaj kako, v katero smer bomo šli in tako naprej. V tej zgodbi, se pravi v tej strategiji ta zadeva ni jasna. In glede na to, da imam že cel mandat neke nesporazume v zvezi z športom, ki ga pač tudi posebno podpiram, te strategije jaz podprla ne bom, ker mislim, da mora biti bolj dodelana in bolj konkretna.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Jaz bom kle repliciral. Jaz pa mislim, da je zelo dobra strategija. Poudaril bi še nekaj, da primerjava s kulturo je težka, kajti v kulturi imamo po 13 naših zavodov, javnih zavodov, ki lažje povemo, kle gre pa za en zavod, ki je samo servis vsem našim športom v Ljubljani. In tisto, kar me pa najbolj veseli pri tej strategiji, je ta nastala v bistvu od spodaj navzgor. Se pravi na osnutek, so vsi klubi sodelovali, je bila javna razprava, so dodali, dopolnjevali tako, da jaz sem pa zelo zadovoljen. Smo si pač različnega mnenja. Gospa Sukič.</w:t>
      </w:r>
    </w:p>
    <w:p w:rsidR="00866B15" w:rsidRDefault="00866B15" w:rsidP="00866B15">
      <w:pPr>
        <w:jc w:val="both"/>
      </w:pPr>
    </w:p>
    <w:p w:rsidR="00866B15" w:rsidRDefault="00866B15" w:rsidP="00866B15">
      <w:pPr>
        <w:pStyle w:val="Brezrazmikov1"/>
        <w:jc w:val="both"/>
        <w:rPr>
          <w:rFonts w:ascii="Times New Roman" w:hAnsi="Times New Roman"/>
        </w:rPr>
      </w:pPr>
      <w:r>
        <w:rPr>
          <w:rFonts w:ascii="Times New Roman" w:hAnsi="Times New Roman"/>
        </w:rPr>
        <w:t>... /// ... iz dvorane – nerazumljivo ...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Aha. Sej vi lahko tudi samo povete, brez tega mikrofona.</w:t>
      </w:r>
    </w:p>
    <w:p w:rsidR="00866B15" w:rsidRDefault="00866B15" w:rsidP="00866B15">
      <w:pPr>
        <w:jc w:val="both"/>
      </w:pPr>
    </w:p>
    <w:p w:rsidR="00866B15" w:rsidRPr="00DD17E0" w:rsidRDefault="00866B15" w:rsidP="00866B15">
      <w:pPr>
        <w:jc w:val="both"/>
        <w:rPr>
          <w:b/>
        </w:rPr>
      </w:pPr>
      <w:r w:rsidRPr="00DD17E0">
        <w:rPr>
          <w:b/>
        </w:rPr>
        <w:t>GOSPA NATAŠA SUKIČ</w:t>
      </w:r>
    </w:p>
    <w:p w:rsidR="00866B15" w:rsidRDefault="00866B15" w:rsidP="00866B15">
      <w:pPr>
        <w:jc w:val="both"/>
      </w:pPr>
      <w:r>
        <w:t xml:space="preserve">Ja, najlepša hvala.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Pravim, lahko sama povete brez mikrofona.  </w:t>
      </w:r>
    </w:p>
    <w:p w:rsidR="00866B15" w:rsidRDefault="00866B15" w:rsidP="00866B15">
      <w:pPr>
        <w:jc w:val="both"/>
      </w:pPr>
    </w:p>
    <w:p w:rsidR="00866B15" w:rsidRDefault="00866B15" w:rsidP="00866B15">
      <w:pPr>
        <w:jc w:val="both"/>
        <w:rPr>
          <w:b/>
        </w:rPr>
      </w:pPr>
      <w:r>
        <w:rPr>
          <w:b/>
        </w:rPr>
        <w:t>GOSPA NATAŠA SUKIČ</w:t>
      </w:r>
    </w:p>
    <w:p w:rsidR="00866B15" w:rsidRDefault="00866B15" w:rsidP="00866B15">
      <w:pPr>
        <w:jc w:val="both"/>
      </w:pPr>
      <w:r>
        <w:t>Ja, ja, najlepša hvala no za besedo. Zdaj, jaz se ne bom zaenkrat spuščala v ceno, koliko je dobra ali ni dobra ta strategija, zmeraj je vsaja strategija lahko še boljša in upam, da bomo svetnice in svetniki danes vsaj malo prispevali vsaj malo prispevali k temu, da bo vsaj za kanček tudi boljša. Zdaj, glede strani Levice, bi podala samo nekaj ugotovitev, pa nekaj malega predlogov. Ugotovitve so, da pač, če tudi se s športom ukvarja relativno veliko mladostnikov, športni delavci in delavke opažajo postopen upad članstva zaradi vse slabših finančnih zmožnosti staršev, ki nosijo levji delež financiranja in tukaj bi bilo mogoče potrebno na mestni ravni mogoče malo razmišljati, kako pristopit k tej problematiki, kako dodatno vzpodbujat in vključevat depriviligirane sloje prebivalstva. Na področju tekmovalnega športa pa opažamo tudi veli upad mladih, to, kar je Irena omenila, nekako po 15. letu, ko se nekako prenehajo ukvarjati s športom, so pa ti problemi pogosto povezani s prezgodnjo odločitvijo za profesionalno športno kariero in se s tem, potem pride do zanemarjanja ostalih področij življenje, kot je družabnost, izobraževanje in tako naprej. Pojavljajo se tudi že prve hujše poškodbe, celo trajne in pa tudi že problematika dopinga. Imam nekaj konkretnih predlogov. Seveda se v Levici zavzemamo za šport, ki bi bil čim bolj dostopen vsem, ne. Poleg sodobne športne infrastrukture, ki bo omogočala varno in produktivno delo tako za športnike rekreativce, kot za vrhunske športnice, hkrati pa bo zagotavljala razvoj mladih športnikov. To seveda si želimo, da bi se čim bolj delalo na tem. In seveda je potreba športno udejstvovanje otrok in mladih čim bolj še dodatno spodbujati. Zato predlagam, da se pozove ljubljanske osnovne šole, da se vključijo v projekt zdrav življenjski slog, ki mladim omogoča dodatno gibalno aktivnost. Tu gre za pilotni projekt, financiran s strani Evropski komisije, ki prinaša 5 dodatnih ur gibanja na teden. In v tem šolskem letu, kolikor mi je bilo znano, je bilo vanj vključenih le petina osnovnošolcev. S posebnimi programi, kot sem že omenila že prej in projekti, pa bi bilo res dobro spodbujati udejstvovanje mladih iz  depriviligiranih socialnih okolij, no. Tu bi bilo treba po mojem res se malo posvetiti temu poglavju. Spodbujati bi bilo treba tudi otroke in mlade čim bolj za ne tekmovalne športe. Pač gre za gibalni razvoj otrok in prebivalstva in kjer seveda ni v ospredju zgodnja selekcija in posledično prehitro poseganje po najboljših rezultatih in uvrstitvah, ampak gre za predvsem gibanje zaradi zdravja in zato seveda pozdravljam novost, ukinitev rezultatov v tekmah do 12 let. Kajti tak ne tekmovalen šport, v katerega bi otroke vključevali, bi pomenil manjšo čustveno obremenitev otrok, ker menimo, da, manimo tudi, da bi bila to bistveno bolj zdrava oblika rekreiranja in ta ne tekmovalnost bi predstavljala bolj sproščeno vzdušje in pa seveda prihajalo bi do manjšega števila poškodb. Povečati bi bilo potrebno sredstva za javno šport oziroma rekreacijsko infrastrukturo, ki bi zagotavljala osnovo za razvoj športa in rekreacije in pomembno vplivala tudi na razvoj turističnega gospodarstva. Prizadevati, še bolj, bi si bilo potrebno prizadevati za črpanje sredstev iz EU skladov, bi pa mogoče ponovno opozorila na ne najboljše stanje, še vedno ne najboljše stanje plavalne športne infrastrukture v Ljubljani tako za aktivno vadbo športnikov in klubov, ki gojijo vodne športe kot za rekreacijo. Zato seveda izjemno pozdravljam načrtovano izgradnjo olimpijskega bazena Ilirija, izgradnjo kopališča Vevče in širitev kopališča Kolezija, moti pa me le, da izvedba teh projektov ni časovno oziroma fazno opredeljena. Pa ponovila bi tisto, kar sem že enkrat dala pobudo, menim, da bi ščasoma, v nekem doglednem času, vem, da to ne gre čez noč, morala imeti vsaj 25 metrski bazen vsaka četrtna skupnost v Ljubljani. Morda bi tu opozorila še na tiste pobude, da bi bilo potrebno mogoče tudi gledat na cenovno bolj odstopno, recimo, da so cene nižje, no, teh kart za, za bazene, no. Ker sam sem aktivna plavalka in točno vem, kakšne so cene. In tukaj pač pozivam, da bi morda bilo potrebno razmišljat v to smer. Ko smo že pri projektu prenove Ilirije, pa seveda ponovno izpostavljam pretirano oglaševanje na Iliriji, ki je zaščiten objekt kulturne dediščine, ne samo na fasadi in vrtni ograji, celo na strehi stavbe so nameščeni veliki jumbo plakati in ob mojem že pozivu, ne, ki sem ga že enkrat sprožila tukaj za ukrepanje, ki sem ga pač, to sem, ta poziv sem podala v svetniški pobudi, ste mi decembra 2017 odgovorili, da ste glede oglaševanja na objektu Ilirija s Plavalnim klubom Ilirija sklenili dogovor po izteku pogodbe ki jo imajo te z oglaševalci, odstranijo vse oglaševalne površine in to do meseca januarja 2018. Ampak danes, 5 mesecev pozneje, je stanje še zmeraj enako kot je bilo. Tako, da ne vem, kaj se s te dogaja. Nič, jaz mislim, da bi moral biti izziv Mestne občine Ljubljana nekako, kar se tiče tekmovalnega športa, vzgoje in razvoja vsaj 3 novih mladih ljubljanskih šampionov v roku 10 let. Nekaj smo jih producirali, recimo Gorana Dragiča, Luko Dončiča, kar smo zelo ponosni. Ampak fino bi bilo si dati neke take cilje vsaj 3, če ne malo več res pravih šampionov, ki bodo dodatno krasili naše mesto.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Repliko imava z gospo Kuntarič Hribar. Najprej ona, pol pa še jaz.</w:t>
      </w:r>
    </w:p>
    <w:p w:rsidR="00866B15" w:rsidRDefault="00866B15" w:rsidP="00866B15">
      <w:pPr>
        <w:jc w:val="both"/>
      </w:pPr>
    </w:p>
    <w:p w:rsidR="00866B15" w:rsidRDefault="00866B15" w:rsidP="00866B15">
      <w:pPr>
        <w:jc w:val="both"/>
        <w:rPr>
          <w:b/>
        </w:rPr>
      </w:pPr>
      <w:r>
        <w:rPr>
          <w:b/>
        </w:rPr>
        <w:t>GOSPA IRENA KUNTARIČ HRIBAR</w:t>
      </w:r>
    </w:p>
    <w:p w:rsidR="00866B15" w:rsidRDefault="00866B15" w:rsidP="00866B15">
      <w:pPr>
        <w:jc w:val="both"/>
      </w:pPr>
      <w:r>
        <w:t xml:space="preserve">Nataša, mene veseli, da so lepo vse nanizala. Zelo se strinjam z vsem s tabo, ampak danes na žalost sprejemamo strategijo in tvoje pripombe bojo ostale zgolj v zapisniku.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Jaz bom pa 2 pojasnili dal, no, mislim, mislim, da zaslužita. Predvsem na tisto, da največ stroškov nosijo straši. Ne drži. Največ stroškov v vseh klubih nosi Ljubljana. Govorim o teh mlajših selekcijah, kater hočete pogledat in polovica teh klubov bi lahko zaprla svoja vrata, če ne bi imela Ljubljane. Mi smo edina občina v tej državi, dajemo 220 tisoč ur brezplačne vadbe. Tako, da kadar nekdo nekaj reče, ne, bi bilo fajn, da bi to malo pogledal pa povprašal. Druga točka, da ni terminskega plana pri bazenu Ilirija, pa pri Vevčah, bazenu Vevče. Je zelo zanimivo, ker jaz mislim, da smo opredelili ta terminski plan z sprejetim rebalansom in proračunom. Namreč, sedaj smo se dogovorili za ceno z gospodom Lorencom, ki je dobil natečaj pred 17 leti, plus Elea. Ostane rok projektiranja, oni hočejo 24 mesecev, mi sprejemamo 12 mesecev, se še nismo pogodili. Dokler ni pogodba podpisana, ne moremo povedat. Po PGD projektu pride še po tem gradbeno dovoljenje, ki ne vemo, kaj je na upravni enoti in smo tudi napovedali, ne, da se ga računamo gradit leta 2020. Pri bazenu, ne, Vevče, ne, po 8 letih smo sedaj uspeli dogovoriti ta odkup. Danes smo ga sedaj potrdili, ne, se pravi pogodba bo ta mesec. Treba je naredit natečaj, izbrati arhitekta gradbeno dovoljenje in točno piše not, kdaj kaj plačujemo tako da, bolj natančnega plana, ne, se ne da dat. Tako, da toliko, ne. Glede pa Dončiča pa Dragiča, jaz bi bil ful vesel, ampak presežem vam, ne, ker kle sem pa jaz doma v te športih z žogo, cela Evropa bi bla vesela, da bi lahko </w:t>
      </w:r>
    </w:p>
    <w:p w:rsidR="00866B15" w:rsidRDefault="00866B15" w:rsidP="00866B15">
      <w:pPr>
        <w:jc w:val="both"/>
      </w:pPr>
    </w:p>
    <w:p w:rsidR="00866B15" w:rsidRDefault="00866B15" w:rsidP="00866B15">
      <w:pPr>
        <w:jc w:val="both"/>
      </w:pPr>
      <w:r>
        <w:t>---------------------------------------------zvok, ki napove potek časa, namenjenega  za razpravo.</w:t>
      </w:r>
    </w:p>
    <w:p w:rsidR="00866B15" w:rsidRDefault="00866B15" w:rsidP="00866B15">
      <w:pPr>
        <w:jc w:val="both"/>
      </w:pPr>
    </w:p>
    <w:p w:rsidR="00866B15" w:rsidRPr="000A7FE6" w:rsidRDefault="00866B15" w:rsidP="00866B15">
      <w:pPr>
        <w:jc w:val="both"/>
        <w:rPr>
          <w:b/>
        </w:rPr>
      </w:pPr>
      <w:r>
        <w:rPr>
          <w:b/>
        </w:rPr>
        <w:t>GOSPOD ZORAN JANKOVIĆ</w:t>
      </w:r>
    </w:p>
    <w:p w:rsidR="00866B15" w:rsidRDefault="00866B15" w:rsidP="00866B15">
      <w:pPr>
        <w:jc w:val="both"/>
      </w:pPr>
      <w:r>
        <w:t xml:space="preserve">vsakih 100 let proizvedli enega Dragiča pa Dončiča, ne. Tako, da glede tega pa nimam nobene slabe vesti, ne. Jaz upam, da se bo Dragič vrnil vsaj zadnje leto igrat v Olimpijo, no. Tako, mimo grede. Gospod Striković, še zadnji prijavljen. </w:t>
      </w:r>
    </w:p>
    <w:p w:rsidR="00866B15" w:rsidRDefault="00866B15" w:rsidP="00866B15">
      <w:pPr>
        <w:jc w:val="both"/>
      </w:pPr>
    </w:p>
    <w:p w:rsidR="00866B15" w:rsidRDefault="00866B15" w:rsidP="00866B15">
      <w:pPr>
        <w:jc w:val="both"/>
        <w:rPr>
          <w:b/>
        </w:rPr>
      </w:pPr>
      <w:r>
        <w:rPr>
          <w:b/>
        </w:rPr>
        <w:t>DENIS STRIKOVIĆ</w:t>
      </w:r>
    </w:p>
    <w:p w:rsidR="00866B15" w:rsidRDefault="00866B15" w:rsidP="00866B15">
      <w:pPr>
        <w:jc w:val="both"/>
      </w:pPr>
      <w:r>
        <w:t>Spoštovani! Prej v eni od razprav smo slišali, da je premalo Ljubljančanov v ekipnih športih. Jaz mislim, da je kar, da je kar dosti Ljubljančanov, ki reprezentirajo tudi naše mesto v reprezentanci. Še posebej, če pogledamo nogometno in košarkarsko. Zdaj pa samo, pač, saj načeloma je pač šport pa kultura sta res, glede, tudi glede proračuna vidimo, da se da nek poudarek v mestu. Ampak ne bi jaz tega primerjal. Tuki vidim, veliko župan primerja z državo neke stvari. Država ima neke druge</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Kaj sem jaz primerjal?</w:t>
      </w:r>
    </w:p>
    <w:p w:rsidR="00866B15" w:rsidRDefault="00866B15" w:rsidP="00866B15">
      <w:pPr>
        <w:jc w:val="both"/>
      </w:pPr>
    </w:p>
    <w:p w:rsidR="00866B15" w:rsidRDefault="00866B15" w:rsidP="00866B15">
      <w:pPr>
        <w:jc w:val="both"/>
        <w:rPr>
          <w:b/>
        </w:rPr>
      </w:pPr>
      <w:r>
        <w:rPr>
          <w:b/>
        </w:rPr>
        <w:t>DENIS STRIKOVIĆ</w:t>
      </w:r>
    </w:p>
    <w:p w:rsidR="00866B15" w:rsidRDefault="00866B15" w:rsidP="00866B15">
      <w:pPr>
        <w:jc w:val="both"/>
      </w:pPr>
      <w:r>
        <w:t xml:space="preserve">Primerjati koliko odstotek proračuna dajemo mi za šport.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Ne, se opravičujem, za kulturo. Ne zdej obračat. Jaz sem za kulturo, tudi besede nisem rekel o tem. </w:t>
      </w:r>
    </w:p>
    <w:p w:rsidR="00534721" w:rsidRDefault="00534721" w:rsidP="00866B15">
      <w:pPr>
        <w:jc w:val="both"/>
      </w:pPr>
    </w:p>
    <w:p w:rsidR="00866B15" w:rsidRDefault="00866B15" w:rsidP="00866B15">
      <w:pPr>
        <w:jc w:val="both"/>
        <w:rPr>
          <w:b/>
        </w:rPr>
      </w:pPr>
      <w:r>
        <w:rPr>
          <w:b/>
        </w:rPr>
        <w:t>DENIS STRIKOVIĆ</w:t>
      </w:r>
    </w:p>
    <w:p w:rsidR="00866B15" w:rsidRDefault="00866B15" w:rsidP="00866B15">
      <w:pPr>
        <w:jc w:val="both"/>
      </w:pPr>
      <w:r>
        <w:t>Vem, ampak tudi na splošno, na splošno se govori o temu, ne samo sedaj na tej seji. Tudi na splošno.</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Ja pol pa nehajmo, no.</w:t>
      </w:r>
    </w:p>
    <w:p w:rsidR="00866B15" w:rsidRDefault="00866B15" w:rsidP="00866B15">
      <w:pPr>
        <w:jc w:val="both"/>
      </w:pPr>
    </w:p>
    <w:p w:rsidR="00866B15" w:rsidRDefault="00866B15" w:rsidP="00866B15">
      <w:pPr>
        <w:jc w:val="both"/>
        <w:rPr>
          <w:b/>
        </w:rPr>
      </w:pPr>
      <w:r>
        <w:rPr>
          <w:b/>
        </w:rPr>
        <w:t>DENIS STRIKOVIĆ</w:t>
      </w:r>
    </w:p>
    <w:p w:rsidR="00866B15" w:rsidRDefault="00866B15" w:rsidP="00866B15">
      <w:pPr>
        <w:jc w:val="both"/>
      </w:pPr>
      <w:r>
        <w:t xml:space="preserve">Mislim, da države pa občine ne moremo primerjat v takem smislu, da to sam nek, to je nek populističen govor.  Drugače pa tudi ta šport je itak vaša, vaša točka, da vam je priljubljena. Tako, da se vlaga v to, tako, da me ne skrbi za to področje. Bi pa tudi za naprej, pač, da se, kakor se že posveča nekim športom, za katere ne potrebuješ nekih sredstev, bi bilo dobro, da se tudi tukaj vsaj to omenja tudi strategija v nekaterih delih, ampak da se tudi vlaga vse več sredstev tudi v ta segment, igrišča v soseskah in tako naprej, da se, igrišča v soseskah, da se opremijo in z vodo in razsvetljavo in tako naprej. Že če, tuki, na primer, bi en podprl projekt, ki ga že nekaj let govorimo o njemu. Tako, izven te sejne sobe, na primer tudi na Rusjanovem trgu, to Bundes igrišče, da se tudi tam še mreža na drugi strani postavi pa razsvetljava, da se čim prej to zgodi. Do neke 10. ure, da se lahko tudi igra nogomet po zahodu sonca pa tudi, da se opremi, čeprav vem, vem, da je nekaj v načrtu, da se te deli vse bolj opremijo. Mi, ne vem, mi se gremo sedaj, tukaj je samo ta šport in biznis. Pač vse, veliki milijoni se vlagajo v infrastrukturo, bi pa tudi mogoče ta del sredstev bolj usmerit tudi čisto v te stvari. Jaz sem tudi neki na začetku mandata, sem tudi, sem takrat dal pobudo, zdaj smo tudi tukaj slišali v eni razpravi bolj za te socialne, še posebej ko pride zima. K pride zime, se, pač se težko rekreirat na zunanjih površinah. Tako, da upam, da se bo tudi tukajle čem prej najdla nek model, oziroma sodelovanje s kakšnimi temi športnimi društvi, da bo to prišlo čim prej do tudi tistih, ki si ne morejo privoščit najema dvoran. Tako, da to je na primer neka, neka točka, ki res, sedaj vidimo, pa da kljub temu, pač, mesto ima že take neke naravna, naravno podlago, da, da lahko vidimo na tekaških progah, je na igriščih vse, vse več in več ljudi. Ampak je, je mogoče tudi cilj v tej strategiji, da bo tudi vse več in več mladih. Hvala lepa.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Zaključujem razpravo. </w:t>
      </w:r>
    </w:p>
    <w:p w:rsidR="00866B15" w:rsidRDefault="00866B15" w:rsidP="00866B15">
      <w:pPr>
        <w:jc w:val="both"/>
      </w:pPr>
    </w:p>
    <w:p w:rsidR="00866B15" w:rsidRPr="009B4B74" w:rsidRDefault="00866B15" w:rsidP="00866B15">
      <w:pPr>
        <w:jc w:val="both"/>
        <w:rPr>
          <w:b/>
        </w:rPr>
      </w:pPr>
      <w:r w:rsidRPr="009B4B74">
        <w:rPr>
          <w:b/>
        </w:rPr>
        <w:t>Ugotavljam navzočnost. 40.</w:t>
      </w:r>
    </w:p>
    <w:p w:rsidR="00866B15" w:rsidRDefault="00866B15" w:rsidP="00866B15">
      <w:pPr>
        <w:jc w:val="both"/>
      </w:pPr>
    </w:p>
    <w:p w:rsidR="00866B15" w:rsidRDefault="00866B15" w:rsidP="00866B15">
      <w:pPr>
        <w:jc w:val="both"/>
        <w:rPr>
          <w:b/>
        </w:rPr>
      </w:pPr>
      <w:r>
        <w:rPr>
          <w:b/>
        </w:rPr>
        <w:t xml:space="preserve">Glasovanje poteka O PREDLOGU SKLEPA: Mestni svet Mestne občine Ljubljana sprejme predlog strategije športa v mestu Ljubljana do leta 2028.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35 ZA.</w:t>
      </w:r>
    </w:p>
    <w:p w:rsidR="00866B15" w:rsidRDefault="00866B15" w:rsidP="00866B15">
      <w:pPr>
        <w:jc w:val="both"/>
        <w:rPr>
          <w:b/>
        </w:rPr>
      </w:pPr>
      <w:r>
        <w:rPr>
          <w:b/>
        </w:rPr>
        <w:t>1 PROTI.</w:t>
      </w:r>
    </w:p>
    <w:p w:rsidR="00866B15" w:rsidRDefault="00866B15" w:rsidP="00866B15">
      <w:pPr>
        <w:jc w:val="both"/>
      </w:pPr>
      <w:r>
        <w:rPr>
          <w:b/>
        </w:rPr>
        <w:t xml:space="preserve">Sprejeto. </w:t>
      </w:r>
      <w:r>
        <w:t xml:space="preserve">Gremo na točko 14 dnevnega reda. </w:t>
      </w:r>
    </w:p>
    <w:p w:rsidR="00866B15" w:rsidRPr="000A5AEE" w:rsidRDefault="00866B15" w:rsidP="00866B15">
      <w:pPr>
        <w:jc w:val="both"/>
      </w:pPr>
      <w:r>
        <w:t xml:space="preserve">                     </w:t>
      </w:r>
    </w:p>
    <w:p w:rsidR="00866B15" w:rsidRDefault="00866B15" w:rsidP="00866B15">
      <w:pPr>
        <w:jc w:val="both"/>
        <w:rPr>
          <w:b/>
        </w:rPr>
      </w:pPr>
      <w:r>
        <w:rPr>
          <w:b/>
        </w:rPr>
        <w:t xml:space="preserve">AD 14. </w:t>
      </w:r>
      <w:r w:rsidRPr="000C2613">
        <w:rPr>
          <w:b/>
        </w:rPr>
        <w:t xml:space="preserve">DOPOLNJENI OSNUTEK ODLOKA O SPREMEMBAH IN DOPOLNITVAH ODLOKA O OBČINSKEM PODROBNEM PROSTORSKEM NAČRTU 420 POLJE - POKOPALIŠČE </w:t>
      </w:r>
    </w:p>
    <w:p w:rsidR="00866B15" w:rsidRDefault="00866B15" w:rsidP="00866B15">
      <w:pPr>
        <w:jc w:val="both"/>
      </w:pPr>
      <w:r>
        <w:t xml:space="preserve">Gradivo ste prejeli, prejeli ste poročilo pristojnega odbora. Prosim gospo Ostojić, da poda uvodno obrazložitev. </w:t>
      </w:r>
    </w:p>
    <w:p w:rsidR="00866B15" w:rsidRDefault="00866B15" w:rsidP="00866B15">
      <w:pPr>
        <w:jc w:val="both"/>
      </w:pPr>
    </w:p>
    <w:p w:rsidR="00866B15" w:rsidRPr="009B4B74" w:rsidRDefault="00866B15" w:rsidP="00866B15">
      <w:pPr>
        <w:jc w:val="both"/>
        <w:rPr>
          <w:b/>
        </w:rPr>
      </w:pPr>
      <w:r w:rsidRPr="009B4B74">
        <w:rPr>
          <w:b/>
        </w:rPr>
        <w:t>GOSPA IRENA OSTOJIĆ</w:t>
      </w:r>
    </w:p>
    <w:p w:rsidR="00866B15" w:rsidRDefault="00866B15" w:rsidP="00866B15">
      <w:pPr>
        <w:jc w:val="both"/>
      </w:pPr>
      <w:r>
        <w:t xml:space="preserve">Hvala za besedo. Spoštovani gospod župan, spoštovane podžupanji, podžupani, spoštovane svetnice, svetniki! Predstavila bom spremembe in dopolnitve Odloka o občinskem podrobnem prostorskem načrtu 420 Polje pokopališče. Projekt je v fazi dopolnjenega osnutka, konec junija in v juliju bo javna razgrnitev projekta. Naročnik je Oddelek za urejanje prostora, Mestna občina Ljubljana  in izdelovalec, izdelal projekt je arhitekturni atelje Genius Loci. Območje se nahaja na vzhodnem delu Ljubljane, v četrtni skupnosti Polje. Obsega 2 hektarja zemljišč, nahaja se tik ob Zadobrovški cesti, v neposredni bližini križišča z Zaloško cesto in na severni strani, oziroma ja južni strani meji na četrtno središče Polja, ki ga sooblikujejo Cerkev Marijinega vnebovzetja z župniščem in pa nekdanji objekt osnovne šole in pa knjižnica. Obsega zemljišča veljavni prostorski akt ima določila, oziroma obsega določilo v zvez z urejanjem obstoječega pokopališča in pa predvidenih površin za širitev, tako na zahodni strani, kot na južni. V občinskem prostorskem načrtu so zemljišča opredeljena za pokopališke dejavnosti v celoti. Veljavni prostorski akt določa pogoje za urejanje obstoječih, obstoječega pokopališča, ki obsega tisoč 500 grobnih polj. Predvidena je razširitev na zahodni del, na zahodnem delu z tisoč 200 pogrebnimi polji, in pa na južnem delu ureditev poslovilnega objekta s poslovilno ploščadjo in nadstreškom s parkovno ureditvijo na vstopnem delu Zadobrovške ceste in pa parkiriščem, ki pokriva potrebe tako pokopališča kot tudi središča, četrtnega sedišča. Predmet sprememb in dopolnitev tega akta je zelo majhen. Obsega spremembe gabaritov poslovilnega objekta in pa nadstrešnice. V veljavnem aktu je predvideno, da vzdolžen nizek objekt razmejuje območje pokopališča od preostalega dela polja in je nadkrit na delu ploščadi z nadstrešnico. Pri projektiranju, bolj detajlnem tega objekta se je izkazalo, da je zaradi večje ambientalne kakovosti tako notranjih prostorov kot tudi zunanjih ureditev v oklici primernejše, da se ta nadstrešnica potegne čez objekt. Na tem delu se objekt poslovilni zviša in se zaključi na južni strani objekta. To je vse, kar se tiče sprememb. Torej so spremembe, se tičejo podaljšanje nadstrešnice za 11 metrov in pa povišanje objekta v tem osrednjem delu za 3 metre. Hvala lepa.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Irena. Prosim gospoda Koželja, stališče odbora.</w:t>
      </w:r>
    </w:p>
    <w:p w:rsidR="00866B15" w:rsidRDefault="00866B15" w:rsidP="00866B15">
      <w:pPr>
        <w:jc w:val="both"/>
      </w:pPr>
    </w:p>
    <w:p w:rsidR="00866B15" w:rsidRPr="00D32244" w:rsidRDefault="00866B15" w:rsidP="00866B15">
      <w:pPr>
        <w:jc w:val="both"/>
        <w:rPr>
          <w:b/>
        </w:rPr>
      </w:pPr>
      <w:r w:rsidRPr="00D32244">
        <w:rPr>
          <w:b/>
        </w:rPr>
        <w:t xml:space="preserve">GOSPOD </w:t>
      </w:r>
      <w:r w:rsidR="00534721">
        <w:rPr>
          <w:b/>
        </w:rPr>
        <w:t xml:space="preserve">PROF. </w:t>
      </w:r>
      <w:r w:rsidRPr="00D32244">
        <w:rPr>
          <w:b/>
        </w:rPr>
        <w:t>JANEZ KOŽELJ</w:t>
      </w:r>
    </w:p>
    <w:p w:rsidR="00866B15" w:rsidRDefault="00866B15" w:rsidP="00866B15">
      <w:pPr>
        <w:jc w:val="both"/>
      </w:pPr>
      <w:r>
        <w:t xml:space="preserve">Spoštovani župan, spoštovane kolegice in kolegi svetnice in svetniki! Odbor podpira sprejem Dopolnjenega osnutka o manjših premembah in dopolnitvah Odloka o občinskem podrobnem prostorskem načrtu 420-Polje pokopališče, s čimer bomo omogočili boljše, bolj kakovostne arhitekturne rešitve poslovilnega objekta.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 xml:space="preserve">Statutarno pravna komisija ni imela pripomb pravne narave.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Razprava? Ni razprave. Zaključujem.</w:t>
      </w:r>
    </w:p>
    <w:p w:rsidR="00866B15" w:rsidRDefault="00866B15" w:rsidP="00866B15">
      <w:pPr>
        <w:jc w:val="both"/>
      </w:pPr>
    </w:p>
    <w:p w:rsidR="00866B15" w:rsidRPr="00D32244" w:rsidRDefault="00866B15" w:rsidP="00866B15">
      <w:pPr>
        <w:jc w:val="both"/>
        <w:rPr>
          <w:b/>
        </w:rPr>
      </w:pPr>
      <w:r w:rsidRPr="00D32244">
        <w:rPr>
          <w:b/>
        </w:rPr>
        <w:t>Ugotavljam navzočnost: 40.</w:t>
      </w:r>
    </w:p>
    <w:p w:rsidR="00866B15" w:rsidRDefault="00866B15" w:rsidP="00866B15">
      <w:pPr>
        <w:jc w:val="both"/>
      </w:pPr>
    </w:p>
    <w:p w:rsidR="00866B15" w:rsidRDefault="00866B15" w:rsidP="00866B15">
      <w:pPr>
        <w:jc w:val="both"/>
        <w:rPr>
          <w:b/>
        </w:rPr>
      </w:pPr>
      <w:r>
        <w:rPr>
          <w:b/>
        </w:rPr>
        <w:t xml:space="preserve">Glasovanje poteka O PREDLOGU SKLEPA: Mestni svet Mestne občine Ljubljana sprejme Dopolnjeni osnutek odloka o spremembah in dopolnitvah Odloka o občiškem podrobnem prostorskem načrtu 420 – Polje pokopališče.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34 ZA.</w:t>
      </w:r>
    </w:p>
    <w:p w:rsidR="00866B15" w:rsidRDefault="00866B15" w:rsidP="00866B15">
      <w:pPr>
        <w:jc w:val="both"/>
        <w:rPr>
          <w:b/>
        </w:rPr>
      </w:pPr>
      <w:r>
        <w:rPr>
          <w:b/>
        </w:rPr>
        <w:t>0 PROTI.</w:t>
      </w:r>
    </w:p>
    <w:p w:rsidR="00866B15" w:rsidRDefault="00866B15" w:rsidP="00866B15">
      <w:pPr>
        <w:jc w:val="both"/>
      </w:pPr>
      <w:r>
        <w:rPr>
          <w:b/>
        </w:rPr>
        <w:t xml:space="preserve">Hvala lepa. </w:t>
      </w:r>
      <w:r>
        <w:t>Gremo na točko 15.</w:t>
      </w:r>
    </w:p>
    <w:p w:rsidR="00866B15" w:rsidRPr="00D32244" w:rsidRDefault="00866B15" w:rsidP="00866B15">
      <w:pPr>
        <w:jc w:val="both"/>
        <w:rPr>
          <w:b/>
        </w:rPr>
      </w:pPr>
      <w:r>
        <w:rPr>
          <w:b/>
        </w:rPr>
        <w:t xml:space="preserve">  </w:t>
      </w:r>
    </w:p>
    <w:p w:rsidR="00866B15" w:rsidRPr="000C2613" w:rsidRDefault="00866B15" w:rsidP="00866B15">
      <w:pPr>
        <w:jc w:val="both"/>
        <w:rPr>
          <w:b/>
        </w:rPr>
      </w:pPr>
      <w:r>
        <w:rPr>
          <w:b/>
        </w:rPr>
        <w:t xml:space="preserve">AD 15. </w:t>
      </w:r>
      <w:r w:rsidRPr="000C2613">
        <w:rPr>
          <w:b/>
        </w:rPr>
        <w:t xml:space="preserve">PREDLOG SKLEPA O DELNI POVRNITVI STROŠKOV VOLILNE KAMPANJE ZA LOKALNE VOLITVE V MESTNI OBČINI LJUBLJANA ZA VOLILNO LETO 2018 </w:t>
      </w:r>
    </w:p>
    <w:p w:rsidR="00866B15" w:rsidRDefault="00866B15" w:rsidP="00866B15">
      <w:pPr>
        <w:jc w:val="both"/>
      </w:pPr>
      <w:r>
        <w:t xml:space="preserve">Irena, Miran, čestitke! Gradivo ste prejeli, prejeli ste tudi poročilo pristojnega Odbora za finance. Prosim gospo Zupan Klopčič, da poda uvodno obrazložitev. Polona, izvoli. </w:t>
      </w:r>
    </w:p>
    <w:p w:rsidR="00866B15" w:rsidRDefault="00866B15" w:rsidP="00866B15">
      <w:pPr>
        <w:jc w:val="both"/>
      </w:pPr>
    </w:p>
    <w:p w:rsidR="00866B15" w:rsidRPr="00727313" w:rsidRDefault="00866B15" w:rsidP="00866B15">
      <w:pPr>
        <w:jc w:val="both"/>
        <w:rPr>
          <w:b/>
        </w:rPr>
      </w:pPr>
      <w:r w:rsidRPr="00727313">
        <w:rPr>
          <w:b/>
        </w:rPr>
        <w:t>GOSPA POLONA ZUPAN KLOPČIČ</w:t>
      </w:r>
    </w:p>
    <w:p w:rsidR="00866B15" w:rsidRDefault="00866B15" w:rsidP="00866B15">
      <w:pPr>
        <w:jc w:val="both"/>
      </w:pPr>
      <w:r>
        <w:t>Dober dan, spoštovani župan, podžupani, podžupanje. Pravni temelj za sprejem predloga sklepa o delni povrnitvi stroškov volilne kampanje za lokalne volitve. A se me sliši? Pravni temelj za sprejem predloga sklepa o delni povrnitvi stroškov volilne kamnanje za lokalne volitve v Mestni občini Ljubljana za volilno leto 2018, je 28. člen Zakona o volilni in referendumski kampanji, ki določa, da lahko lokalna skupnost pred začetkom volilne kampanje določi višini nadomestila, ki se povrne organizatorjem volilne kampanje. Razlog za sprejem tega sklepa je volilna kampanja, ki se v volilnem letu 2018. Poglavitne rešitve so, da se za glas v predstavniške organu, torej v mestnem svetu določi na 0,33 evra za glas in za župana 0,12 evra za glas. To bi bilo to, na kratko.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Gospa Lozej, stališče odbora.</w:t>
      </w:r>
    </w:p>
    <w:p w:rsidR="00866B15" w:rsidRDefault="00866B15" w:rsidP="00866B15">
      <w:pPr>
        <w:jc w:val="both"/>
      </w:pPr>
    </w:p>
    <w:p w:rsidR="00866B15" w:rsidRPr="00727313" w:rsidRDefault="00866B15" w:rsidP="00866B15">
      <w:pPr>
        <w:jc w:val="both"/>
        <w:rPr>
          <w:b/>
        </w:rPr>
      </w:pPr>
      <w:r w:rsidRPr="00727313">
        <w:rPr>
          <w:b/>
        </w:rPr>
        <w:t>GOSPA MAG. MOJCA LOZEJ</w:t>
      </w:r>
    </w:p>
    <w:p w:rsidR="00866B15" w:rsidRDefault="00866B15" w:rsidP="00866B15">
      <w:pPr>
        <w:jc w:val="both"/>
      </w:pPr>
      <w:r>
        <w:t>Hvala. Odbor za finance podpira sprejem omenjenega predloga.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Statutarno pravna komisija je bila brez pripomb pravne narave,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Razprava. Ni razprave. Zaključujem. </w:t>
      </w:r>
    </w:p>
    <w:p w:rsidR="00866B15" w:rsidRDefault="00866B15" w:rsidP="00866B15">
      <w:pPr>
        <w:jc w:val="both"/>
      </w:pPr>
    </w:p>
    <w:p w:rsidR="00866B15" w:rsidRDefault="00866B15" w:rsidP="00866B15">
      <w:pPr>
        <w:jc w:val="both"/>
      </w:pPr>
      <w:r w:rsidRPr="009D0C1A">
        <w:rPr>
          <w:b/>
        </w:rPr>
        <w:t>Ugotavljam navzočnost.</w:t>
      </w:r>
      <w:r>
        <w:t xml:space="preserve"> Zdej sem mislil, da bo kdo rekel, kliko bojo dobili, ne, na volitvah, ne, sredstev. </w:t>
      </w:r>
      <w:r w:rsidRPr="009D0C1A">
        <w:rPr>
          <w:b/>
        </w:rPr>
        <w:t>33.</w:t>
      </w:r>
      <w:r>
        <w:t xml:space="preserve"> </w:t>
      </w:r>
    </w:p>
    <w:p w:rsidR="00866B15" w:rsidRDefault="00866B15" w:rsidP="00866B15">
      <w:pPr>
        <w:jc w:val="both"/>
      </w:pPr>
    </w:p>
    <w:p w:rsidR="00866B15" w:rsidRDefault="00866B15" w:rsidP="00866B15">
      <w:pPr>
        <w:jc w:val="both"/>
        <w:rPr>
          <w:b/>
        </w:rPr>
      </w:pPr>
      <w:r>
        <w:rPr>
          <w:b/>
        </w:rPr>
        <w:t xml:space="preserve">Glasujemo O PREDLOGU SKLEPA: Mestni svet Mestne občine Ljubljana sprejme predlog sklepa o delni povrnitvi stroškov volilne kampanje za lokalne volitve v Mestni občini Ljubljana za volilno leto 2018. </w:t>
      </w:r>
    </w:p>
    <w:p w:rsidR="00866B15" w:rsidRDefault="00866B15" w:rsidP="00866B15">
      <w:pPr>
        <w:jc w:val="both"/>
        <w:rPr>
          <w:b/>
        </w:rPr>
      </w:pPr>
    </w:p>
    <w:p w:rsidR="00866B15" w:rsidRDefault="00866B15" w:rsidP="00866B15">
      <w:pPr>
        <w:jc w:val="both"/>
        <w:rPr>
          <w:b/>
        </w:rPr>
      </w:pPr>
      <w:r>
        <w:rPr>
          <w:b/>
        </w:rPr>
        <w:t>Prosim za vaš glas.</w:t>
      </w:r>
    </w:p>
    <w:p w:rsidR="00866B15" w:rsidRDefault="00866B15" w:rsidP="00866B15">
      <w:pPr>
        <w:jc w:val="both"/>
        <w:rPr>
          <w:b/>
        </w:rPr>
      </w:pPr>
      <w:r>
        <w:rPr>
          <w:b/>
        </w:rPr>
        <w:t>35 ZA.</w:t>
      </w:r>
    </w:p>
    <w:p w:rsidR="00866B15" w:rsidRDefault="00866B15" w:rsidP="00866B15">
      <w:pPr>
        <w:jc w:val="both"/>
        <w:rPr>
          <w:b/>
        </w:rPr>
      </w:pPr>
      <w:r>
        <w:rPr>
          <w:b/>
        </w:rPr>
        <w:t>0 PROTI.</w:t>
      </w:r>
    </w:p>
    <w:p w:rsidR="00866B15" w:rsidRDefault="00866B15" w:rsidP="00866B15">
      <w:pPr>
        <w:jc w:val="both"/>
      </w:pPr>
      <w:r>
        <w:rPr>
          <w:b/>
        </w:rPr>
        <w:t xml:space="preserve">Hvala lepa. </w:t>
      </w:r>
      <w:r>
        <w:t xml:space="preserve">In prehajam na zadnjo točko dnevnega reda. </w:t>
      </w:r>
    </w:p>
    <w:p w:rsidR="00866B15" w:rsidRPr="009D0C1A" w:rsidRDefault="00866B15" w:rsidP="00866B15">
      <w:pPr>
        <w:jc w:val="both"/>
        <w:rPr>
          <w:b/>
        </w:rPr>
      </w:pPr>
      <w:r>
        <w:rPr>
          <w:b/>
        </w:rPr>
        <w:t xml:space="preserve">  </w:t>
      </w:r>
    </w:p>
    <w:p w:rsidR="00866B15" w:rsidRDefault="00866B15" w:rsidP="00866B15">
      <w:pPr>
        <w:jc w:val="both"/>
        <w:rPr>
          <w:b/>
        </w:rPr>
      </w:pPr>
      <w:r>
        <w:rPr>
          <w:b/>
        </w:rPr>
        <w:t xml:space="preserve">AD 16. </w:t>
      </w:r>
      <w:r w:rsidRPr="000C2613">
        <w:rPr>
          <w:b/>
        </w:rPr>
        <w:t>PREDLOG ODLOKA O DOLOČITVI IMEN ULIC, PARKOV, TRGOV IN SPREMEMB POTEKOV ULIC NA OBMOČJU MESTNE OBČINE LJUBLJANA</w:t>
      </w:r>
    </w:p>
    <w:p w:rsidR="00866B15" w:rsidRDefault="00866B15" w:rsidP="00866B15">
      <w:pPr>
        <w:jc w:val="both"/>
      </w:pPr>
      <w:r>
        <w:t>Gradivo ste prejeli. Prejeli ste še amandma gospe Sukič in poročilo komisije. Prosim gospo Škrinjar, da poda uvodno obrazložitev.</w:t>
      </w:r>
    </w:p>
    <w:p w:rsidR="00866B15" w:rsidRDefault="00866B15" w:rsidP="00866B15">
      <w:pPr>
        <w:jc w:val="both"/>
      </w:pPr>
    </w:p>
    <w:p w:rsidR="00866B15" w:rsidRPr="009D0C1A" w:rsidRDefault="00866B15" w:rsidP="00866B15">
      <w:pPr>
        <w:jc w:val="both"/>
        <w:rPr>
          <w:b/>
        </w:rPr>
      </w:pPr>
      <w:r w:rsidRPr="009D0C1A">
        <w:rPr>
          <w:b/>
        </w:rPr>
        <w:t>GOSPA MOJCA ŠKRINJAR</w:t>
      </w:r>
    </w:p>
    <w:p w:rsidR="00866B15" w:rsidRDefault="00866B15" w:rsidP="00866B15">
      <w:pPr>
        <w:jc w:val="both"/>
      </w:pPr>
      <w:r>
        <w:t xml:space="preserve">Komisija je obravnavala amandma in se izrekla proti temu amandmaju. Predlagamo, da se amandma ne sprejme.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Gospod Babnik.</w:t>
      </w:r>
    </w:p>
    <w:p w:rsidR="00866B15" w:rsidRDefault="00866B15" w:rsidP="00866B15">
      <w:pPr>
        <w:jc w:val="both"/>
      </w:pPr>
    </w:p>
    <w:p w:rsidR="00866B15" w:rsidRDefault="00866B15" w:rsidP="00866B15">
      <w:pPr>
        <w:jc w:val="both"/>
        <w:rPr>
          <w:b/>
        </w:rPr>
      </w:pPr>
      <w:r>
        <w:rPr>
          <w:b/>
        </w:rPr>
        <w:t>GOSPOD KLEMEN BABNIK</w:t>
      </w:r>
    </w:p>
    <w:p w:rsidR="00866B15" w:rsidRDefault="00866B15" w:rsidP="00866B15">
      <w:pPr>
        <w:jc w:val="both"/>
      </w:pPr>
      <w:r>
        <w:t>Statutarno pravna komisija ni imela pripomb pravne narave.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Obravnava predloga se na podlagi 135. člena Poslovnika Mestnega sveta Mestne občine Ljubljana opravi po vrstnem redu posebej k vsakem členu h kateremu so vloženi amandmaji. Razprava pri posameznem členu je omejena na razpravo o amandmajih, ki so vloženi k temu členu. Glasovanje o amandmajih se opravi takoj po razpravi o amandmajih k posameznemu členu. Odpiram razpravo o 1. členu, h kateremu je gospa Sukič vložila amandma. Razprava? Gospa Sukič, izvolite.</w:t>
      </w:r>
    </w:p>
    <w:p w:rsidR="00866B15" w:rsidRDefault="00866B15" w:rsidP="00866B15">
      <w:pPr>
        <w:jc w:val="both"/>
      </w:pPr>
    </w:p>
    <w:p w:rsidR="00866B15" w:rsidRDefault="00866B15" w:rsidP="00866B15">
      <w:pPr>
        <w:jc w:val="both"/>
        <w:rPr>
          <w:b/>
        </w:rPr>
      </w:pPr>
      <w:r>
        <w:rPr>
          <w:b/>
        </w:rPr>
        <w:t>GOSPA NATAŠA SUKIČ</w:t>
      </w:r>
    </w:p>
    <w:p w:rsidR="00866B15" w:rsidRDefault="00866B15" w:rsidP="00866B15">
      <w:pPr>
        <w:jc w:val="both"/>
      </w:pPr>
      <w:r>
        <w:t>Ja, no, jaz bo samo pač opozorila rada, da se je na mene obrnila skupnost AKC Mesto Metelkova, ki je seveda, so se zelo pozno obrnili na mene, ampak, in so pač opozorili, da oni že imajo svoja poimenovanja trgov in da pač prosijo in predlagajo, da se skladno z njimi te stvari dogovarjajo, ne, da se jih zaobide. Osebno, veste da podpiram poimenovanje trgov po literatih, sem to že povedala v razpravi, še preden so se obrnili na mene, zato seveda predlagam, da se ta imena kje drugje, mogoče uvedejo in da se upošteva pač avtonomno cono, kulturno cono Metelkova oziroma tiste, ki tam ustvarjajo že vrsto let. In vemo, da imajo svoje poimenovanje, recimo teh trgov že neformalno, tako, da jaz predlagam ta dialog in da se to pač nekako dosledno sprovaja.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Gospod Striković.</w:t>
      </w:r>
    </w:p>
    <w:p w:rsidR="00866B15" w:rsidRDefault="00866B15" w:rsidP="00866B15">
      <w:pPr>
        <w:jc w:val="both"/>
      </w:pPr>
    </w:p>
    <w:p w:rsidR="00866B15" w:rsidRDefault="00866B15" w:rsidP="00866B15">
      <w:pPr>
        <w:jc w:val="both"/>
        <w:rPr>
          <w:b/>
        </w:rPr>
      </w:pPr>
      <w:r>
        <w:rPr>
          <w:b/>
        </w:rPr>
        <w:t>DENIS STRIKOVIĆ</w:t>
      </w:r>
    </w:p>
    <w:p w:rsidR="00866B15" w:rsidRDefault="00866B15" w:rsidP="00866B15">
      <w:pPr>
        <w:jc w:val="both"/>
      </w:pPr>
      <w:r>
        <w:t>Jaz podpiram ta amandma, se ne strinjam čisto z dikcijo obrazložitve, ampak se mi zdi, da je, pač jaz tudi nisem se pustil v te zadeve pri osnutku, ampak se mi zdi čist trenutno poimenovanje trga brez zgodovinskega spomina čisto v redu in v skladu s tem delom mesta. Mislim pa, da bi res, tudi v bodoče bi, po moje bi predlagal komisiji, da se bolj pogovarja z uporabniki prostora in pridejo do nekih skupnih poimenovanj, mislim in uporabniki in komisija in mestni svet bi tukaj morali bit v nekem skupnem dogovoru. Tuki pa mislim, da ni, ni v nasprotju z mestom, da bi ta trga bil poimenovan tako, kakor so predlagali. Tako, da tudi sam se strinjam s tem, da se lahko ta poimenovanja prenesejo kam drugam oziroma se počaka z njimi, kar pa tudi ni novost, saj tudi v zgodovini tega mesta so od nekih predlogov, do potem tudi, do nekega poimenovanja je minilo tudi 40 let. Tako, da se nikamor ne mudi glede poimenovanja po teh dveh književnikih. Tako, da hvala lepa.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Gospa Škrinjar.</w:t>
      </w:r>
    </w:p>
    <w:p w:rsidR="00866B15" w:rsidRDefault="00866B15" w:rsidP="00866B15">
      <w:pPr>
        <w:jc w:val="both"/>
      </w:pPr>
    </w:p>
    <w:p w:rsidR="00866B15" w:rsidRDefault="00866B15" w:rsidP="00866B15">
      <w:pPr>
        <w:jc w:val="both"/>
        <w:rPr>
          <w:b/>
        </w:rPr>
      </w:pPr>
      <w:r>
        <w:rPr>
          <w:b/>
        </w:rPr>
        <w:t>GOSPA MOJCA ŠKRINJAR</w:t>
      </w:r>
    </w:p>
    <w:p w:rsidR="00866B15" w:rsidRDefault="00866B15" w:rsidP="00866B15">
      <w:pPr>
        <w:jc w:val="both"/>
      </w:pPr>
      <w:r>
        <w:t xml:space="preserve">Hvala lepa. Jaz bi v tem delu branila delo komisije, ki jo imam to čast, da jo vodim. Pri tem bi podarila res strokovno delo gospoda Skoberneta. Bi poudarila tudi strokovno delo drugih strokovnih sodelavcev in to, da smo si za odlok vzeli res veliko časa, imeli smo kar nekaj sej, kjer smo se vse podrobno ukvarjali s tem. Seje so bile dolge, razprave časovno neomejene, izbrusili smo res veliko mnenj, naredili smo nekaj kompromisov. Tako, da smo prišli za moje pojme do nekega prijaznega predloga. Ker pa zadeva pač sam postopek je bil, je bil odlok v obliki osnutka obravnavan na seji mestnega sveta. Tovrstne pripombe, kot je bila ta, v obliki amandmaja ni bilo. Hkrati je bila odprta tudi dovolj dolga javna razprava. Tovrstne pripombe ni bilo, ker če bi bila, bi seveda mi se v komisiji res temeljito ukvarjali z njo. Zato menim, da je komisija naredila vse tako, kot protokol predvideva. Skrbno in zakonito in se mi zdi s tega stališča seveda amandma neupravičen. Po drugi strani pa zopet, dialog je vedno potreben, vendar pa enostransko uveljavljati avtonomijo na določenem ozemlju, pač ne gre. Razumemo, da imajo mreža za Metelkovo neka svoja poimenovanja za marsikaj. Ta svoja imenovanja, pogovorna, jim nihče ne brani. </w:t>
      </w:r>
    </w:p>
    <w:p w:rsidR="00866B15" w:rsidRDefault="00866B15" w:rsidP="00866B15">
      <w:pPr>
        <w:jc w:val="both"/>
      </w:pPr>
    </w:p>
    <w:p w:rsidR="00866B15" w:rsidRDefault="00866B15" w:rsidP="00866B15">
      <w:pPr>
        <w:jc w:val="both"/>
      </w:pPr>
      <w:r>
        <w:t>---------------------------------------------zvok, ki napove potek časa, namenjenega  za razpravo.</w:t>
      </w:r>
    </w:p>
    <w:p w:rsidR="00866B15" w:rsidRDefault="00866B15" w:rsidP="00866B15">
      <w:pPr>
        <w:jc w:val="both"/>
      </w:pPr>
    </w:p>
    <w:p w:rsidR="00866B15" w:rsidRDefault="00866B15" w:rsidP="00866B15">
      <w:pPr>
        <w:jc w:val="both"/>
        <w:rPr>
          <w:b/>
        </w:rPr>
      </w:pPr>
      <w:r>
        <w:rPr>
          <w:b/>
        </w:rPr>
        <w:t>GOSPA MOJCA ŠKRINJAR</w:t>
      </w:r>
    </w:p>
    <w:p w:rsidR="00866B15" w:rsidRDefault="00866B15" w:rsidP="00866B15">
      <w:pPr>
        <w:jc w:val="both"/>
      </w:pPr>
      <w:r>
        <w:t>Razpravljam, ne repliciram.</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Sej je. </w:t>
      </w:r>
    </w:p>
    <w:p w:rsidR="00866B15" w:rsidRDefault="00866B15" w:rsidP="00866B15">
      <w:pPr>
        <w:jc w:val="both"/>
      </w:pPr>
    </w:p>
    <w:p w:rsidR="00866B15" w:rsidRDefault="00866B15" w:rsidP="00866B15">
      <w:pPr>
        <w:jc w:val="both"/>
        <w:rPr>
          <w:b/>
        </w:rPr>
      </w:pPr>
      <w:r>
        <w:rPr>
          <w:b/>
        </w:rPr>
        <w:t>GOSPA MOJCA ŠKRINJAR</w:t>
      </w:r>
    </w:p>
    <w:p w:rsidR="00866B15" w:rsidRDefault="00866B15" w:rsidP="00866B15">
      <w:pPr>
        <w:jc w:val="both"/>
      </w:pPr>
      <w:r>
        <w:t xml:space="preserve">Hkrati bo pa povedala, da če govorimo o avtonomiji univerze, ane, univerza tudi ni predlagala svojega imena trga, Kongresnega trga, ampak pač se prilagaja oblasti </w:t>
      </w:r>
    </w:p>
    <w:p w:rsidR="00866B15" w:rsidRDefault="00866B15" w:rsidP="00866B15">
      <w:pPr>
        <w:jc w:val="both"/>
      </w:pPr>
    </w:p>
    <w:p w:rsidR="00866B15" w:rsidRDefault="00866B15" w:rsidP="00866B15">
      <w:pPr>
        <w:jc w:val="both"/>
      </w:pPr>
      <w:r>
        <w:t>---------------------------------------------zvok, ki napove potek časa, namenjenega  za razpravo.</w:t>
      </w:r>
    </w:p>
    <w:p w:rsidR="00866B15" w:rsidRDefault="00866B15" w:rsidP="00866B15">
      <w:pPr>
        <w:jc w:val="both"/>
      </w:pPr>
    </w:p>
    <w:p w:rsidR="00866B15" w:rsidRDefault="00866B15" w:rsidP="00866B15">
      <w:pPr>
        <w:jc w:val="both"/>
      </w:pPr>
      <w:r>
        <w:t>---------------------------------------------zvok, ki napove potek časa, namenjenega  za razpravo.</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Hvala lepa. Gospa Sukič, replika.</w:t>
      </w:r>
    </w:p>
    <w:p w:rsidR="00866B15" w:rsidRDefault="00866B15" w:rsidP="00866B15">
      <w:pPr>
        <w:jc w:val="both"/>
      </w:pPr>
    </w:p>
    <w:p w:rsidR="00866B15" w:rsidRDefault="00866B15" w:rsidP="00866B15">
      <w:pPr>
        <w:jc w:val="both"/>
        <w:rPr>
          <w:b/>
        </w:rPr>
      </w:pPr>
      <w:r>
        <w:rPr>
          <w:b/>
        </w:rPr>
        <w:t>GOSPA NATAŠA SUKIČ</w:t>
      </w:r>
    </w:p>
    <w:p w:rsidR="00866B15" w:rsidRDefault="00866B15" w:rsidP="00866B15">
      <w:pPr>
        <w:jc w:val="both"/>
      </w:pPr>
      <w:r>
        <w:t>Ja, spoštovana kolegica Škrinjarjeva, vem, da je stvar pozna, jaz sem pojasnila zakaj. Žal se je AKC Metelkova na mene obrnila šele sedaj. Kot se povedala, podpiram poimenovanja po znanih, znamenitih literatih in izjemno dobro ste izbrali te literate, konkretno, ampak ni pa razloga, razen birokratskega, da ne bi to prenesli kam drugam v mestu. Še številne opcije bodo. Kar se pa imena trg brez zgodovinskega spomina tiče, izhaja iz zgodovinskega koncepta dogajanja zadnjih 25 let in je res kar zelo posrečeno ime, bi jaz rekla in dialog z to skupnostjo, avtonomno cona ima neko svoje življenje, se tudi sama avtonomna cona že v nazivu pove, da gre za nek avtonomijo, za neke koncepte civilne družbe, ki jih je treba razumet in spoštovat, in je treba stopat v dialog z tovrstnimi iniciativami, skupnostmi pobudami in tako naprej. Samo tako bomo lahko res sobivali v nekem mestu. In, ne vem, ta različnost nas bo navsezadnje bogatila in ne obratno. Tako, da jaz res predlagam razumevanje o tem primeru, in pa seveda, še enkrat, izjemno dobro ste izbrali drugače imena in to je treba nekje gotovo uveljavit zato, ker tako Jure Detela, kot Tomaž Pengov sta samo za mene osebno vrhunska pesnika, oziroma Pengov tudi glasbenik, ob enem, da je bil pesnik, in si zaslužita svoje mesto in svoj spomin v tem mestu, ne.</w:t>
      </w:r>
    </w:p>
    <w:p w:rsidR="00866B15" w:rsidRDefault="00866B15" w:rsidP="00866B15">
      <w:pPr>
        <w:jc w:val="both"/>
      </w:pPr>
    </w:p>
    <w:p w:rsidR="00866B15" w:rsidRDefault="00866B15" w:rsidP="00866B15">
      <w:pPr>
        <w:jc w:val="both"/>
      </w:pPr>
      <w:r>
        <w:t>---------------------------------------------zvok, ki napove potek časa, namenjenega  za repliko.</w:t>
      </w:r>
    </w:p>
    <w:p w:rsidR="00866B15" w:rsidRDefault="00866B15" w:rsidP="00866B15">
      <w:pPr>
        <w:jc w:val="both"/>
      </w:pPr>
    </w:p>
    <w:p w:rsidR="00866B15" w:rsidRDefault="00866B15" w:rsidP="00866B15">
      <w:pPr>
        <w:jc w:val="both"/>
        <w:rPr>
          <w:b/>
        </w:rPr>
      </w:pPr>
      <w:r>
        <w:rPr>
          <w:b/>
        </w:rPr>
        <w:t>GOSPA NATAŠA SUKIČ</w:t>
      </w:r>
    </w:p>
    <w:p w:rsidR="00866B15" w:rsidRDefault="00866B15" w:rsidP="00866B15">
      <w:pPr>
        <w:jc w:val="both"/>
      </w:pPr>
      <w:r>
        <w:t xml:space="preserve">Tako, da, toliko. </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 xml:space="preserve">Gospod Striković. Replika. </w:t>
      </w:r>
    </w:p>
    <w:p w:rsidR="00866B15" w:rsidRDefault="00866B15" w:rsidP="00866B15">
      <w:pPr>
        <w:jc w:val="both"/>
      </w:pPr>
    </w:p>
    <w:p w:rsidR="00866B15" w:rsidRDefault="00866B15" w:rsidP="00866B15">
      <w:pPr>
        <w:jc w:val="both"/>
        <w:rPr>
          <w:b/>
        </w:rPr>
      </w:pPr>
      <w:r>
        <w:rPr>
          <w:b/>
        </w:rPr>
        <w:t>DENIS STRIKOVIĆ</w:t>
      </w:r>
    </w:p>
    <w:p w:rsidR="00866B15" w:rsidRDefault="00866B15" w:rsidP="00866B15">
      <w:pPr>
        <w:jc w:val="both"/>
      </w:pPr>
      <w:r>
        <w:t>Ja, repliciram glede postopka. Verjetno se vsi v tej dvorani zavedamo, da smo še daleč od neke participativne demokracije. Ker vidimo glede tudi, še posebej na lokalni ravni, koliko malo predlogov dobimo glede česarkoli. Še glede eh temeljnih dokumentov, kakor je proračun. Pri tem, pri poimenovanjih pa vidimo, da so res, če so res neke take ideološke teme, kakor Titova cesta ali pa Džamijska, kakor je bilo, pride to v javnost, da se nekje dogaja. Tako, da bi tudi nek tak postopek, da se tudi na teh območjih, da se, da se nekaj prilimajo plakati oziroma se tam na lokaciji se obvesti uporabnike tega, teh prostorov, da se nekaj dogaja. Verjamete, sedaj, če bi naredili neko anketo, ljudje ne vejo, da mi sploh spreminjamo oziroma dajemo nova imena ulic in trgov v našemu mestu. Tako, da glede tega postopka, mislim, da sedaj lahko to spremenimo in se to premakne mogoče naprej. Mogoče na nasleden mandat oziroma kašno naslednjo sejo in se po imenuje ta trg.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Gospa Škrinjar, odgovor gospe Sukič.</w:t>
      </w:r>
    </w:p>
    <w:p w:rsidR="00866B15" w:rsidRDefault="00866B15" w:rsidP="00866B15">
      <w:pPr>
        <w:jc w:val="both"/>
      </w:pPr>
    </w:p>
    <w:p w:rsidR="00866B15" w:rsidRDefault="00866B15" w:rsidP="00866B15">
      <w:pPr>
        <w:jc w:val="both"/>
        <w:rPr>
          <w:b/>
        </w:rPr>
      </w:pPr>
      <w:r>
        <w:rPr>
          <w:b/>
        </w:rPr>
        <w:t>GOSPA MOJCA ŠKRINJAR</w:t>
      </w:r>
    </w:p>
    <w:p w:rsidR="00866B15" w:rsidRDefault="00866B15" w:rsidP="00866B15">
      <w:pPr>
        <w:jc w:val="both"/>
      </w:pPr>
      <w:r>
        <w:t>Odgovor na repliko. Torej, komisija je sledila predlogom predlagateljem, korektno. Naj spomnim, da smo celo februarja, gospa Sukič, skupaj predvidevali, da se naredi posebna seja ne temo Celice z željo po ohranitvi kulturnega programa v tej zgradbi. Glede na to, de mi zdi, da so imena teh uglednih kulturnikov res prava imena za tukaj. In hkrati naj še enkrat povem, da seveda avtonomija je avtonomija, po drugi strani pa mislim, da občina mora izvajati svoje ingerence tam, kjer je pač pristojna. In če še enkrat rečem, ane, tudi Univerza v Ljubljani so ne, pač ne prisvaja, da bo Kongresni trg preimenovala drugače. Hvala.</w:t>
      </w:r>
    </w:p>
    <w:p w:rsidR="00866B15" w:rsidRDefault="00866B15" w:rsidP="00866B15">
      <w:pPr>
        <w:jc w:val="both"/>
      </w:pPr>
    </w:p>
    <w:p w:rsidR="00866B15" w:rsidRDefault="00866B15" w:rsidP="00866B15">
      <w:pPr>
        <w:jc w:val="both"/>
        <w:rPr>
          <w:b/>
        </w:rPr>
      </w:pPr>
      <w:r>
        <w:rPr>
          <w:b/>
        </w:rPr>
        <w:t>GOSPOD ZORAN JANKOVIĆ</w:t>
      </w:r>
    </w:p>
    <w:p w:rsidR="00866B15" w:rsidRDefault="00866B15" w:rsidP="00866B15">
      <w:pPr>
        <w:jc w:val="both"/>
      </w:pPr>
      <w:r>
        <w:t>Zaključujem razpravo. Pa mi dovolite eno pojasnilo pred glasovanjem. Zdaj sem v tako poziciji, da bi rad obema ugodil. Prvič, gospe Škrinjar, ki ima prav, ker komisija je naredila svoje delo po pravilniku. Celo več. In drugič, zastopim tudi gospo Sukič, ker so prišči sedaj na koncu, pa je dala ta amandma v drobi veri in ga jaz tudi  podpiram, ne. Ker ne vidim problema, da odložimo ta 2 trga za drug čas, pa poiščemo ime. Je pa ena druga stvar zanimiva. Ko pravite, a razlagate, da niso obveščeni. Drugače jih ne znamo obveščat, kot da vsakega cukamo za rokav, pa obveščamo. Ampak ravno zardi te Metelkove, če se spomnite, ne, je bilo tako veliko protestov, ne. MOL-u in kapitalu ne damo Celice. Na koncu smo ugotovili, da noben ni bil iz Metelkove, ampak so prišli iz Roga. Vsak po tistih, kar so bili tam predstavljeni. Danes, ko Celica teče ne, v prenovi, fenomenalno dobri, ne, bo odprta, ne čez 10, 12 dni ali 14 dni. Planirano je za konec meseca. Kar na enkrat ni nobenega problema več. Ne s tistim, ki je bil lastnik blagovne znamke Celica, ne s tistimi zaposleni, k so zaposleni. Celo mogoče so se tisti, ki so govorili, kako so oni pomembi za kulturno, ne, bojo dobili tudi del. In to je tisto, kar je današnja seja v bistvu pokazala. Negativne konotacije, negativne informacije vlečejo v odziv. Če se tam ne damo, bomo vsi nekaj naredili. Kle se očitno nihče ni vtaknil, ne, zato ni bilo. Tako, da jaz prosim, ne, da komisija narobe ne razume, kajti, delo komisije je v vseh primerih izvrstno, jaz nočem odločat na mesto komisije, ampak moj predlog, da ta amandma gospe Sukič podpremo, da se te 2 lokacij, ta 2 trga izvzameta iz, sklepa, da ne bi drugo ostalo. Ker sem imel tudi idejo, da preložim to točko, da predlagam umik, ne, ampak smo rekli, da bi drugo sprejeli, ne, ker je res narejeno, kle bi pa še enkrat pol odločali, pa bi pogledali, brez da govorimo. Torej še enkrat. Komisija je opravila izvrstno delo, ne sem zaključil, ni več. Je opravila izvrstno delo, ji čestitam, kot vedno do sedaj, nikoli se nisem vtikal, gospo Sukič pa toliko razumem, da te, k so to predlagali, ne bi rekel, da so glih zelo redoljubni po terminskih planih, ne, ampak takrat, k jim pride, pride. V glavnem.</w:t>
      </w:r>
    </w:p>
    <w:p w:rsidR="00866B15" w:rsidRDefault="00866B15" w:rsidP="00866B15">
      <w:pPr>
        <w:jc w:val="both"/>
      </w:pPr>
    </w:p>
    <w:p w:rsidR="00866B15" w:rsidRDefault="00866B15" w:rsidP="00866B15">
      <w:pPr>
        <w:jc w:val="both"/>
        <w:rPr>
          <w:b/>
        </w:rPr>
      </w:pPr>
      <w:r>
        <w:rPr>
          <w:b/>
        </w:rPr>
        <w:t>Ugotavljam navzočnost po celotni točki: 36.</w:t>
      </w:r>
    </w:p>
    <w:p w:rsidR="00866B15" w:rsidRDefault="00866B15" w:rsidP="00866B15">
      <w:pPr>
        <w:jc w:val="both"/>
      </w:pPr>
    </w:p>
    <w:p w:rsidR="00866B15" w:rsidRPr="007A3899" w:rsidRDefault="00866B15" w:rsidP="00866B15">
      <w:pPr>
        <w:jc w:val="both"/>
        <w:rPr>
          <w:b/>
        </w:rPr>
      </w:pPr>
      <w:r w:rsidRPr="007A3899">
        <w:rPr>
          <w:b/>
        </w:rPr>
        <w:t>Glasujemo O PRVEM AMANDMAJU GOSPE SUKIČ, ki pravi: V 1. členu odloka se črtata 11. in 12. točka ter spremni stavek, na novo imenujeta trga in določita poteka.</w:t>
      </w:r>
    </w:p>
    <w:p w:rsidR="00866B15" w:rsidRDefault="00866B15" w:rsidP="00866B15">
      <w:pPr>
        <w:jc w:val="both"/>
      </w:pPr>
    </w:p>
    <w:p w:rsidR="00866B15" w:rsidRPr="007A3899" w:rsidRDefault="00866B15" w:rsidP="00866B15">
      <w:pPr>
        <w:jc w:val="both"/>
        <w:rPr>
          <w:b/>
        </w:rPr>
      </w:pPr>
      <w:r w:rsidRPr="007A3899">
        <w:rPr>
          <w:b/>
        </w:rPr>
        <w:t>Prosim za vaš glas.</w:t>
      </w:r>
    </w:p>
    <w:p w:rsidR="00866B15" w:rsidRPr="007A3899" w:rsidRDefault="00866B15" w:rsidP="00866B15">
      <w:pPr>
        <w:jc w:val="both"/>
        <w:rPr>
          <w:b/>
        </w:rPr>
      </w:pPr>
      <w:r w:rsidRPr="007A3899">
        <w:rPr>
          <w:b/>
        </w:rPr>
        <w:t>23 ZA.</w:t>
      </w:r>
    </w:p>
    <w:p w:rsidR="00866B15" w:rsidRPr="007A3899" w:rsidRDefault="00866B15" w:rsidP="00866B15">
      <w:pPr>
        <w:jc w:val="both"/>
        <w:rPr>
          <w:b/>
        </w:rPr>
      </w:pPr>
      <w:r w:rsidRPr="007A3899">
        <w:rPr>
          <w:b/>
        </w:rPr>
        <w:t xml:space="preserve">11 PROTI. </w:t>
      </w:r>
    </w:p>
    <w:p w:rsidR="00866B15" w:rsidRDefault="00866B15" w:rsidP="00866B15">
      <w:pPr>
        <w:jc w:val="both"/>
      </w:pPr>
      <w:r>
        <w:t>Ta amandma je prejet. Zdaj pa morem, k ta amandma je sprejet, zdaj pa prosim, da gor gledate, ki pravi ne. Ker je amandma gospe Sukič sprejet, odiram razpravo o naslovu predloga odloka, ki pravi v naslovu akta se beseda trgov, ne, ker sedaj ni več trgov, ne, je 1en trg, nadomesti z besedo trga tako da da se naslov akta glasi O</w:t>
      </w:r>
      <w:r w:rsidRPr="007A3899">
        <w:t xml:space="preserve">dloka o določitvi imen </w:t>
      </w:r>
      <w:bookmarkStart w:id="9" w:name="_Hlk517361110"/>
      <w:r w:rsidRPr="007A3899">
        <w:t>ulic, parkov, trg</w:t>
      </w:r>
      <w:r>
        <w:t xml:space="preserve">a </w:t>
      </w:r>
      <w:r w:rsidRPr="007A3899">
        <w:t>in sprememb potekov ulic na območju mestne občine Ljubljana</w:t>
      </w:r>
      <w:bookmarkEnd w:id="9"/>
      <w:r>
        <w:t xml:space="preserve">. Gre samo za to, da ni več trgov, ampak trg. Tudi to moramo popravit. Razprava, prosim? Ni razprave. </w:t>
      </w:r>
    </w:p>
    <w:p w:rsidR="00866B15" w:rsidRDefault="00866B15" w:rsidP="00866B15">
      <w:pPr>
        <w:jc w:val="both"/>
      </w:pPr>
      <w:r>
        <w:t xml:space="preserve">               </w:t>
      </w:r>
    </w:p>
    <w:p w:rsidR="00866B15" w:rsidRDefault="00866B15" w:rsidP="00866B15">
      <w:pPr>
        <w:jc w:val="both"/>
        <w:rPr>
          <w:b/>
        </w:rPr>
      </w:pPr>
      <w:r>
        <w:rPr>
          <w:b/>
        </w:rPr>
        <w:t xml:space="preserve">Glasovanje poteka o TEM AMANDMAJU ŽUPANA, lepo prosim za vašo podporo. </w:t>
      </w:r>
    </w:p>
    <w:p w:rsidR="00866B15" w:rsidRDefault="00866B15" w:rsidP="00866B15">
      <w:pPr>
        <w:jc w:val="both"/>
        <w:rPr>
          <w:b/>
        </w:rPr>
      </w:pPr>
      <w:r>
        <w:rPr>
          <w:b/>
        </w:rPr>
        <w:t>26 ZA.</w:t>
      </w:r>
    </w:p>
    <w:p w:rsidR="00866B15" w:rsidRDefault="00866B15" w:rsidP="00866B15">
      <w:pPr>
        <w:jc w:val="both"/>
        <w:rPr>
          <w:b/>
        </w:rPr>
      </w:pPr>
      <w:r>
        <w:rPr>
          <w:b/>
        </w:rPr>
        <w:t>2 PROTI.</w:t>
      </w:r>
    </w:p>
    <w:p w:rsidR="00866B15" w:rsidRDefault="00866B15" w:rsidP="00866B15">
      <w:pPr>
        <w:jc w:val="both"/>
        <w:rPr>
          <w:b/>
        </w:rPr>
      </w:pPr>
    </w:p>
    <w:p w:rsidR="00866B15" w:rsidRDefault="00866B15" w:rsidP="00866B15">
      <w:pPr>
        <w:jc w:val="both"/>
        <w:rPr>
          <w:b/>
        </w:rPr>
      </w:pPr>
      <w:r>
        <w:rPr>
          <w:b/>
        </w:rPr>
        <w:t>In na podlagi tega glasujemo O PREDLOGU SKLEPA: Mestni …</w:t>
      </w:r>
      <w:r>
        <w:t xml:space="preserve">še en amandma, se opravičujem. Še, ni? Skupaj s sprejetim? Aha. </w:t>
      </w:r>
      <w:r>
        <w:rPr>
          <w:b/>
        </w:rPr>
        <w:t xml:space="preserve">Mestni svet Mestne občine Ljubljana sprejme predlog odloka o določitvi imen </w:t>
      </w:r>
      <w:r w:rsidRPr="007A3899">
        <w:rPr>
          <w:b/>
        </w:rPr>
        <w:t>ulic, parkov, trga</w:t>
      </w:r>
      <w:r>
        <w:rPr>
          <w:b/>
        </w:rPr>
        <w:t>, trga</w:t>
      </w:r>
      <w:r w:rsidRPr="007A3899">
        <w:rPr>
          <w:b/>
        </w:rPr>
        <w:t xml:space="preserve"> in sprememb potekov ulic na območju mestne občine Ljubljana</w:t>
      </w:r>
      <w:r>
        <w:rPr>
          <w:b/>
        </w:rPr>
        <w:t xml:space="preserve">, skupaj s sprejetima obema amandmajema. </w:t>
      </w:r>
    </w:p>
    <w:p w:rsidR="00866B15" w:rsidRDefault="00866B15" w:rsidP="00866B15">
      <w:pPr>
        <w:jc w:val="both"/>
        <w:rPr>
          <w:b/>
        </w:rPr>
      </w:pPr>
    </w:p>
    <w:p w:rsidR="00866B15" w:rsidRDefault="00866B15" w:rsidP="00866B15">
      <w:pPr>
        <w:jc w:val="both"/>
      </w:pPr>
      <w:r>
        <w:rPr>
          <w:b/>
        </w:rPr>
        <w:t xml:space="preserve">Prosim za vaš glas. </w:t>
      </w:r>
      <w:r>
        <w:t xml:space="preserve">Izvolite gospod Striković, obrazložitev. </w:t>
      </w:r>
    </w:p>
    <w:p w:rsidR="00866B15" w:rsidRDefault="00866B15" w:rsidP="00866B15">
      <w:pPr>
        <w:jc w:val="both"/>
        <w:rPr>
          <w:b/>
        </w:rPr>
      </w:pPr>
    </w:p>
    <w:p w:rsidR="00866B15" w:rsidRDefault="00731692" w:rsidP="00866B15">
      <w:pPr>
        <w:jc w:val="both"/>
        <w:rPr>
          <w:b/>
        </w:rPr>
      </w:pPr>
      <w:r>
        <w:rPr>
          <w:b/>
        </w:rPr>
        <w:t>D</w:t>
      </w:r>
      <w:r w:rsidR="00866B15">
        <w:rPr>
          <w:b/>
        </w:rPr>
        <w:t>ENIS STRIKOVIĆ</w:t>
      </w:r>
    </w:p>
    <w:p w:rsidR="00866B15" w:rsidRDefault="00866B15" w:rsidP="00866B15">
      <w:pPr>
        <w:jc w:val="both"/>
      </w:pPr>
      <w:r w:rsidRPr="007A3899">
        <w:t>Ne sekir</w:t>
      </w:r>
      <w:r>
        <w:t>aj</w:t>
      </w:r>
      <w:r w:rsidRPr="007A3899">
        <w:t>te se</w:t>
      </w:r>
      <w:r>
        <w:t>, saj nimam veliko časa. Drugače sem, jaz bi želel tudi, ko neke predloge damo v osnutku, da dobimo v gradivu neko obrazložitev, zakaj je ta predlog ni dober. Jaz še vedno mislim, da Park literatov, da je, da so bolj slovanske oziroma slovenske besede, da so bolj primerne za tak park. In bi Park književnikov bi bil veliko lepši naslov, ampak bom kljub temu zaradi tega, ker sem prvič sedaj v tem mandatu doživel, da smo neko razumno razpravo imeli, in da se je tudi, da smo sprejeli tak nek amandma bom podprl. Če ne sem pa hotel bit proti zaradi tega. Hvala lepa.</w:t>
      </w:r>
    </w:p>
    <w:p w:rsidR="00866B15" w:rsidRDefault="00866B15" w:rsidP="00866B15">
      <w:pPr>
        <w:jc w:val="both"/>
      </w:pPr>
    </w:p>
    <w:p w:rsidR="00866B15" w:rsidRDefault="00866B15" w:rsidP="00866B15">
      <w:pPr>
        <w:jc w:val="both"/>
        <w:rPr>
          <w:b/>
        </w:rPr>
      </w:pPr>
      <w:r w:rsidRPr="007A3899">
        <w:rPr>
          <w:b/>
        </w:rPr>
        <w:t>GOSPOD ZORAN JANKOVIĆ</w:t>
      </w:r>
    </w:p>
    <w:p w:rsidR="00866B15" w:rsidRDefault="00866B15" w:rsidP="00866B15">
      <w:pPr>
        <w:jc w:val="both"/>
      </w:pPr>
      <w:r>
        <w:t xml:space="preserve">Gospa Kucler Dolinar, prosim. </w:t>
      </w:r>
    </w:p>
    <w:p w:rsidR="00866B15" w:rsidRDefault="00866B15" w:rsidP="00866B15">
      <w:pPr>
        <w:jc w:val="both"/>
        <w:rPr>
          <w:b/>
        </w:rPr>
      </w:pPr>
    </w:p>
    <w:p w:rsidR="00866B15" w:rsidRDefault="00866B15" w:rsidP="00866B15">
      <w:pPr>
        <w:jc w:val="both"/>
        <w:rPr>
          <w:b/>
        </w:rPr>
      </w:pPr>
      <w:r>
        <w:rPr>
          <w:b/>
        </w:rPr>
        <w:t>GOSPA MOJCA KUCLER DOLINAR</w:t>
      </w:r>
    </w:p>
    <w:p w:rsidR="00866B15" w:rsidRDefault="00866B15" w:rsidP="00866B15">
      <w:pPr>
        <w:jc w:val="both"/>
      </w:pPr>
      <w:r>
        <w:t xml:space="preserve">Hvala. Jaz bom glasovala proti, ker se mi zdi, da se je s tem, kar se je ravnokar naredilo izničilo delo komisije, izničile razprave tako na komisiji, kot znotraj mestnega sveta. Tako, da, mislim, ta precedens je zelo slab. </w:t>
      </w:r>
    </w:p>
    <w:p w:rsidR="00866B15" w:rsidRDefault="00866B15" w:rsidP="00866B15">
      <w:pPr>
        <w:jc w:val="both"/>
        <w:rPr>
          <w:b/>
        </w:rPr>
      </w:pPr>
    </w:p>
    <w:p w:rsidR="00866B15" w:rsidRDefault="00866B15" w:rsidP="00866B15">
      <w:pPr>
        <w:jc w:val="both"/>
        <w:rPr>
          <w:b/>
        </w:rPr>
      </w:pPr>
      <w:r>
        <w:rPr>
          <w:b/>
        </w:rPr>
        <w:t xml:space="preserve">GOSPOD ZORAN JANKOVIĆ  </w:t>
      </w:r>
    </w:p>
    <w:p w:rsidR="00866B15" w:rsidRDefault="00866B15" w:rsidP="00866B15">
      <w:pPr>
        <w:jc w:val="both"/>
        <w:rPr>
          <w:b/>
        </w:rPr>
      </w:pPr>
      <w:r>
        <w:t xml:space="preserve">Še kdo, prosim? Pol pa prosim za vaš glas, lepo prosim, no. Dajte glasovat. Gospa Sukič, ne povedat, da boste glasovala za, ker je grez veze, no. Tak, zdaj pa. </w:t>
      </w:r>
      <w:r w:rsidRPr="007A3899">
        <w:rPr>
          <w:b/>
        </w:rPr>
        <w:t xml:space="preserve">  </w:t>
      </w:r>
    </w:p>
    <w:p w:rsidR="00866B15" w:rsidRDefault="00866B15" w:rsidP="00866B15">
      <w:pPr>
        <w:jc w:val="both"/>
      </w:pPr>
    </w:p>
    <w:p w:rsidR="00866B15" w:rsidRDefault="00866B15" w:rsidP="00866B15">
      <w:pPr>
        <w:jc w:val="both"/>
        <w:rPr>
          <w:b/>
        </w:rPr>
      </w:pPr>
      <w:r>
        <w:rPr>
          <w:b/>
        </w:rPr>
        <w:t xml:space="preserve">26 ZA. </w:t>
      </w:r>
    </w:p>
    <w:p w:rsidR="00866B15" w:rsidRDefault="00866B15" w:rsidP="00866B15">
      <w:pPr>
        <w:jc w:val="both"/>
        <w:rPr>
          <w:b/>
        </w:rPr>
      </w:pPr>
      <w:r>
        <w:rPr>
          <w:b/>
        </w:rPr>
        <w:t>11 PROTI.</w:t>
      </w:r>
    </w:p>
    <w:p w:rsidR="00866B15" w:rsidRDefault="00866B15" w:rsidP="00866B15">
      <w:pPr>
        <w:jc w:val="both"/>
        <w:rPr>
          <w:b/>
        </w:rPr>
      </w:pPr>
      <w:r>
        <w:rPr>
          <w:b/>
        </w:rPr>
        <w:t xml:space="preserve">Sprejeto. </w:t>
      </w:r>
    </w:p>
    <w:p w:rsidR="00866B15" w:rsidRDefault="00866B15" w:rsidP="00866B15">
      <w:pPr>
        <w:jc w:val="both"/>
      </w:pPr>
      <w:r>
        <w:t>S tem je današnja seja zaključena. Hvala lepa za ekspeditivnost. A bi lahko še eno sejo imeli danes, Aleš? K je tako hitro šla? A, ni gradiva? Ja, ne vem, kaj se je zgodil. Lepa hvala.</w:t>
      </w:r>
    </w:p>
    <w:p w:rsidR="00866B15" w:rsidRDefault="00866B15" w:rsidP="00866B15">
      <w:pPr>
        <w:jc w:val="both"/>
      </w:pPr>
    </w:p>
    <w:p w:rsidR="00866B15" w:rsidRPr="00B0151A" w:rsidRDefault="00866B15" w:rsidP="00866B15">
      <w:pPr>
        <w:jc w:val="both"/>
      </w:pPr>
      <w:r>
        <w:t>--------------------------------------------------------KONEC POSNETKA ŠTEVILKA 20180618_163554.</w:t>
      </w:r>
    </w:p>
    <w:p w:rsidR="00866B15" w:rsidRDefault="00866B15" w:rsidP="00866B15"/>
    <w:p w:rsidR="00866B15" w:rsidRDefault="00866B15" w:rsidP="00866B15"/>
    <w:p w:rsidR="00866B15" w:rsidRPr="00D73879" w:rsidRDefault="00866B15" w:rsidP="00534721"/>
    <w:sectPr w:rsidR="00866B15" w:rsidRPr="00D73879" w:rsidSect="00534721">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8E" w:rsidRDefault="00920B8E">
      <w:r>
        <w:separator/>
      </w:r>
    </w:p>
  </w:endnote>
  <w:endnote w:type="continuationSeparator" w:id="0">
    <w:p w:rsidR="00920B8E" w:rsidRDefault="0092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7957"/>
      <w:docPartObj>
        <w:docPartGallery w:val="Page Numbers (Bottom of Page)"/>
        <w:docPartUnique/>
      </w:docPartObj>
    </w:sdtPr>
    <w:sdtEndPr/>
    <w:sdtContent>
      <w:p w:rsidR="00534721" w:rsidRDefault="00534721">
        <w:pPr>
          <w:pStyle w:val="Noga"/>
          <w:jc w:val="right"/>
        </w:pPr>
        <w:r>
          <w:fldChar w:fldCharType="begin"/>
        </w:r>
        <w:r>
          <w:instrText>PAGE   \* MERGEFORMAT</w:instrText>
        </w:r>
        <w:r>
          <w:fldChar w:fldCharType="separate"/>
        </w:r>
        <w:r w:rsidR="003B24A1" w:rsidRPr="003B24A1">
          <w:rPr>
            <w:noProof/>
            <w:lang w:val="sl-SI"/>
          </w:rPr>
          <w:t>33</w:t>
        </w:r>
        <w:r>
          <w:fldChar w:fldCharType="end"/>
        </w:r>
      </w:p>
    </w:sdtContent>
  </w:sdt>
  <w:p w:rsidR="00534721" w:rsidRDefault="00534721" w:rsidP="00534721">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30697"/>
      <w:docPartObj>
        <w:docPartGallery w:val="Page Numbers (Bottom of Page)"/>
        <w:docPartUnique/>
      </w:docPartObj>
    </w:sdtPr>
    <w:sdtEndPr/>
    <w:sdtContent>
      <w:p w:rsidR="00534721" w:rsidRDefault="00534721">
        <w:pPr>
          <w:pStyle w:val="Noga"/>
          <w:jc w:val="right"/>
        </w:pPr>
        <w:r>
          <w:fldChar w:fldCharType="begin"/>
        </w:r>
        <w:r>
          <w:instrText>PAGE   \* MERGEFORMAT</w:instrText>
        </w:r>
        <w:r>
          <w:fldChar w:fldCharType="separate"/>
        </w:r>
        <w:r w:rsidR="003B24A1" w:rsidRPr="003B24A1">
          <w:rPr>
            <w:noProof/>
            <w:lang w:val="sl-SI"/>
          </w:rPr>
          <w:t>1</w:t>
        </w:r>
        <w:r>
          <w:fldChar w:fldCharType="end"/>
        </w:r>
      </w:p>
    </w:sdtContent>
  </w:sdt>
  <w:p w:rsidR="00534721" w:rsidRDefault="0053472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8E" w:rsidRDefault="00920B8E">
      <w:r>
        <w:separator/>
      </w:r>
    </w:p>
  </w:footnote>
  <w:footnote w:type="continuationSeparator" w:id="0">
    <w:p w:rsidR="00920B8E" w:rsidRDefault="0092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21" w:rsidRDefault="00534721" w:rsidP="00534721">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21" w:rsidRPr="00246999" w:rsidRDefault="00534721" w:rsidP="00534721">
    <w:pPr>
      <w:ind w:left="-1219"/>
    </w:pPr>
    <w:r>
      <w:rPr>
        <w:noProof/>
        <w:szCs w:val="20"/>
        <w:lang w:val="sl-SI" w:eastAsia="sl-SI"/>
      </w:rPr>
      <w:drawing>
        <wp:inline distT="0" distB="0" distL="0" distR="0" wp14:anchorId="23A31CCE" wp14:editId="24D3F59E">
          <wp:extent cx="6724800" cy="84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_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4800" cy="842400"/>
                  </a:xfrm>
                  <a:prstGeom prst="rect">
                    <a:avLst/>
                  </a:prstGeom>
                </pic:spPr>
              </pic:pic>
            </a:graphicData>
          </a:graphic>
        </wp:inline>
      </w:drawing>
    </w:r>
    <w:r w:rsidR="003B24A1">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084F"/>
    <w:multiLevelType w:val="hybridMultilevel"/>
    <w:tmpl w:val="8440F1B4"/>
    <w:lvl w:ilvl="0" w:tplc="F8403402">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g2R/pFvfhhHQa7VmlxqO8jDfcc=" w:salt="0ibWlxNWHPuSEJWVILTJL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3B24A1"/>
    <w:rsid w:val="003F4E5C"/>
    <w:rsid w:val="004A32B8"/>
    <w:rsid w:val="00534721"/>
    <w:rsid w:val="00731692"/>
    <w:rsid w:val="00866B15"/>
    <w:rsid w:val="008D5BC2"/>
    <w:rsid w:val="00920B8E"/>
    <w:rsid w:val="009D4EEC"/>
    <w:rsid w:val="00C65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866B15"/>
    <w:rPr>
      <w:rFonts w:ascii="Calibri" w:hAnsi="Calibri"/>
      <w:sz w:val="22"/>
      <w:szCs w:val="22"/>
      <w:lang w:eastAsia="en-US"/>
    </w:rPr>
  </w:style>
  <w:style w:type="paragraph" w:styleId="Odstavekseznama">
    <w:name w:val="List Paragraph"/>
    <w:basedOn w:val="Navaden"/>
    <w:uiPriority w:val="34"/>
    <w:qFormat/>
    <w:rsid w:val="00866B15"/>
    <w:pPr>
      <w:spacing w:after="160" w:line="259" w:lineRule="auto"/>
      <w:ind w:left="720"/>
      <w:contextualSpacing/>
    </w:pPr>
    <w:rPr>
      <w:rFonts w:asciiTheme="minorHAnsi" w:eastAsiaTheme="minorHAnsi" w:hAnsiTheme="minorHAnsi" w:cstheme="minorBidi"/>
      <w:szCs w:val="22"/>
      <w:lang w:val="sl-SI"/>
    </w:rPr>
  </w:style>
  <w:style w:type="character" w:customStyle="1" w:styleId="NogaZnak">
    <w:name w:val="Noga Znak"/>
    <w:basedOn w:val="Privzetapisavaodstavka"/>
    <w:link w:val="Noga"/>
    <w:uiPriority w:val="99"/>
    <w:rsid w:val="00866B15"/>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15580</Words>
  <Characters>84236</Characters>
  <Application>Microsoft Office Word</Application>
  <DocSecurity>8</DocSecurity>
  <Lines>701</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99617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5</cp:revision>
  <cp:lastPrinted>2009-12-02T11:48:00Z</cp:lastPrinted>
  <dcterms:created xsi:type="dcterms:W3CDTF">2018-06-22T08:01:00Z</dcterms:created>
  <dcterms:modified xsi:type="dcterms:W3CDTF">2018-07-10T13:30:00Z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